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F46" w:rsidRDefault="00934F46" w:rsidP="00CD0A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FF0000"/>
          <w:sz w:val="62"/>
          <w:szCs w:val="62"/>
        </w:rPr>
      </w:pPr>
      <w:bookmarkStart w:id="0" w:name="_GoBack"/>
      <w:bookmarkEnd w:id="0"/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FF0000"/>
          <w:sz w:val="62"/>
          <w:szCs w:val="62"/>
        </w:rPr>
      </w:pPr>
      <w:r w:rsidRPr="00CD0AC3">
        <w:rPr>
          <w:rFonts w:ascii="TimesNewRomanPS-BoldMT" w:hAnsi="TimesNewRomanPS-BoldMT" w:cs="TimesNewRomanPS-BoldMT"/>
          <w:bCs/>
          <w:color w:val="FF0000"/>
          <w:sz w:val="62"/>
          <w:szCs w:val="62"/>
        </w:rPr>
        <w:t>ÖĞRENCİLERİN DİKKATİNE</w:t>
      </w: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FF0000"/>
          <w:sz w:val="62"/>
          <w:szCs w:val="62"/>
        </w:rPr>
      </w:pP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CD0AC3">
        <w:rPr>
          <w:rFonts w:ascii="TimesNewRomanPS-BoldMT" w:hAnsi="TimesNewRomanPS-BoldMT" w:cs="TimesNewRomanPS-BoldMT"/>
          <w:bCs/>
          <w:sz w:val="24"/>
          <w:szCs w:val="24"/>
        </w:rPr>
        <w:t>Sınavların düzenli ve sorunsuz bir şekilde yürütülebilmesi için,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öğrencilerimizin aşağıda belirtilen hususlara titizlikle uymaları gerekmektedir.</w:t>
      </w: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1.</w:t>
      </w:r>
      <w:r w:rsidR="00787995" w:rsidRPr="00787995">
        <w:rPr>
          <w:rFonts w:ascii="TimesNewRomanPS-BoldMT" w:hAnsi="TimesNewRomanPS-BoldMT" w:cs="TimesNewRomanPS-BoldMT"/>
          <w:bCs/>
          <w:color w:val="FF0000"/>
          <w:sz w:val="24"/>
          <w:szCs w:val="24"/>
        </w:rPr>
        <w:t xml:space="preserve"> </w:t>
      </w:r>
      <w:r w:rsidR="00787995" w:rsidRPr="00CD0AC3">
        <w:rPr>
          <w:rFonts w:ascii="TimesNewRomanPS-BoldMT" w:hAnsi="TimesNewRomanPS-BoldMT" w:cs="TimesNewRomanPS-BoldMT"/>
          <w:bCs/>
          <w:color w:val="FF0000"/>
          <w:sz w:val="24"/>
          <w:szCs w:val="24"/>
        </w:rPr>
        <w:t>Öğrenci kimliği olmayan öğrenci kesinlikle sınava alınmayacaktır</w:t>
      </w:r>
      <w:r w:rsidR="00787995" w:rsidRPr="00CD0AC3">
        <w:rPr>
          <w:rFonts w:ascii="TimesNewRomanPS-BoldMT" w:hAnsi="TimesNewRomanPS-BoldMT" w:cs="TimesNewRomanPS-BoldMT"/>
          <w:bCs/>
          <w:sz w:val="24"/>
          <w:szCs w:val="24"/>
        </w:rPr>
        <w:t>. Sınav</w:t>
      </w:r>
      <w:r w:rsidR="00787995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787995" w:rsidRPr="00CD0AC3">
        <w:rPr>
          <w:rFonts w:ascii="TimesNewRomanPS-BoldMT" w:hAnsi="TimesNewRomanPS-BoldMT" w:cs="TimesNewRomanPS-BoldMT"/>
          <w:bCs/>
          <w:sz w:val="24"/>
          <w:szCs w:val="24"/>
        </w:rPr>
        <w:t>başladıktan sonra yapılan kontrollerde öğrenci kimlik kartını göstermeyen</w:t>
      </w:r>
      <w:r w:rsidR="00787995">
        <w:rPr>
          <w:rFonts w:ascii="TimesNewRomanPS-BoldMT" w:hAnsi="TimesNewRomanPS-BoldMT" w:cs="TimesNewRomanPS-BoldMT"/>
          <w:bCs/>
          <w:sz w:val="24"/>
          <w:szCs w:val="24"/>
        </w:rPr>
        <w:t xml:space="preserve"> ö</w:t>
      </w:r>
      <w:r w:rsidR="00787995" w:rsidRPr="00CD0AC3">
        <w:rPr>
          <w:rFonts w:ascii="TimesNewRomanPS-BoldMT" w:hAnsi="TimesNewRomanPS-BoldMT" w:cs="TimesNewRomanPS-BoldMT"/>
          <w:bCs/>
          <w:sz w:val="24"/>
          <w:szCs w:val="24"/>
        </w:rPr>
        <w:t xml:space="preserve">ğrenci sınav salonunun dışına çıkarılacaktır. </w:t>
      </w:r>
    </w:p>
    <w:p w:rsidR="00787995" w:rsidRDefault="00787995" w:rsidP="007879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787995" w:rsidRPr="00CD0AC3" w:rsidRDefault="00CD0AC3" w:rsidP="007879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CD0AC3">
        <w:rPr>
          <w:rFonts w:ascii="TimesNewRomanPS-BoldMT" w:hAnsi="TimesNewRomanPS-BoldMT" w:cs="TimesNewRomanPS-BoldMT"/>
          <w:bCs/>
          <w:sz w:val="24"/>
          <w:szCs w:val="24"/>
        </w:rPr>
        <w:t xml:space="preserve">2. </w:t>
      </w:r>
      <w:r w:rsidR="00787995" w:rsidRPr="00CD0AC3">
        <w:rPr>
          <w:rFonts w:ascii="TimesNewRomanPS-BoldMT" w:hAnsi="TimesNewRomanPS-BoldMT" w:cs="TimesNewRomanPS-BoldMT"/>
          <w:bCs/>
          <w:sz w:val="24"/>
          <w:szCs w:val="24"/>
        </w:rPr>
        <w:t>Gözetmenler, sınavın tek sorumlusudur. Bu kapsamda sınav başlamadan ya da sınav esnasında öğrencilerin yerini değiştirebilir, her türlü uyarı ve ikazda bulunabilir.</w:t>
      </w: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CD0AC3">
        <w:rPr>
          <w:rFonts w:ascii="TimesNewRomanPS-BoldMT" w:hAnsi="TimesNewRomanPS-BoldMT" w:cs="TimesNewRomanPS-BoldMT"/>
          <w:bCs/>
          <w:sz w:val="24"/>
          <w:szCs w:val="24"/>
        </w:rPr>
        <w:t>3. Öğrenci oturduğu sıradan sorumludur. Sırada dersle ilgili bir yazı bulunması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durumunda, öğrencinin yazıp yazmadığına bakılmaksızın hakkında gerekli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işlem yapılacaktır. Bu nedenle, sırasında dersle ilgili yazı bulunduğunu gören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öğrenci, durumu gözetmene iletmeli ve yerini değiştirmelidir.</w:t>
      </w: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CD0AC3">
        <w:rPr>
          <w:rFonts w:ascii="TimesNewRomanPS-BoldMT" w:hAnsi="TimesNewRomanPS-BoldMT" w:cs="TimesNewRomanPS-BoldMT"/>
          <w:bCs/>
          <w:sz w:val="24"/>
          <w:szCs w:val="24"/>
        </w:rPr>
        <w:t>4. Sınav salonundan çıktıktan sonra ya da bir sonraki sınava girmek için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koridorda beklenilmesi, yüksek sesle konuşulması ve herhangi bir şey almak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için ya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da vermek için sınav salonuna girilmeye çalışılması yasaktır.</w:t>
      </w: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5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. Gözetmen, birbiri ile konuşan, birbirinin kâğıdına bakan ya da herhangi bir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şekilde kopya çekmeye çalışan öğrenciyi uyarmadan hakkında işlem yapabilir.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Kopya çekmek ya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da buna teşebbüs etmenin cezası bir veya iki yarıyıl okuldan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uzaklaştırmadır. (Öğrenci Disiplin Yönetmeliği, Md.9/m)</w:t>
      </w: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Tüm öğrencilerimize başarılar dileriz.</w:t>
      </w: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ind w:left="10620" w:firstLine="708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ind w:left="10620" w:firstLine="708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ind w:left="10620" w:firstLine="708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096E42" w:rsidRDefault="00CD0AC3" w:rsidP="00CD0AC3">
      <w:pPr>
        <w:autoSpaceDE w:val="0"/>
        <w:autoSpaceDN w:val="0"/>
        <w:adjustRightInd w:val="0"/>
        <w:spacing w:after="0" w:line="240" w:lineRule="auto"/>
        <w:ind w:left="1062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0AC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Hendek MYO </w:t>
      </w:r>
      <w:r w:rsidR="00440BE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096E4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</w:p>
    <w:p w:rsidR="00CD0AC3" w:rsidRPr="00CD0AC3" w:rsidRDefault="00096E42" w:rsidP="00CD0AC3">
      <w:pPr>
        <w:autoSpaceDE w:val="0"/>
        <w:autoSpaceDN w:val="0"/>
        <w:adjustRightInd w:val="0"/>
        <w:spacing w:after="0" w:line="240" w:lineRule="auto"/>
        <w:ind w:left="1062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="00CD0AC3" w:rsidRPr="00CD0AC3">
        <w:rPr>
          <w:rFonts w:ascii="TimesNewRomanPS-BoldMT" w:hAnsi="TimesNewRomanPS-BoldMT" w:cs="TimesNewRomanPS-BoldMT"/>
          <w:b/>
          <w:bCs/>
          <w:sz w:val="24"/>
          <w:szCs w:val="24"/>
        </w:rPr>
        <w:t>Müdürlüğü</w:t>
      </w:r>
    </w:p>
    <w:p w:rsidR="00CD0AC3" w:rsidRDefault="00CD0AC3">
      <w:pPr>
        <w:rPr>
          <w:rFonts w:ascii="Times New Roman" w:hAnsi="Times New Roman" w:cs="Times New Roman"/>
          <w:b/>
          <w:sz w:val="24"/>
          <w:szCs w:val="24"/>
        </w:rPr>
      </w:pPr>
    </w:p>
    <w:p w:rsidR="00CD0AC3" w:rsidRDefault="00CD0AC3">
      <w:pPr>
        <w:rPr>
          <w:rFonts w:ascii="Times New Roman" w:hAnsi="Times New Roman" w:cs="Times New Roman"/>
          <w:b/>
          <w:sz w:val="24"/>
          <w:szCs w:val="24"/>
        </w:rPr>
      </w:pPr>
    </w:p>
    <w:p w:rsidR="001D4509" w:rsidRDefault="001D4509" w:rsidP="00676699">
      <w:pPr>
        <w:jc w:val="center"/>
        <w:rPr>
          <w:rFonts w:ascii="Calibri" w:hAnsi="Calibri" w:cs="Times New Roman"/>
          <w:b/>
        </w:rPr>
      </w:pPr>
    </w:p>
    <w:p w:rsidR="00085471" w:rsidRDefault="00085471" w:rsidP="00085471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>DUYURU</w:t>
      </w:r>
    </w:p>
    <w:p w:rsidR="00085471" w:rsidRPr="00526672" w:rsidRDefault="00543243" w:rsidP="00526672">
      <w:pPr>
        <w:pStyle w:val="AralkYok"/>
        <w:jc w:val="both"/>
        <w:rPr>
          <w:rFonts w:ascii="Times New Roman" w:hAnsi="Times New Roman" w:cs="Times New Roman"/>
          <w:b/>
          <w:sz w:val="44"/>
          <w:szCs w:val="44"/>
        </w:rPr>
      </w:pPr>
      <w:r w:rsidRPr="00526672">
        <w:rPr>
          <w:rFonts w:ascii="Times New Roman" w:hAnsi="Times New Roman" w:cs="Times New Roman"/>
          <w:b/>
          <w:sz w:val="44"/>
          <w:szCs w:val="44"/>
        </w:rPr>
        <w:t>2018-2019 EĞİTİM ÖĞRETİM YILI GÜZ</w:t>
      </w:r>
      <w:r w:rsidR="00085471" w:rsidRPr="00526672">
        <w:rPr>
          <w:rFonts w:ascii="Times New Roman" w:hAnsi="Times New Roman" w:cs="Times New Roman"/>
          <w:b/>
          <w:sz w:val="44"/>
          <w:szCs w:val="44"/>
        </w:rPr>
        <w:t xml:space="preserve"> YARIYILI ORTAK DERS VİZE SINAVLARI;</w:t>
      </w:r>
    </w:p>
    <w:p w:rsidR="00085471" w:rsidRPr="00526672" w:rsidRDefault="00085471" w:rsidP="00526672">
      <w:pPr>
        <w:pStyle w:val="AralkYok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085471" w:rsidRPr="00526672" w:rsidRDefault="00085471" w:rsidP="00526672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 w:rsidRPr="00526672">
        <w:rPr>
          <w:rFonts w:ascii="Times New Roman" w:hAnsi="Times New Roman" w:cs="Times New Roman"/>
          <w:b/>
          <w:sz w:val="44"/>
          <w:szCs w:val="44"/>
        </w:rPr>
        <w:t xml:space="preserve">İNGİLİZCE </w:t>
      </w:r>
      <w:r w:rsidR="00543243" w:rsidRPr="00526672">
        <w:rPr>
          <w:rFonts w:ascii="Times New Roman" w:hAnsi="Times New Roman" w:cs="Times New Roman"/>
          <w:b/>
          <w:color w:val="FF0000"/>
          <w:sz w:val="44"/>
          <w:szCs w:val="44"/>
        </w:rPr>
        <w:t>(12 KASIM 2018 PAZARTESİ</w:t>
      </w:r>
      <w:r w:rsidRPr="00526672">
        <w:rPr>
          <w:rFonts w:ascii="Times New Roman" w:hAnsi="Times New Roman" w:cs="Times New Roman"/>
          <w:b/>
          <w:color w:val="FF0000"/>
          <w:sz w:val="44"/>
          <w:szCs w:val="44"/>
        </w:rPr>
        <w:t>)</w:t>
      </w:r>
    </w:p>
    <w:p w:rsidR="00085471" w:rsidRPr="00526672" w:rsidRDefault="00085471" w:rsidP="00526672">
      <w:pPr>
        <w:pStyle w:val="AralkYok"/>
        <w:ind w:left="72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085471" w:rsidRPr="00526672" w:rsidRDefault="00085471" w:rsidP="00526672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 w:rsidRPr="00526672">
        <w:rPr>
          <w:rFonts w:ascii="Times New Roman" w:hAnsi="Times New Roman" w:cs="Times New Roman"/>
          <w:b/>
          <w:sz w:val="44"/>
          <w:szCs w:val="44"/>
        </w:rPr>
        <w:t xml:space="preserve">A.İ.İ.T </w:t>
      </w:r>
      <w:r w:rsidRPr="00526672">
        <w:rPr>
          <w:rFonts w:ascii="Times New Roman" w:hAnsi="Times New Roman" w:cs="Times New Roman"/>
          <w:b/>
          <w:color w:val="FF0000"/>
          <w:sz w:val="44"/>
          <w:szCs w:val="44"/>
        </w:rPr>
        <w:t>(</w:t>
      </w:r>
      <w:r w:rsidR="00543243" w:rsidRPr="00526672">
        <w:rPr>
          <w:rFonts w:ascii="Times New Roman" w:hAnsi="Times New Roman" w:cs="Times New Roman"/>
          <w:b/>
          <w:color w:val="FF0000"/>
          <w:sz w:val="44"/>
          <w:szCs w:val="44"/>
        </w:rPr>
        <w:t>13 KASIM 2018 SALI</w:t>
      </w:r>
      <w:r w:rsidRPr="00526672">
        <w:rPr>
          <w:rFonts w:ascii="Times New Roman" w:hAnsi="Times New Roman" w:cs="Times New Roman"/>
          <w:b/>
          <w:color w:val="FF0000"/>
          <w:sz w:val="44"/>
          <w:szCs w:val="44"/>
        </w:rPr>
        <w:t>)</w:t>
      </w:r>
    </w:p>
    <w:p w:rsidR="00085471" w:rsidRPr="00526672" w:rsidRDefault="00085471" w:rsidP="00526672">
      <w:pPr>
        <w:pStyle w:val="AralkYok"/>
        <w:ind w:left="72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526672" w:rsidRPr="00526672" w:rsidRDefault="00085471" w:rsidP="00526672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 w:rsidRPr="00526672">
        <w:rPr>
          <w:rFonts w:ascii="Times New Roman" w:hAnsi="Times New Roman" w:cs="Times New Roman"/>
          <w:b/>
          <w:sz w:val="44"/>
          <w:szCs w:val="44"/>
        </w:rPr>
        <w:t xml:space="preserve">TÜRK DİLİ </w:t>
      </w:r>
      <w:r w:rsidRPr="00526672">
        <w:rPr>
          <w:rFonts w:ascii="Times New Roman" w:hAnsi="Times New Roman" w:cs="Times New Roman"/>
          <w:b/>
          <w:color w:val="FF0000"/>
          <w:sz w:val="44"/>
          <w:szCs w:val="44"/>
        </w:rPr>
        <w:t>(</w:t>
      </w:r>
      <w:r w:rsidR="00543243" w:rsidRPr="00526672">
        <w:rPr>
          <w:rFonts w:ascii="Times New Roman" w:hAnsi="Times New Roman" w:cs="Times New Roman"/>
          <w:b/>
          <w:color w:val="FF0000"/>
          <w:sz w:val="44"/>
          <w:szCs w:val="44"/>
        </w:rPr>
        <w:t>14 KASIM 2018 ÇARŞAMBA</w:t>
      </w:r>
      <w:r w:rsidRPr="00526672">
        <w:rPr>
          <w:rFonts w:ascii="Times New Roman" w:hAnsi="Times New Roman" w:cs="Times New Roman"/>
          <w:b/>
          <w:color w:val="FF0000"/>
          <w:sz w:val="44"/>
          <w:szCs w:val="44"/>
        </w:rPr>
        <w:t>)</w:t>
      </w:r>
    </w:p>
    <w:p w:rsidR="00526672" w:rsidRDefault="00526672" w:rsidP="00526672">
      <w:pPr>
        <w:pStyle w:val="ListeParagraf"/>
        <w:rPr>
          <w:rFonts w:ascii="Times New Roman" w:hAnsi="Times New Roman" w:cs="Times New Roman"/>
          <w:b/>
          <w:sz w:val="44"/>
          <w:szCs w:val="44"/>
        </w:rPr>
      </w:pPr>
    </w:p>
    <w:p w:rsidR="00526672" w:rsidRPr="00526672" w:rsidRDefault="00526672" w:rsidP="00526672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</w:t>
      </w:r>
      <w:r w:rsidRPr="00526672">
        <w:rPr>
          <w:rFonts w:ascii="Times New Roman" w:hAnsi="Times New Roman" w:cs="Times New Roman"/>
          <w:b/>
          <w:sz w:val="44"/>
          <w:szCs w:val="44"/>
        </w:rPr>
        <w:t>emel Bilgi Teknolojileri Kullanımı</w:t>
      </w:r>
      <w:r w:rsidRPr="00526672">
        <w:rPr>
          <w:rFonts w:ascii="Times New Roman" w:hAnsi="Times New Roman" w:cs="Times New Roman"/>
          <w:b/>
          <w:color w:val="FF0000"/>
          <w:sz w:val="44"/>
          <w:szCs w:val="44"/>
        </w:rPr>
        <w:t>(15 Kasım 2018 Perşembe)</w:t>
      </w:r>
    </w:p>
    <w:p w:rsidR="00526672" w:rsidRDefault="00526672" w:rsidP="00526672">
      <w:pPr>
        <w:pStyle w:val="AralkYok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</w:t>
      </w:r>
    </w:p>
    <w:p w:rsidR="00085471" w:rsidRPr="00526672" w:rsidRDefault="00085471" w:rsidP="00526672">
      <w:pPr>
        <w:pStyle w:val="AralkYok"/>
        <w:rPr>
          <w:rFonts w:ascii="Times New Roman" w:hAnsi="Times New Roman" w:cs="Times New Roman"/>
          <w:b/>
          <w:sz w:val="44"/>
          <w:szCs w:val="44"/>
        </w:rPr>
      </w:pPr>
      <w:r w:rsidRPr="00526672">
        <w:rPr>
          <w:rFonts w:ascii="Times New Roman" w:hAnsi="Times New Roman" w:cs="Times New Roman"/>
          <w:b/>
          <w:sz w:val="44"/>
          <w:szCs w:val="44"/>
        </w:rPr>
        <w:t>SABİS</w:t>
      </w:r>
      <w:r w:rsidR="00526672" w:rsidRPr="00526672">
        <w:rPr>
          <w:rFonts w:ascii="Times New Roman" w:hAnsi="Times New Roman" w:cs="Times New Roman"/>
          <w:b/>
          <w:sz w:val="44"/>
          <w:szCs w:val="44"/>
        </w:rPr>
        <w:t xml:space="preserve"> PLATFORMU </w:t>
      </w:r>
      <w:r w:rsidRPr="00526672">
        <w:rPr>
          <w:rFonts w:ascii="Times New Roman" w:hAnsi="Times New Roman" w:cs="Times New Roman"/>
          <w:b/>
          <w:sz w:val="44"/>
          <w:szCs w:val="44"/>
        </w:rPr>
        <w:t>ÜZERİNDEN YAPILACAKTIR.</w:t>
      </w:r>
    </w:p>
    <w:p w:rsidR="00085471" w:rsidRPr="00526672" w:rsidRDefault="00085471" w:rsidP="00526672">
      <w:pPr>
        <w:pStyle w:val="AralkYok"/>
        <w:rPr>
          <w:rFonts w:ascii="Times New Roman" w:hAnsi="Times New Roman" w:cs="Times New Roman"/>
          <w:b/>
          <w:sz w:val="44"/>
          <w:szCs w:val="44"/>
        </w:rPr>
      </w:pPr>
    </w:p>
    <w:p w:rsidR="00526672" w:rsidRDefault="00526672" w:rsidP="00526672">
      <w:pPr>
        <w:pStyle w:val="AralkYok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085471" w:rsidRPr="00526672">
        <w:rPr>
          <w:rFonts w:ascii="Times New Roman" w:hAnsi="Times New Roman" w:cs="Times New Roman"/>
          <w:b/>
          <w:sz w:val="44"/>
          <w:szCs w:val="44"/>
        </w:rPr>
        <w:t>ÖĞRENCİLERİMİZE DUYURULUR.</w:t>
      </w:r>
      <w:r w:rsidRPr="00526672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26672" w:rsidRDefault="00526672" w:rsidP="00526672">
      <w:pPr>
        <w:pStyle w:val="AralkYok"/>
        <w:rPr>
          <w:rFonts w:ascii="Times New Roman" w:hAnsi="Times New Roman" w:cs="Times New Roman"/>
          <w:b/>
          <w:sz w:val="44"/>
          <w:szCs w:val="44"/>
        </w:rPr>
      </w:pPr>
    </w:p>
    <w:p w:rsidR="00526672" w:rsidRDefault="00526672" w:rsidP="00526672">
      <w:pPr>
        <w:pStyle w:val="AralkYok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</w:t>
      </w:r>
      <w:r w:rsidR="00096E42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   H.M.Y.O</w:t>
      </w:r>
    </w:p>
    <w:p w:rsidR="0077676B" w:rsidRDefault="00526672" w:rsidP="00526672">
      <w:pPr>
        <w:pStyle w:val="AralkYok"/>
        <w:rPr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MÜDÜRLÜĞÜ</w:t>
      </w:r>
      <w:r w:rsidRPr="00526672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085471" w:rsidRPr="00526672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</w:t>
      </w:r>
      <w:r w:rsidRPr="00526672">
        <w:rPr>
          <w:rFonts w:ascii="Times New Roman" w:hAnsi="Times New Roman" w:cs="Times New Roman"/>
          <w:b/>
          <w:sz w:val="44"/>
          <w:szCs w:val="44"/>
        </w:rPr>
        <w:t xml:space="preserve">      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</w:p>
    <w:p w:rsidR="00526672" w:rsidRDefault="00526672" w:rsidP="00526672">
      <w:pPr>
        <w:pStyle w:val="AralkYok"/>
        <w:rPr>
          <w:sz w:val="44"/>
          <w:szCs w:val="44"/>
        </w:rPr>
      </w:pPr>
    </w:p>
    <w:p w:rsidR="00526672" w:rsidRDefault="00526672" w:rsidP="00526672">
      <w:pPr>
        <w:pStyle w:val="AralkYok"/>
        <w:rPr>
          <w:sz w:val="44"/>
          <w:szCs w:val="44"/>
        </w:rPr>
      </w:pPr>
    </w:p>
    <w:p w:rsidR="00526672" w:rsidRDefault="00526672" w:rsidP="00526672">
      <w:pPr>
        <w:pStyle w:val="AralkYok"/>
        <w:rPr>
          <w:rFonts w:ascii="Calibri" w:hAnsi="Calibri" w:cs="Times New Roman"/>
          <w:b/>
        </w:rPr>
      </w:pPr>
    </w:p>
    <w:p w:rsidR="00E66381" w:rsidRDefault="00E66381">
      <w:pPr>
        <w:rPr>
          <w:rFonts w:ascii="Calibri" w:hAnsi="Calibri" w:cs="Times New Roman"/>
          <w:b/>
        </w:rPr>
      </w:pPr>
    </w:p>
    <w:p w:rsidR="001D4509" w:rsidRDefault="001D4509" w:rsidP="00676699">
      <w:pPr>
        <w:jc w:val="center"/>
        <w:rPr>
          <w:rFonts w:ascii="Calibri" w:hAnsi="Calibri" w:cs="Times New Roman"/>
          <w:b/>
        </w:rPr>
      </w:pPr>
    </w:p>
    <w:p w:rsidR="006670AF" w:rsidRDefault="00DF40E9" w:rsidP="00784317">
      <w:pPr>
        <w:pStyle w:val="AralkYok"/>
        <w:jc w:val="center"/>
        <w:rPr>
          <w:b/>
        </w:rPr>
      </w:pPr>
      <w:r w:rsidRPr="00784317">
        <w:rPr>
          <w:b/>
        </w:rPr>
        <w:t>SAKARYA UYGULAMALI BİLİMLER ÜNİVERSİTESİ</w:t>
      </w:r>
      <w:r w:rsidR="006670AF" w:rsidRPr="00784317">
        <w:rPr>
          <w:b/>
        </w:rPr>
        <w:t xml:space="preserve"> HENDEK MESLEK YÜKSEKOKULU</w:t>
      </w:r>
    </w:p>
    <w:p w:rsidR="00784317" w:rsidRPr="00784317" w:rsidRDefault="00784317" w:rsidP="00784317">
      <w:pPr>
        <w:pStyle w:val="AralkYok"/>
        <w:jc w:val="center"/>
        <w:rPr>
          <w:b/>
        </w:rPr>
      </w:pPr>
    </w:p>
    <w:p w:rsidR="00676699" w:rsidRPr="00356ECF" w:rsidRDefault="007A4701" w:rsidP="00676699">
      <w:pPr>
        <w:jc w:val="center"/>
        <w:rPr>
          <w:rFonts w:ascii="Calibri" w:hAnsi="Calibri" w:cs="Times New Roman"/>
          <w:b/>
        </w:rPr>
      </w:pPr>
      <w:r w:rsidRPr="00356ECF">
        <w:rPr>
          <w:rFonts w:ascii="Calibri" w:hAnsi="Calibri" w:cs="Times New Roman"/>
          <w:b/>
        </w:rPr>
        <w:t xml:space="preserve">      </w:t>
      </w:r>
      <w:r w:rsidR="00345055">
        <w:rPr>
          <w:rFonts w:ascii="Calibri" w:hAnsi="Calibri" w:cs="Times New Roman"/>
          <w:b/>
        </w:rPr>
        <w:t>2018 – 2019 ÖĞRETİM YILI GÜZ</w:t>
      </w:r>
      <w:r w:rsidR="00676699" w:rsidRPr="00356ECF">
        <w:rPr>
          <w:rFonts w:ascii="Calibri" w:hAnsi="Calibri" w:cs="Times New Roman"/>
          <w:b/>
        </w:rPr>
        <w:t xml:space="preserve"> YARIYILI </w:t>
      </w:r>
      <w:r w:rsidR="004817B5" w:rsidRPr="00356ECF">
        <w:rPr>
          <w:rFonts w:ascii="Calibri" w:hAnsi="Calibri" w:cs="Times New Roman"/>
          <w:b/>
        </w:rPr>
        <w:t xml:space="preserve">BİLGİSAYAR PROGRAMCILIĞI </w:t>
      </w:r>
      <w:r w:rsidR="00676699" w:rsidRPr="00356ECF">
        <w:rPr>
          <w:rFonts w:ascii="Calibri" w:hAnsi="Calibri" w:cs="Times New Roman"/>
          <w:b/>
        </w:rPr>
        <w:t>VİZE PROGRAMI</w:t>
      </w:r>
    </w:p>
    <w:tbl>
      <w:tblPr>
        <w:tblStyle w:val="TabloKlavuzu"/>
        <w:tblW w:w="14034" w:type="dxa"/>
        <w:tblInd w:w="-998" w:type="dxa"/>
        <w:tblLook w:val="04A0" w:firstRow="1" w:lastRow="0" w:firstColumn="1" w:lastColumn="0" w:noHBand="0" w:noVBand="1"/>
      </w:tblPr>
      <w:tblGrid>
        <w:gridCol w:w="1702"/>
        <w:gridCol w:w="3658"/>
        <w:gridCol w:w="2976"/>
        <w:gridCol w:w="2552"/>
        <w:gridCol w:w="3146"/>
      </w:tblGrid>
      <w:tr w:rsidR="00242AF4" w:rsidRPr="00356ECF" w:rsidTr="00096E42">
        <w:trPr>
          <w:trHeight w:val="20"/>
        </w:trPr>
        <w:tc>
          <w:tcPr>
            <w:tcW w:w="1702" w:type="dxa"/>
          </w:tcPr>
          <w:p w:rsidR="00242AF4" w:rsidRPr="000204C5" w:rsidRDefault="00242AF4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t>Programı</w:t>
            </w:r>
          </w:p>
        </w:tc>
        <w:tc>
          <w:tcPr>
            <w:tcW w:w="3658" w:type="dxa"/>
          </w:tcPr>
          <w:p w:rsidR="00242AF4" w:rsidRPr="00356ECF" w:rsidRDefault="00242AF4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2976" w:type="dxa"/>
          </w:tcPr>
          <w:p w:rsidR="00242AF4" w:rsidRPr="00356ECF" w:rsidRDefault="00242AF4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2552" w:type="dxa"/>
          </w:tcPr>
          <w:p w:rsidR="00242AF4" w:rsidRPr="00356ECF" w:rsidRDefault="00242AF4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3146" w:type="dxa"/>
          </w:tcPr>
          <w:p w:rsidR="00242AF4" w:rsidRPr="00356ECF" w:rsidRDefault="00242AF4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77468B" w:rsidRPr="00356ECF" w:rsidTr="00096E42">
        <w:trPr>
          <w:trHeight w:val="283"/>
        </w:trPr>
        <w:tc>
          <w:tcPr>
            <w:tcW w:w="1702" w:type="dxa"/>
          </w:tcPr>
          <w:p w:rsidR="0077468B" w:rsidRPr="000204C5" w:rsidRDefault="0077468B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77468B" w:rsidRPr="00792286" w:rsidRDefault="000F1A96">
            <w:pPr>
              <w:rPr>
                <w:color w:val="FF0000"/>
              </w:rPr>
            </w:pPr>
            <w:r w:rsidRPr="00792286">
              <w:rPr>
                <w:color w:val="FF0000"/>
              </w:rPr>
              <w:t xml:space="preserve">İngilizce </w:t>
            </w:r>
          </w:p>
        </w:tc>
        <w:tc>
          <w:tcPr>
            <w:tcW w:w="2976" w:type="dxa"/>
          </w:tcPr>
          <w:p w:rsidR="0077468B" w:rsidRPr="000204C5" w:rsidRDefault="000F1A96">
            <w:pPr>
              <w:rPr>
                <w:rFonts w:eastAsia="Times New Roman" w:cs="Times New Roman"/>
                <w:b/>
                <w:color w:val="FF0000"/>
                <w:lang w:eastAsia="tr-TR"/>
              </w:rPr>
            </w:pPr>
            <w:proofErr w:type="spellStart"/>
            <w:r w:rsidRPr="000204C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0204C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77468B" w:rsidRPr="00792286" w:rsidRDefault="000F1A96">
            <w:pPr>
              <w:rPr>
                <w:color w:val="000000"/>
              </w:rPr>
            </w:pPr>
            <w:r w:rsidRPr="00792286">
              <w:rPr>
                <w:color w:val="000000"/>
              </w:rPr>
              <w:t>12 Kasım 2018 Pazartesi</w:t>
            </w:r>
          </w:p>
        </w:tc>
        <w:tc>
          <w:tcPr>
            <w:tcW w:w="3146" w:type="dxa"/>
          </w:tcPr>
          <w:p w:rsidR="0077468B" w:rsidRPr="00792286" w:rsidRDefault="0077468B">
            <w:pPr>
              <w:rPr>
                <w:rFonts w:eastAsia="Times New Roman" w:cs="Times New Roman"/>
                <w:b/>
                <w:color w:val="000000"/>
                <w:lang w:eastAsia="tr-TR"/>
              </w:rPr>
            </w:pP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0204C5" w:rsidRDefault="000F1A96" w:rsidP="000F1A96">
            <w:r w:rsidRPr="000204C5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792286" w:rsidRDefault="000F1A96" w:rsidP="000F1A96">
            <w:pPr>
              <w:rPr>
                <w:color w:val="FF0000"/>
              </w:rPr>
            </w:pPr>
            <w:r w:rsidRPr="00792286">
              <w:rPr>
                <w:color w:val="FF0000"/>
              </w:rPr>
              <w:t xml:space="preserve">A.İ.İ.T. </w:t>
            </w:r>
          </w:p>
        </w:tc>
        <w:tc>
          <w:tcPr>
            <w:tcW w:w="2976" w:type="dxa"/>
          </w:tcPr>
          <w:p w:rsidR="000F1A96" w:rsidRPr="000204C5" w:rsidRDefault="000F1A96" w:rsidP="000F1A96">
            <w:pPr>
              <w:rPr>
                <w:rFonts w:eastAsia="Times New Roman" w:cs="Times New Roman"/>
                <w:b/>
                <w:color w:val="FF0000"/>
                <w:lang w:eastAsia="tr-TR"/>
              </w:rPr>
            </w:pPr>
            <w:proofErr w:type="spellStart"/>
            <w:r w:rsidRPr="000204C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0204C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0F1A96" w:rsidRPr="00792286" w:rsidRDefault="000F1A96" w:rsidP="000F1A96">
            <w:pPr>
              <w:rPr>
                <w:color w:val="000000"/>
              </w:rPr>
            </w:pPr>
            <w:r w:rsidRPr="00792286">
              <w:rPr>
                <w:color w:val="000000"/>
              </w:rPr>
              <w:t>13 Kasım 2018 Salı</w:t>
            </w:r>
          </w:p>
        </w:tc>
        <w:tc>
          <w:tcPr>
            <w:tcW w:w="3146" w:type="dxa"/>
          </w:tcPr>
          <w:p w:rsidR="000F1A96" w:rsidRPr="00792286" w:rsidRDefault="000F1A96" w:rsidP="000F1A96">
            <w:pPr>
              <w:rPr>
                <w:rFonts w:eastAsia="Times New Roman" w:cs="Times New Roman"/>
                <w:b/>
                <w:color w:val="000000"/>
                <w:lang w:eastAsia="tr-TR"/>
              </w:rPr>
            </w:pP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0204C5" w:rsidRDefault="000F1A96" w:rsidP="000F1A96">
            <w:r w:rsidRPr="000204C5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792286" w:rsidRDefault="000F1A96" w:rsidP="00CF1E70">
            <w:pPr>
              <w:rPr>
                <w:color w:val="FF0000"/>
              </w:rPr>
            </w:pPr>
            <w:r w:rsidRPr="00792286">
              <w:rPr>
                <w:color w:val="FF0000"/>
              </w:rPr>
              <w:t>T</w:t>
            </w:r>
            <w:r w:rsidR="00CF1E70">
              <w:rPr>
                <w:color w:val="FF0000"/>
              </w:rPr>
              <w:t>ürk Dili</w:t>
            </w:r>
          </w:p>
        </w:tc>
        <w:tc>
          <w:tcPr>
            <w:tcW w:w="2976" w:type="dxa"/>
          </w:tcPr>
          <w:p w:rsidR="000F1A96" w:rsidRPr="000204C5" w:rsidRDefault="000F1A96" w:rsidP="000F1A96">
            <w:pPr>
              <w:rPr>
                <w:rFonts w:eastAsia="Times New Roman" w:cs="Times New Roman"/>
                <w:b/>
                <w:color w:val="FF0000"/>
                <w:lang w:eastAsia="tr-TR"/>
              </w:rPr>
            </w:pPr>
            <w:proofErr w:type="spellStart"/>
            <w:r w:rsidRPr="000204C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0204C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0F1A96" w:rsidRPr="00792286" w:rsidRDefault="000F1A96" w:rsidP="000F1A96">
            <w:pPr>
              <w:rPr>
                <w:color w:val="000000"/>
              </w:rPr>
            </w:pPr>
            <w:r w:rsidRPr="00792286">
              <w:rPr>
                <w:color w:val="000000"/>
              </w:rPr>
              <w:t>14 Kasım 2018 Çarşamba</w:t>
            </w:r>
          </w:p>
        </w:tc>
        <w:tc>
          <w:tcPr>
            <w:tcW w:w="3146" w:type="dxa"/>
          </w:tcPr>
          <w:p w:rsidR="000F1A96" w:rsidRPr="00792286" w:rsidRDefault="000F1A96" w:rsidP="000F1A96">
            <w:pPr>
              <w:rPr>
                <w:rFonts w:eastAsia="Times New Roman" w:cs="Times New Roman"/>
                <w:b/>
                <w:color w:val="000000"/>
                <w:lang w:eastAsia="tr-TR"/>
              </w:rPr>
            </w:pP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0204C5" w:rsidRDefault="000F1A96" w:rsidP="000F1A96">
            <w:r w:rsidRPr="000204C5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792286" w:rsidRDefault="000F1A96" w:rsidP="00CF1E70">
            <w:pPr>
              <w:rPr>
                <w:color w:val="FF0000"/>
              </w:rPr>
            </w:pPr>
            <w:r w:rsidRPr="00792286">
              <w:rPr>
                <w:color w:val="FF0000"/>
              </w:rPr>
              <w:t>M</w:t>
            </w:r>
            <w:r w:rsidR="00CF1E70">
              <w:rPr>
                <w:color w:val="FF0000"/>
              </w:rPr>
              <w:t>atematik</w:t>
            </w:r>
            <w:r w:rsidRPr="00792286">
              <w:rPr>
                <w:color w:val="FF0000"/>
              </w:rPr>
              <w:t xml:space="preserve"> </w:t>
            </w:r>
          </w:p>
        </w:tc>
        <w:tc>
          <w:tcPr>
            <w:tcW w:w="2976" w:type="dxa"/>
          </w:tcPr>
          <w:p w:rsidR="000F1A96" w:rsidRPr="00792286" w:rsidRDefault="000F1A96" w:rsidP="00BD7D5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792286">
              <w:rPr>
                <w:rFonts w:eastAsia="Times New Roman" w:cs="Times New Roman"/>
                <w:color w:val="FF0000"/>
                <w:lang w:eastAsia="tr-TR"/>
              </w:rPr>
              <w:t>11:00</w:t>
            </w:r>
          </w:p>
        </w:tc>
        <w:tc>
          <w:tcPr>
            <w:tcW w:w="2552" w:type="dxa"/>
          </w:tcPr>
          <w:p w:rsidR="000F1A96" w:rsidRPr="000204C5" w:rsidRDefault="000F1A96" w:rsidP="000F1A96">
            <w:r w:rsidRPr="000204C5">
              <w:t>19 Kasım 2018 Pazartesi</w:t>
            </w:r>
          </w:p>
        </w:tc>
        <w:tc>
          <w:tcPr>
            <w:tcW w:w="3146" w:type="dxa"/>
          </w:tcPr>
          <w:p w:rsidR="000F1A96" w:rsidRPr="000204C5" w:rsidRDefault="000F1A96" w:rsidP="000F1A96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M. DEMİRKAN</w:t>
            </w: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0204C5" w:rsidRDefault="000F1A96" w:rsidP="000F1A96">
            <w:r w:rsidRPr="000204C5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792286" w:rsidRDefault="000F1A96" w:rsidP="000F1A96">
            <w:r w:rsidRPr="00792286">
              <w:t>E Ticaret</w:t>
            </w:r>
          </w:p>
        </w:tc>
        <w:tc>
          <w:tcPr>
            <w:tcW w:w="2976" w:type="dxa"/>
          </w:tcPr>
          <w:p w:rsidR="000F1A96" w:rsidRPr="00792286" w:rsidRDefault="000F1A96" w:rsidP="00BD7D5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92286">
              <w:rPr>
                <w:rFonts w:eastAsia="Times New Roman" w:cs="Times New Roman"/>
                <w:color w:val="000000"/>
                <w:lang w:eastAsia="tr-TR"/>
              </w:rPr>
              <w:t>15:00</w:t>
            </w:r>
          </w:p>
        </w:tc>
        <w:tc>
          <w:tcPr>
            <w:tcW w:w="2552" w:type="dxa"/>
          </w:tcPr>
          <w:p w:rsidR="000F1A96" w:rsidRPr="000204C5" w:rsidRDefault="000F1A96" w:rsidP="000F1A96">
            <w:r w:rsidRPr="000204C5">
              <w:t>19 Kasım 2018 Pazartesi</w:t>
            </w:r>
          </w:p>
        </w:tc>
        <w:tc>
          <w:tcPr>
            <w:tcW w:w="3146" w:type="dxa"/>
          </w:tcPr>
          <w:p w:rsidR="000F1A96" w:rsidRPr="000204C5" w:rsidRDefault="000F1A96" w:rsidP="000F1A96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T.M.SUNAL</w:t>
            </w: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0204C5" w:rsidRDefault="000F1A96" w:rsidP="000F1A96">
            <w:r w:rsidRPr="000204C5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792286" w:rsidRDefault="000F1A96" w:rsidP="000F1A96">
            <w:r w:rsidRPr="00792286">
              <w:t xml:space="preserve">Algoritma ve Programlamaya Giriş </w:t>
            </w:r>
          </w:p>
        </w:tc>
        <w:tc>
          <w:tcPr>
            <w:tcW w:w="2976" w:type="dxa"/>
          </w:tcPr>
          <w:p w:rsidR="000F1A96" w:rsidRPr="00792286" w:rsidRDefault="004B3151" w:rsidP="00BD7D5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92286">
              <w:rPr>
                <w:rFonts w:eastAsia="Times New Roman" w:cs="Times New Roman"/>
                <w:color w:val="000000"/>
                <w:lang w:eastAsia="tr-TR"/>
              </w:rPr>
              <w:t>15:00</w:t>
            </w:r>
          </w:p>
        </w:tc>
        <w:tc>
          <w:tcPr>
            <w:tcW w:w="2552" w:type="dxa"/>
          </w:tcPr>
          <w:p w:rsidR="000F1A96" w:rsidRPr="000204C5" w:rsidRDefault="004B3151" w:rsidP="000F1A96">
            <w:r w:rsidRPr="000204C5">
              <w:t>20 Kasım 2018 Salı</w:t>
            </w:r>
          </w:p>
        </w:tc>
        <w:tc>
          <w:tcPr>
            <w:tcW w:w="3146" w:type="dxa"/>
          </w:tcPr>
          <w:p w:rsidR="000F1A96" w:rsidRPr="000204C5" w:rsidRDefault="004B3151" w:rsidP="000F1A96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Dr. M.ÇENGEL</w:t>
            </w: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0204C5" w:rsidRDefault="000F1A96" w:rsidP="000F1A96">
            <w:r w:rsidRPr="000204C5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792286" w:rsidRDefault="004B3151" w:rsidP="000F1A96">
            <w:pPr>
              <w:rPr>
                <w:color w:val="FF0000"/>
              </w:rPr>
            </w:pPr>
            <w:r w:rsidRPr="00792286">
              <w:rPr>
                <w:color w:val="FF0000"/>
              </w:rPr>
              <w:t xml:space="preserve">İş Sağlığı ve Güvenliği </w:t>
            </w:r>
          </w:p>
        </w:tc>
        <w:tc>
          <w:tcPr>
            <w:tcW w:w="2976" w:type="dxa"/>
          </w:tcPr>
          <w:p w:rsidR="000F1A96" w:rsidRPr="00792286" w:rsidRDefault="004B3151" w:rsidP="00BD7D5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92286">
              <w:rPr>
                <w:rFonts w:eastAsia="Times New Roman" w:cs="Times New Roman"/>
                <w:color w:val="000000"/>
                <w:lang w:eastAsia="tr-TR"/>
              </w:rPr>
              <w:t>11:00</w:t>
            </w:r>
          </w:p>
        </w:tc>
        <w:tc>
          <w:tcPr>
            <w:tcW w:w="2552" w:type="dxa"/>
          </w:tcPr>
          <w:p w:rsidR="000F1A96" w:rsidRPr="000204C5" w:rsidRDefault="004B3151" w:rsidP="000F1A96">
            <w:r w:rsidRPr="000204C5">
              <w:t>20 Kasım 2018 Salı</w:t>
            </w:r>
          </w:p>
        </w:tc>
        <w:tc>
          <w:tcPr>
            <w:tcW w:w="3146" w:type="dxa"/>
          </w:tcPr>
          <w:p w:rsidR="000F1A96" w:rsidRPr="000204C5" w:rsidRDefault="004B3151" w:rsidP="000F1A96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S.A.AYAS</w:t>
            </w: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0204C5" w:rsidRDefault="000F1A96" w:rsidP="000F1A96">
            <w:r w:rsidRPr="000204C5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792286" w:rsidRDefault="00CF1E70" w:rsidP="000F1A96">
            <w:r>
              <w:t>İnternet Programcılığı II</w:t>
            </w:r>
          </w:p>
        </w:tc>
        <w:tc>
          <w:tcPr>
            <w:tcW w:w="2976" w:type="dxa"/>
          </w:tcPr>
          <w:p w:rsidR="000F1A96" w:rsidRPr="00792286" w:rsidRDefault="004B3151" w:rsidP="00BD7D5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92286">
              <w:rPr>
                <w:rFonts w:eastAsia="Times New Roman" w:cs="Times New Roman"/>
                <w:color w:val="000000"/>
                <w:lang w:eastAsia="tr-TR"/>
              </w:rPr>
              <w:t>13:00</w:t>
            </w:r>
          </w:p>
        </w:tc>
        <w:tc>
          <w:tcPr>
            <w:tcW w:w="2552" w:type="dxa"/>
          </w:tcPr>
          <w:p w:rsidR="000F1A96" w:rsidRPr="000204C5" w:rsidRDefault="004B3151" w:rsidP="000F1A96">
            <w:r w:rsidRPr="000204C5">
              <w:t>20 Kasım 2018 Salı</w:t>
            </w:r>
          </w:p>
        </w:tc>
        <w:tc>
          <w:tcPr>
            <w:tcW w:w="3146" w:type="dxa"/>
          </w:tcPr>
          <w:p w:rsidR="000F1A96" w:rsidRPr="000204C5" w:rsidRDefault="004B3151" w:rsidP="000F1A96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M.</w:t>
            </w:r>
            <w:proofErr w:type="gramStart"/>
            <w:r w:rsidRPr="000204C5">
              <w:rPr>
                <w:rFonts w:eastAsia="Times New Roman" w:cs="Times New Roman"/>
                <w:lang w:eastAsia="tr-TR"/>
              </w:rPr>
              <w:t>E.ASAN</w:t>
            </w:r>
            <w:proofErr w:type="gramEnd"/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0204C5" w:rsidRDefault="000F1A96" w:rsidP="000F1A96">
            <w:r w:rsidRPr="000204C5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792286" w:rsidRDefault="004B3151" w:rsidP="000F1A96">
            <w:r w:rsidRPr="00792286">
              <w:t>Bilgisayar Donanımı</w:t>
            </w:r>
          </w:p>
        </w:tc>
        <w:tc>
          <w:tcPr>
            <w:tcW w:w="2976" w:type="dxa"/>
          </w:tcPr>
          <w:p w:rsidR="000F1A96" w:rsidRPr="00792286" w:rsidRDefault="00B32ECA" w:rsidP="00BD7D5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92286">
              <w:rPr>
                <w:rFonts w:eastAsia="Times New Roman" w:cs="Times New Roman"/>
                <w:color w:val="000000"/>
                <w:lang w:eastAsia="tr-TR"/>
              </w:rPr>
              <w:t>13:00</w:t>
            </w:r>
          </w:p>
        </w:tc>
        <w:tc>
          <w:tcPr>
            <w:tcW w:w="2552" w:type="dxa"/>
          </w:tcPr>
          <w:p w:rsidR="000F1A96" w:rsidRPr="000204C5" w:rsidRDefault="004B3151" w:rsidP="000F1A96">
            <w:r w:rsidRPr="000204C5">
              <w:t>21 Kasım 2018 Çarşamba</w:t>
            </w:r>
          </w:p>
        </w:tc>
        <w:tc>
          <w:tcPr>
            <w:tcW w:w="3146" w:type="dxa"/>
          </w:tcPr>
          <w:p w:rsidR="000F1A96" w:rsidRPr="000204C5" w:rsidRDefault="00B32ECA" w:rsidP="000F1A96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A.YILDIZ</w:t>
            </w: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0204C5" w:rsidRDefault="000F1A96" w:rsidP="000F1A96">
            <w:r w:rsidRPr="000204C5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792286" w:rsidRDefault="004B3151" w:rsidP="000F1A96">
            <w:r w:rsidRPr="00792286">
              <w:t>Kablosuz Teknolojiler</w:t>
            </w:r>
          </w:p>
        </w:tc>
        <w:tc>
          <w:tcPr>
            <w:tcW w:w="2976" w:type="dxa"/>
          </w:tcPr>
          <w:p w:rsidR="000F1A96" w:rsidRPr="00792286" w:rsidRDefault="00B32ECA" w:rsidP="00BD7D5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92286">
              <w:rPr>
                <w:rFonts w:eastAsia="Times New Roman" w:cs="Times New Roman"/>
                <w:color w:val="000000"/>
                <w:lang w:eastAsia="tr-TR"/>
              </w:rPr>
              <w:t>15:00</w:t>
            </w:r>
          </w:p>
        </w:tc>
        <w:tc>
          <w:tcPr>
            <w:tcW w:w="2552" w:type="dxa"/>
          </w:tcPr>
          <w:p w:rsidR="000F1A96" w:rsidRPr="000204C5" w:rsidRDefault="004B3151" w:rsidP="000F1A96">
            <w:r w:rsidRPr="000204C5">
              <w:t>21 Kasım 2018 Çarşamba</w:t>
            </w:r>
          </w:p>
        </w:tc>
        <w:tc>
          <w:tcPr>
            <w:tcW w:w="3146" w:type="dxa"/>
          </w:tcPr>
          <w:p w:rsidR="000F1A96" w:rsidRPr="000204C5" w:rsidRDefault="00B32ECA" w:rsidP="000F1A96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A.YILDIZ</w:t>
            </w: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0204C5" w:rsidRDefault="000F1A96" w:rsidP="000F1A96">
            <w:r w:rsidRPr="000204C5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792286" w:rsidRDefault="004B3151" w:rsidP="000F1A96">
            <w:pPr>
              <w:rPr>
                <w:color w:val="FF0000"/>
              </w:rPr>
            </w:pPr>
            <w:r w:rsidRPr="00792286">
              <w:rPr>
                <w:color w:val="FF0000"/>
              </w:rPr>
              <w:t xml:space="preserve">Girişimcilik </w:t>
            </w:r>
          </w:p>
        </w:tc>
        <w:tc>
          <w:tcPr>
            <w:tcW w:w="2976" w:type="dxa"/>
          </w:tcPr>
          <w:p w:rsidR="000F1A96" w:rsidRPr="00792286" w:rsidRDefault="00B32ECA" w:rsidP="00BD7D5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792286">
              <w:rPr>
                <w:rFonts w:eastAsia="Times New Roman" w:cs="Times New Roman"/>
                <w:color w:val="FF0000"/>
                <w:lang w:eastAsia="tr-TR"/>
              </w:rPr>
              <w:t>11:00</w:t>
            </w:r>
          </w:p>
        </w:tc>
        <w:tc>
          <w:tcPr>
            <w:tcW w:w="2552" w:type="dxa"/>
          </w:tcPr>
          <w:p w:rsidR="000F1A96" w:rsidRPr="000204C5" w:rsidRDefault="004B3151" w:rsidP="000F1A96">
            <w:r w:rsidRPr="000204C5">
              <w:t>21 Kasım 2018 Çarşamba</w:t>
            </w:r>
          </w:p>
        </w:tc>
        <w:tc>
          <w:tcPr>
            <w:tcW w:w="3146" w:type="dxa"/>
          </w:tcPr>
          <w:p w:rsidR="000F1A96" w:rsidRPr="000204C5" w:rsidRDefault="00B32ECA" w:rsidP="000F1A96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T. YOLCU</w:t>
            </w: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0204C5" w:rsidRDefault="000F1A96" w:rsidP="000F1A96">
            <w:r w:rsidRPr="000204C5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792286" w:rsidRDefault="00B32ECA" w:rsidP="000F1A96">
            <w:pPr>
              <w:rPr>
                <w:color w:val="000000"/>
              </w:rPr>
            </w:pPr>
            <w:r w:rsidRPr="00792286">
              <w:rPr>
                <w:color w:val="000000"/>
              </w:rPr>
              <w:t xml:space="preserve">Ofis Yazılımları </w:t>
            </w:r>
          </w:p>
        </w:tc>
        <w:tc>
          <w:tcPr>
            <w:tcW w:w="2976" w:type="dxa"/>
          </w:tcPr>
          <w:p w:rsidR="000F1A96" w:rsidRPr="00792286" w:rsidRDefault="00B32ECA" w:rsidP="00BD7D5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92286">
              <w:rPr>
                <w:rFonts w:eastAsia="Times New Roman" w:cs="Times New Roman"/>
                <w:color w:val="000000"/>
                <w:lang w:eastAsia="tr-TR"/>
              </w:rPr>
              <w:t>13:00</w:t>
            </w:r>
          </w:p>
        </w:tc>
        <w:tc>
          <w:tcPr>
            <w:tcW w:w="2552" w:type="dxa"/>
          </w:tcPr>
          <w:p w:rsidR="000F1A96" w:rsidRPr="000204C5" w:rsidRDefault="00B32ECA" w:rsidP="000F1A96">
            <w:r w:rsidRPr="000204C5">
              <w:t>22 Kasım 2018 Perşembe</w:t>
            </w:r>
          </w:p>
        </w:tc>
        <w:tc>
          <w:tcPr>
            <w:tcW w:w="3146" w:type="dxa"/>
          </w:tcPr>
          <w:p w:rsidR="000F1A96" w:rsidRPr="000204C5" w:rsidRDefault="005714D2" w:rsidP="000F1A96">
            <w:pPr>
              <w:rPr>
                <w:rFonts w:eastAsia="Times New Roman" w:cs="Times New Roman"/>
                <w:b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Dr. M.ÇENGEL</w:t>
            </w: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0204C5" w:rsidRDefault="000F1A96" w:rsidP="000F1A96">
            <w:r w:rsidRPr="000204C5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792286" w:rsidRDefault="00CF1E70" w:rsidP="000F1A96">
            <w:r>
              <w:t>Görsel Programlama II</w:t>
            </w:r>
          </w:p>
        </w:tc>
        <w:tc>
          <w:tcPr>
            <w:tcW w:w="2976" w:type="dxa"/>
          </w:tcPr>
          <w:p w:rsidR="000F1A96" w:rsidRPr="00792286" w:rsidRDefault="00B32ECA" w:rsidP="00BD7D5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92286">
              <w:rPr>
                <w:rFonts w:eastAsia="Times New Roman" w:cs="Times New Roman"/>
                <w:color w:val="000000"/>
                <w:lang w:eastAsia="tr-TR"/>
              </w:rPr>
              <w:t>14:00</w:t>
            </w:r>
          </w:p>
        </w:tc>
        <w:tc>
          <w:tcPr>
            <w:tcW w:w="2552" w:type="dxa"/>
          </w:tcPr>
          <w:p w:rsidR="000F1A96" w:rsidRPr="000204C5" w:rsidRDefault="00B32ECA" w:rsidP="000F1A96">
            <w:r w:rsidRPr="000204C5">
              <w:t>22 Kasım 2018 Perşembe</w:t>
            </w:r>
          </w:p>
        </w:tc>
        <w:tc>
          <w:tcPr>
            <w:tcW w:w="3146" w:type="dxa"/>
          </w:tcPr>
          <w:p w:rsidR="000F1A96" w:rsidRPr="000204C5" w:rsidRDefault="005714D2" w:rsidP="000F1A96">
            <w:pPr>
              <w:rPr>
                <w:rFonts w:eastAsia="Times New Roman" w:cs="Times New Roman"/>
                <w:b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A.YILDIZ</w:t>
            </w: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0204C5" w:rsidRDefault="000F1A96" w:rsidP="000F1A96">
            <w:r w:rsidRPr="000204C5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792286" w:rsidRDefault="00CF1E70" w:rsidP="000F1A96">
            <w:pPr>
              <w:rPr>
                <w:color w:val="FF0000"/>
              </w:rPr>
            </w:pPr>
            <w:r>
              <w:rPr>
                <w:color w:val="FF0000"/>
              </w:rPr>
              <w:t xml:space="preserve">İletişim ve Etik  </w:t>
            </w:r>
            <w:r w:rsidR="00B32ECA" w:rsidRPr="00792286">
              <w:rPr>
                <w:color w:val="FF0000"/>
              </w:rPr>
              <w:t xml:space="preserve"> </w:t>
            </w:r>
          </w:p>
        </w:tc>
        <w:tc>
          <w:tcPr>
            <w:tcW w:w="2976" w:type="dxa"/>
          </w:tcPr>
          <w:p w:rsidR="000F1A96" w:rsidRPr="00792286" w:rsidRDefault="00B32ECA" w:rsidP="00BD7D5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792286">
              <w:rPr>
                <w:rFonts w:eastAsia="Times New Roman" w:cs="Times New Roman"/>
                <w:color w:val="FF0000"/>
                <w:lang w:eastAsia="tr-TR"/>
              </w:rPr>
              <w:t>11:00</w:t>
            </w:r>
          </w:p>
        </w:tc>
        <w:tc>
          <w:tcPr>
            <w:tcW w:w="2552" w:type="dxa"/>
          </w:tcPr>
          <w:p w:rsidR="000F1A96" w:rsidRPr="000204C5" w:rsidRDefault="00B32ECA" w:rsidP="000F1A96">
            <w:r w:rsidRPr="000204C5">
              <w:t>22 Kasım 2018 Perşembe</w:t>
            </w:r>
          </w:p>
        </w:tc>
        <w:tc>
          <w:tcPr>
            <w:tcW w:w="3146" w:type="dxa"/>
          </w:tcPr>
          <w:p w:rsidR="000F1A96" w:rsidRPr="000204C5" w:rsidRDefault="005714D2" w:rsidP="000F1A96">
            <w:pPr>
              <w:rPr>
                <w:rFonts w:eastAsia="Times New Roman" w:cs="Times New Roman"/>
                <w:b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M.</w:t>
            </w:r>
            <w:proofErr w:type="gramStart"/>
            <w:r w:rsidRPr="000204C5">
              <w:rPr>
                <w:rFonts w:eastAsia="Times New Roman" w:cs="Times New Roman"/>
                <w:lang w:eastAsia="tr-TR"/>
              </w:rPr>
              <w:t>A.YENER</w:t>
            </w:r>
            <w:proofErr w:type="gramEnd"/>
          </w:p>
        </w:tc>
      </w:tr>
      <w:tr w:rsidR="00797D7F" w:rsidRPr="00356ECF" w:rsidTr="00096E42">
        <w:trPr>
          <w:trHeight w:val="283"/>
        </w:trPr>
        <w:tc>
          <w:tcPr>
            <w:tcW w:w="1702" w:type="dxa"/>
          </w:tcPr>
          <w:p w:rsidR="00797D7F" w:rsidRPr="000204C5" w:rsidRDefault="00797D7F" w:rsidP="00797D7F">
            <w:r w:rsidRPr="000204C5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797D7F" w:rsidRPr="00792286" w:rsidRDefault="00797D7F" w:rsidP="00797D7F">
            <w:r w:rsidRPr="00792286">
              <w:t>Web Tasarımı Temelleri</w:t>
            </w:r>
          </w:p>
        </w:tc>
        <w:tc>
          <w:tcPr>
            <w:tcW w:w="2976" w:type="dxa"/>
          </w:tcPr>
          <w:p w:rsidR="00797D7F" w:rsidRPr="00792286" w:rsidRDefault="00797D7F" w:rsidP="00BD7D5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92286">
              <w:rPr>
                <w:rFonts w:eastAsia="Times New Roman" w:cs="Times New Roman"/>
                <w:color w:val="000000"/>
                <w:lang w:eastAsia="tr-TR"/>
              </w:rPr>
              <w:t>11:00</w:t>
            </w:r>
          </w:p>
        </w:tc>
        <w:tc>
          <w:tcPr>
            <w:tcW w:w="2552" w:type="dxa"/>
          </w:tcPr>
          <w:p w:rsidR="00797D7F" w:rsidRPr="000204C5" w:rsidRDefault="00797D7F" w:rsidP="00797D7F">
            <w:r w:rsidRPr="000204C5">
              <w:t>23 Kasım 2018 Cuma</w:t>
            </w:r>
          </w:p>
        </w:tc>
        <w:tc>
          <w:tcPr>
            <w:tcW w:w="3146" w:type="dxa"/>
          </w:tcPr>
          <w:p w:rsidR="00797D7F" w:rsidRPr="000204C5" w:rsidRDefault="00797D7F" w:rsidP="00797D7F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M.</w:t>
            </w:r>
            <w:proofErr w:type="gramStart"/>
            <w:r w:rsidRPr="000204C5">
              <w:rPr>
                <w:rFonts w:eastAsia="Times New Roman" w:cs="Times New Roman"/>
                <w:lang w:eastAsia="tr-TR"/>
              </w:rPr>
              <w:t>E.ASAN</w:t>
            </w:r>
            <w:proofErr w:type="gramEnd"/>
          </w:p>
        </w:tc>
      </w:tr>
      <w:tr w:rsidR="00797D7F" w:rsidRPr="00356ECF" w:rsidTr="00096E42">
        <w:trPr>
          <w:trHeight w:val="283"/>
        </w:trPr>
        <w:tc>
          <w:tcPr>
            <w:tcW w:w="1702" w:type="dxa"/>
          </w:tcPr>
          <w:p w:rsidR="00797D7F" w:rsidRPr="000204C5" w:rsidRDefault="00797D7F" w:rsidP="00797D7F">
            <w:r w:rsidRPr="000204C5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797D7F" w:rsidRPr="00792286" w:rsidRDefault="00797D7F" w:rsidP="00797D7F">
            <w:pPr>
              <w:rPr>
                <w:color w:val="000000"/>
              </w:rPr>
            </w:pPr>
            <w:r w:rsidRPr="00792286">
              <w:rPr>
                <w:color w:val="000000"/>
              </w:rPr>
              <w:t xml:space="preserve">Grafik Tasarımı </w:t>
            </w:r>
          </w:p>
        </w:tc>
        <w:tc>
          <w:tcPr>
            <w:tcW w:w="2976" w:type="dxa"/>
          </w:tcPr>
          <w:p w:rsidR="00797D7F" w:rsidRPr="00792286" w:rsidRDefault="00797D7F" w:rsidP="00BD7D5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92286">
              <w:rPr>
                <w:rFonts w:eastAsia="Times New Roman" w:cs="Times New Roman"/>
                <w:color w:val="000000"/>
                <w:lang w:eastAsia="tr-TR"/>
              </w:rPr>
              <w:t>14:00</w:t>
            </w:r>
          </w:p>
        </w:tc>
        <w:tc>
          <w:tcPr>
            <w:tcW w:w="2552" w:type="dxa"/>
          </w:tcPr>
          <w:p w:rsidR="00797D7F" w:rsidRPr="000204C5" w:rsidRDefault="00797D7F" w:rsidP="00797D7F">
            <w:r w:rsidRPr="000204C5">
              <w:t>23 Kasım 2018 Cuma</w:t>
            </w:r>
          </w:p>
        </w:tc>
        <w:tc>
          <w:tcPr>
            <w:tcW w:w="3146" w:type="dxa"/>
          </w:tcPr>
          <w:p w:rsidR="00797D7F" w:rsidRPr="000204C5" w:rsidRDefault="00797D7F" w:rsidP="00797D7F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T.M.SUNAL</w:t>
            </w:r>
          </w:p>
        </w:tc>
      </w:tr>
      <w:tr w:rsidR="00797D7F" w:rsidRPr="00356ECF" w:rsidTr="00096E42">
        <w:trPr>
          <w:trHeight w:val="283"/>
        </w:trPr>
        <w:tc>
          <w:tcPr>
            <w:tcW w:w="1702" w:type="dxa"/>
          </w:tcPr>
          <w:p w:rsidR="00797D7F" w:rsidRPr="000204C5" w:rsidRDefault="00797D7F" w:rsidP="00797D7F">
            <w:r w:rsidRPr="000204C5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797D7F" w:rsidRPr="00792286" w:rsidRDefault="00797D7F" w:rsidP="00797D7F">
            <w:r w:rsidRPr="00792286">
              <w:t>Teknik İngilizce</w:t>
            </w:r>
          </w:p>
        </w:tc>
        <w:tc>
          <w:tcPr>
            <w:tcW w:w="2976" w:type="dxa"/>
          </w:tcPr>
          <w:p w:rsidR="00797D7F" w:rsidRPr="00792286" w:rsidRDefault="00797D7F" w:rsidP="00BD7D5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92286">
              <w:rPr>
                <w:rFonts w:eastAsia="Times New Roman" w:cs="Times New Roman"/>
                <w:color w:val="000000"/>
                <w:lang w:eastAsia="tr-TR"/>
              </w:rPr>
              <w:t>16:00</w:t>
            </w:r>
          </w:p>
        </w:tc>
        <w:tc>
          <w:tcPr>
            <w:tcW w:w="2552" w:type="dxa"/>
          </w:tcPr>
          <w:p w:rsidR="00797D7F" w:rsidRPr="000204C5" w:rsidRDefault="00797D7F" w:rsidP="00797D7F">
            <w:r w:rsidRPr="000204C5">
              <w:t>23 Kasım 2018 Cuma</w:t>
            </w:r>
          </w:p>
        </w:tc>
        <w:tc>
          <w:tcPr>
            <w:tcW w:w="3146" w:type="dxa"/>
          </w:tcPr>
          <w:p w:rsidR="00797D7F" w:rsidRPr="000204C5" w:rsidRDefault="00797D7F" w:rsidP="00797D7F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M.</w:t>
            </w:r>
            <w:proofErr w:type="gramStart"/>
            <w:r w:rsidRPr="000204C5">
              <w:rPr>
                <w:rFonts w:eastAsia="Times New Roman" w:cs="Times New Roman"/>
                <w:lang w:eastAsia="tr-TR"/>
              </w:rPr>
              <w:t>E.ASAN</w:t>
            </w:r>
            <w:proofErr w:type="gramEnd"/>
          </w:p>
        </w:tc>
      </w:tr>
      <w:tr w:rsidR="00797D7F" w:rsidRPr="00356ECF" w:rsidTr="00096E42">
        <w:trPr>
          <w:trHeight w:val="283"/>
        </w:trPr>
        <w:tc>
          <w:tcPr>
            <w:tcW w:w="1702" w:type="dxa"/>
          </w:tcPr>
          <w:p w:rsidR="00797D7F" w:rsidRPr="000204C5" w:rsidRDefault="00797D7F" w:rsidP="00797D7F">
            <w:r w:rsidRPr="000204C5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797D7F" w:rsidRPr="00792286" w:rsidRDefault="00797D7F" w:rsidP="00797D7F">
            <w:r w:rsidRPr="00792286">
              <w:t>Meslek Matematiği</w:t>
            </w:r>
          </w:p>
        </w:tc>
        <w:tc>
          <w:tcPr>
            <w:tcW w:w="2976" w:type="dxa"/>
          </w:tcPr>
          <w:p w:rsidR="00797D7F" w:rsidRPr="00792286" w:rsidRDefault="00797D7F" w:rsidP="00BD7D5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92286">
              <w:rPr>
                <w:rFonts w:eastAsia="Times New Roman" w:cs="Times New Roman"/>
                <w:color w:val="000000"/>
                <w:lang w:eastAsia="tr-TR"/>
              </w:rPr>
              <w:t>10:00</w:t>
            </w:r>
          </w:p>
        </w:tc>
        <w:tc>
          <w:tcPr>
            <w:tcW w:w="2552" w:type="dxa"/>
          </w:tcPr>
          <w:p w:rsidR="00797D7F" w:rsidRPr="00792286" w:rsidRDefault="00797D7F" w:rsidP="00797D7F">
            <w:pPr>
              <w:rPr>
                <w:color w:val="000000"/>
              </w:rPr>
            </w:pPr>
            <w:r w:rsidRPr="00792286">
              <w:rPr>
                <w:color w:val="000000"/>
              </w:rPr>
              <w:t>23 Kasım 2018 Cuma</w:t>
            </w:r>
          </w:p>
        </w:tc>
        <w:tc>
          <w:tcPr>
            <w:tcW w:w="3146" w:type="dxa"/>
          </w:tcPr>
          <w:p w:rsidR="00797D7F" w:rsidRPr="00792286" w:rsidRDefault="00797D7F" w:rsidP="00797D7F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92286">
              <w:rPr>
                <w:rFonts w:eastAsia="Times New Roman" w:cs="Times New Roman"/>
                <w:lang w:eastAsia="tr-TR"/>
              </w:rPr>
              <w:t>Öğr. Gör. M. DEMİRKAN</w:t>
            </w:r>
          </w:p>
        </w:tc>
      </w:tr>
    </w:tbl>
    <w:p w:rsidR="006670AF" w:rsidRPr="00356ECF" w:rsidRDefault="006670AF" w:rsidP="00E70FB9">
      <w:pPr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A25356" w:rsidRPr="00356ECF" w:rsidRDefault="00A25356" w:rsidP="00F54FB6">
      <w:pPr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242AF4" w:rsidRDefault="00242AF4">
      <w:pPr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br w:type="page"/>
      </w:r>
    </w:p>
    <w:p w:rsidR="00CF6598" w:rsidRDefault="00CF6598" w:rsidP="00A25356">
      <w:pPr>
        <w:jc w:val="center"/>
        <w:rPr>
          <w:rFonts w:ascii="Calibri" w:hAnsi="Calibri" w:cs="Times New Roman"/>
          <w:b/>
        </w:rPr>
      </w:pPr>
    </w:p>
    <w:p w:rsidR="001C4883" w:rsidRDefault="001C4883" w:rsidP="00A25356">
      <w:pPr>
        <w:jc w:val="center"/>
        <w:rPr>
          <w:rFonts w:ascii="Calibri" w:hAnsi="Calibri" w:cs="Times New Roman"/>
          <w:b/>
        </w:rPr>
      </w:pPr>
    </w:p>
    <w:p w:rsidR="00637EA8" w:rsidRDefault="00637EA8" w:rsidP="00A25356">
      <w:pPr>
        <w:jc w:val="center"/>
        <w:rPr>
          <w:rFonts w:ascii="Calibri" w:hAnsi="Calibri" w:cs="Times New Roman"/>
          <w:b/>
        </w:rPr>
      </w:pPr>
    </w:p>
    <w:p w:rsidR="00406FB7" w:rsidRPr="009D4543" w:rsidRDefault="00406FB7" w:rsidP="00A25356">
      <w:pPr>
        <w:jc w:val="center"/>
        <w:rPr>
          <w:rFonts w:ascii="Calibri" w:hAnsi="Calibri" w:cs="Times New Roman"/>
          <w:b/>
        </w:rPr>
      </w:pPr>
    </w:p>
    <w:p w:rsidR="009D4543" w:rsidRDefault="00DF40E9" w:rsidP="009D4543">
      <w:pPr>
        <w:pStyle w:val="AralkYok"/>
        <w:jc w:val="center"/>
        <w:rPr>
          <w:b/>
        </w:rPr>
      </w:pPr>
      <w:r w:rsidRPr="009D4543">
        <w:rPr>
          <w:b/>
        </w:rPr>
        <w:t>SAKARYA UYGULAMALI BİLİMLER ÜNİVERSİTESİ HENDEK MESLEK YÜKSEKOKULU</w:t>
      </w:r>
    </w:p>
    <w:p w:rsidR="00784317" w:rsidRPr="009D4543" w:rsidRDefault="00784317" w:rsidP="009D4543">
      <w:pPr>
        <w:pStyle w:val="AralkYok"/>
        <w:jc w:val="center"/>
        <w:rPr>
          <w:b/>
        </w:rPr>
      </w:pPr>
    </w:p>
    <w:p w:rsidR="006670AF" w:rsidRPr="00356ECF" w:rsidRDefault="00C77E5A" w:rsidP="0001486F">
      <w:pPr>
        <w:ind w:left="-142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2018 – 2019 ÖĞRETİM YILI GÜZ </w:t>
      </w:r>
      <w:r w:rsidR="006670AF" w:rsidRPr="00356ECF">
        <w:rPr>
          <w:rFonts w:ascii="Calibri" w:hAnsi="Calibri" w:cs="Times New Roman"/>
          <w:b/>
        </w:rPr>
        <w:t xml:space="preserve">YARIYILI </w:t>
      </w:r>
      <w:r w:rsidR="004817B5" w:rsidRPr="00356ECF">
        <w:rPr>
          <w:rFonts w:ascii="Calibri" w:hAnsi="Calibri" w:cs="Times New Roman"/>
          <w:b/>
        </w:rPr>
        <w:t>ELEKTRİK</w:t>
      </w:r>
      <w:r w:rsidR="000A20E2" w:rsidRPr="00356ECF">
        <w:rPr>
          <w:rFonts w:ascii="Calibri" w:hAnsi="Calibri" w:cs="Times New Roman"/>
          <w:b/>
        </w:rPr>
        <w:t xml:space="preserve"> </w:t>
      </w:r>
      <w:r w:rsidR="006670AF" w:rsidRPr="00356ECF">
        <w:rPr>
          <w:rFonts w:ascii="Calibri" w:hAnsi="Calibri" w:cs="Times New Roman"/>
          <w:b/>
        </w:rPr>
        <w:t>VİZE PROGRAMI</w:t>
      </w:r>
    </w:p>
    <w:p w:rsidR="00F51DA0" w:rsidRPr="00356ECF" w:rsidRDefault="00F51DA0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  <w:sectPr w:rsidR="00F51DA0" w:rsidRPr="00356ECF" w:rsidSect="00526672">
          <w:pgSz w:w="16838" w:h="11906" w:orient="landscape"/>
          <w:pgMar w:top="0" w:right="1418" w:bottom="1418" w:left="2694" w:header="709" w:footer="709" w:gutter="0"/>
          <w:cols w:space="708"/>
          <w:docGrid w:linePitch="360"/>
        </w:sectPr>
      </w:pPr>
    </w:p>
    <w:p w:rsidR="006670AF" w:rsidRPr="00356ECF" w:rsidRDefault="006670AF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tbl>
      <w:tblPr>
        <w:tblStyle w:val="TabloKlavuzu"/>
        <w:tblW w:w="1420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40"/>
        <w:gridCol w:w="3930"/>
        <w:gridCol w:w="2835"/>
        <w:gridCol w:w="2552"/>
        <w:gridCol w:w="3147"/>
      </w:tblGrid>
      <w:tr w:rsidR="00E43E99" w:rsidRPr="00356ECF" w:rsidTr="00096E42">
        <w:trPr>
          <w:trHeight w:val="20"/>
        </w:trPr>
        <w:tc>
          <w:tcPr>
            <w:tcW w:w="1740" w:type="dxa"/>
          </w:tcPr>
          <w:p w:rsidR="00E43E99" w:rsidRPr="000204C5" w:rsidRDefault="00E43E99" w:rsidP="007F7836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br w:type="page"/>
              <w:t>Programı</w:t>
            </w:r>
          </w:p>
        </w:tc>
        <w:tc>
          <w:tcPr>
            <w:tcW w:w="3930" w:type="dxa"/>
          </w:tcPr>
          <w:p w:rsidR="00E43E99" w:rsidRPr="00356ECF" w:rsidRDefault="00E43E99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2835" w:type="dxa"/>
          </w:tcPr>
          <w:p w:rsidR="00E43E99" w:rsidRPr="00356ECF" w:rsidRDefault="00E43E99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2552" w:type="dxa"/>
          </w:tcPr>
          <w:p w:rsidR="00E43E99" w:rsidRPr="00356ECF" w:rsidRDefault="00E43E99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3147" w:type="dxa"/>
          </w:tcPr>
          <w:p w:rsidR="00E43E99" w:rsidRPr="00356ECF" w:rsidRDefault="00E43E99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E43E99" w:rsidRPr="00792286" w:rsidTr="00096E42">
        <w:trPr>
          <w:trHeight w:val="340"/>
        </w:trPr>
        <w:tc>
          <w:tcPr>
            <w:tcW w:w="1740" w:type="dxa"/>
          </w:tcPr>
          <w:p w:rsidR="00E43E99" w:rsidRPr="000204C5" w:rsidRDefault="00E43E99" w:rsidP="006C34B9">
            <w:r w:rsidRPr="000204C5">
              <w:t>Elektrik</w:t>
            </w:r>
          </w:p>
        </w:tc>
        <w:tc>
          <w:tcPr>
            <w:tcW w:w="3930" w:type="dxa"/>
          </w:tcPr>
          <w:p w:rsidR="00E43E99" w:rsidRPr="00792286" w:rsidRDefault="00950EA2" w:rsidP="006C34B9">
            <w:pPr>
              <w:rPr>
                <w:color w:val="FF0000"/>
              </w:rPr>
            </w:pPr>
            <w:r w:rsidRPr="00792286">
              <w:rPr>
                <w:color w:val="FF0000"/>
              </w:rPr>
              <w:t xml:space="preserve">İngilizce </w:t>
            </w:r>
          </w:p>
        </w:tc>
        <w:tc>
          <w:tcPr>
            <w:tcW w:w="2835" w:type="dxa"/>
          </w:tcPr>
          <w:p w:rsidR="00E43E99" w:rsidRPr="00792286" w:rsidRDefault="00950EA2" w:rsidP="006C34B9">
            <w:pPr>
              <w:rPr>
                <w:color w:val="FF0000"/>
              </w:rPr>
            </w:pPr>
            <w:proofErr w:type="spellStart"/>
            <w:r w:rsidRPr="00792286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792286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E43E99" w:rsidRPr="009D4543" w:rsidRDefault="00950EA2" w:rsidP="006C34B9">
            <w:pPr>
              <w:rPr>
                <w:color w:val="000000" w:themeColor="text1"/>
              </w:rPr>
            </w:pPr>
            <w:r w:rsidRPr="009D4543">
              <w:rPr>
                <w:color w:val="000000" w:themeColor="text1"/>
              </w:rPr>
              <w:t>12 Kasım 2018 Pazartesi</w:t>
            </w:r>
          </w:p>
        </w:tc>
        <w:tc>
          <w:tcPr>
            <w:tcW w:w="3147" w:type="dxa"/>
          </w:tcPr>
          <w:p w:rsidR="00E43E99" w:rsidRPr="00792286" w:rsidRDefault="00E43E99" w:rsidP="006C34B9">
            <w:pPr>
              <w:rPr>
                <w:color w:val="FF0000"/>
              </w:rPr>
            </w:pPr>
          </w:p>
        </w:tc>
      </w:tr>
      <w:tr w:rsidR="00E43E99" w:rsidRPr="00792286" w:rsidTr="00096E42">
        <w:trPr>
          <w:trHeight w:val="340"/>
        </w:trPr>
        <w:tc>
          <w:tcPr>
            <w:tcW w:w="1740" w:type="dxa"/>
          </w:tcPr>
          <w:p w:rsidR="00E43E99" w:rsidRPr="000204C5" w:rsidRDefault="00E43E99" w:rsidP="006C34B9">
            <w:r w:rsidRPr="000204C5">
              <w:t>Elektrik</w:t>
            </w:r>
          </w:p>
        </w:tc>
        <w:tc>
          <w:tcPr>
            <w:tcW w:w="3930" w:type="dxa"/>
          </w:tcPr>
          <w:p w:rsidR="00E43E99" w:rsidRPr="00792286" w:rsidRDefault="00950EA2" w:rsidP="006C34B9">
            <w:pPr>
              <w:rPr>
                <w:color w:val="FF0000"/>
              </w:rPr>
            </w:pPr>
            <w:r w:rsidRPr="00792286">
              <w:rPr>
                <w:color w:val="FF0000"/>
              </w:rPr>
              <w:t xml:space="preserve">A.İ.İ.T. </w:t>
            </w:r>
          </w:p>
        </w:tc>
        <w:tc>
          <w:tcPr>
            <w:tcW w:w="2835" w:type="dxa"/>
          </w:tcPr>
          <w:p w:rsidR="00E43E99" w:rsidRPr="00792286" w:rsidRDefault="00950EA2" w:rsidP="006C34B9">
            <w:pPr>
              <w:rPr>
                <w:color w:val="FF0000"/>
              </w:rPr>
            </w:pPr>
            <w:proofErr w:type="spellStart"/>
            <w:r w:rsidRPr="00792286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792286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E43E99" w:rsidRPr="009D4543" w:rsidRDefault="00950EA2" w:rsidP="006C34B9">
            <w:pPr>
              <w:rPr>
                <w:color w:val="000000" w:themeColor="text1"/>
              </w:rPr>
            </w:pPr>
            <w:r w:rsidRPr="009D4543">
              <w:rPr>
                <w:color w:val="000000" w:themeColor="text1"/>
              </w:rPr>
              <w:t>13 Kasım 2018 Salı</w:t>
            </w:r>
          </w:p>
        </w:tc>
        <w:tc>
          <w:tcPr>
            <w:tcW w:w="3147" w:type="dxa"/>
          </w:tcPr>
          <w:p w:rsidR="00E43E99" w:rsidRPr="00792286" w:rsidRDefault="00E43E99" w:rsidP="006C34B9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E43E99" w:rsidRPr="00792286" w:rsidTr="00096E42">
        <w:trPr>
          <w:trHeight w:val="340"/>
        </w:trPr>
        <w:tc>
          <w:tcPr>
            <w:tcW w:w="1740" w:type="dxa"/>
          </w:tcPr>
          <w:p w:rsidR="00E43E99" w:rsidRPr="000204C5" w:rsidRDefault="00E43E99" w:rsidP="006C34B9">
            <w:r w:rsidRPr="000204C5">
              <w:t>Elektrik</w:t>
            </w:r>
          </w:p>
        </w:tc>
        <w:tc>
          <w:tcPr>
            <w:tcW w:w="3930" w:type="dxa"/>
          </w:tcPr>
          <w:p w:rsidR="00E43E99" w:rsidRPr="00792286" w:rsidRDefault="00CF1E70" w:rsidP="006C34B9">
            <w:pPr>
              <w:rPr>
                <w:color w:val="FF0000"/>
              </w:rPr>
            </w:pPr>
            <w:r w:rsidRPr="00792286">
              <w:rPr>
                <w:color w:val="FF0000"/>
              </w:rPr>
              <w:t>T</w:t>
            </w:r>
            <w:r>
              <w:rPr>
                <w:color w:val="FF0000"/>
              </w:rPr>
              <w:t>ürk Dili</w:t>
            </w:r>
          </w:p>
        </w:tc>
        <w:tc>
          <w:tcPr>
            <w:tcW w:w="2835" w:type="dxa"/>
          </w:tcPr>
          <w:p w:rsidR="00E43E99" w:rsidRPr="00792286" w:rsidRDefault="00950EA2" w:rsidP="006C34B9">
            <w:pPr>
              <w:rPr>
                <w:color w:val="FF0000"/>
              </w:rPr>
            </w:pPr>
            <w:proofErr w:type="spellStart"/>
            <w:r w:rsidRPr="00792286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792286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E43E99" w:rsidRPr="009D4543" w:rsidRDefault="00950EA2" w:rsidP="006C34B9">
            <w:pPr>
              <w:rPr>
                <w:color w:val="000000" w:themeColor="text1"/>
              </w:rPr>
            </w:pPr>
            <w:r w:rsidRPr="009D4543">
              <w:rPr>
                <w:color w:val="000000" w:themeColor="text1"/>
              </w:rPr>
              <w:t>14 Kasım 2018 Çarşamba</w:t>
            </w:r>
          </w:p>
        </w:tc>
        <w:tc>
          <w:tcPr>
            <w:tcW w:w="3147" w:type="dxa"/>
          </w:tcPr>
          <w:p w:rsidR="00E43E99" w:rsidRPr="00792286" w:rsidRDefault="00E43E99" w:rsidP="006C34B9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E43E99" w:rsidRPr="00792286" w:rsidTr="00096E42">
        <w:trPr>
          <w:trHeight w:val="340"/>
        </w:trPr>
        <w:tc>
          <w:tcPr>
            <w:tcW w:w="1740" w:type="dxa"/>
          </w:tcPr>
          <w:p w:rsidR="00E43E99" w:rsidRPr="000204C5" w:rsidRDefault="00E43E99" w:rsidP="006C34B9">
            <w:r w:rsidRPr="000204C5">
              <w:t>Elektrik</w:t>
            </w:r>
          </w:p>
        </w:tc>
        <w:tc>
          <w:tcPr>
            <w:tcW w:w="3930" w:type="dxa"/>
          </w:tcPr>
          <w:p w:rsidR="00E43E99" w:rsidRPr="00792286" w:rsidRDefault="00CF1E70" w:rsidP="006C34B9">
            <w:pPr>
              <w:rPr>
                <w:color w:val="FF0000"/>
              </w:rPr>
            </w:pPr>
            <w:r>
              <w:rPr>
                <w:color w:val="FF0000"/>
              </w:rPr>
              <w:t>Temel Bilgi Teknolojisi Kullanımı</w:t>
            </w:r>
          </w:p>
        </w:tc>
        <w:tc>
          <w:tcPr>
            <w:tcW w:w="2835" w:type="dxa"/>
          </w:tcPr>
          <w:p w:rsidR="00E43E99" w:rsidRPr="00792286" w:rsidRDefault="00950EA2" w:rsidP="006C34B9">
            <w:pPr>
              <w:rPr>
                <w:rFonts w:eastAsia="Times New Roman" w:cs="Times New Roman"/>
                <w:color w:val="FF0000"/>
                <w:lang w:eastAsia="tr-TR"/>
              </w:rPr>
            </w:pPr>
            <w:proofErr w:type="spellStart"/>
            <w:r w:rsidRPr="00792286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792286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E43E99" w:rsidRPr="009D4543" w:rsidRDefault="00950EA2" w:rsidP="006C34B9">
            <w:pPr>
              <w:rPr>
                <w:color w:val="000000" w:themeColor="text1"/>
              </w:rPr>
            </w:pPr>
            <w:r w:rsidRPr="009D4543">
              <w:rPr>
                <w:color w:val="000000" w:themeColor="text1"/>
              </w:rPr>
              <w:t>15 Kasım 2018 Perşembe</w:t>
            </w:r>
          </w:p>
        </w:tc>
        <w:tc>
          <w:tcPr>
            <w:tcW w:w="3147" w:type="dxa"/>
          </w:tcPr>
          <w:p w:rsidR="00E43E99" w:rsidRPr="00792286" w:rsidRDefault="00E43E99" w:rsidP="006C34B9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E43E99" w:rsidRPr="00792286" w:rsidTr="00096E42">
        <w:trPr>
          <w:trHeight w:val="340"/>
        </w:trPr>
        <w:tc>
          <w:tcPr>
            <w:tcW w:w="1740" w:type="dxa"/>
          </w:tcPr>
          <w:p w:rsidR="00E43E99" w:rsidRPr="000204C5" w:rsidRDefault="00E43E99" w:rsidP="006C34B9">
            <w:r w:rsidRPr="000204C5">
              <w:t>Elektrik</w:t>
            </w:r>
          </w:p>
        </w:tc>
        <w:tc>
          <w:tcPr>
            <w:tcW w:w="3930" w:type="dxa"/>
          </w:tcPr>
          <w:p w:rsidR="00E43E99" w:rsidRPr="00792286" w:rsidRDefault="00950EA2" w:rsidP="006C34B9">
            <w:r w:rsidRPr="00792286">
              <w:t xml:space="preserve">Mesleki Bilgisayar </w:t>
            </w:r>
            <w:proofErr w:type="spellStart"/>
            <w:r w:rsidRPr="00792286">
              <w:t>Uyg</w:t>
            </w:r>
            <w:proofErr w:type="spellEnd"/>
            <w:r w:rsidRPr="00792286">
              <w:t>.</w:t>
            </w:r>
          </w:p>
        </w:tc>
        <w:tc>
          <w:tcPr>
            <w:tcW w:w="2835" w:type="dxa"/>
          </w:tcPr>
          <w:p w:rsidR="00E43E99" w:rsidRPr="00792286" w:rsidRDefault="00950EA2" w:rsidP="008C439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792286">
              <w:rPr>
                <w:rFonts w:eastAsia="Times New Roman" w:cs="Times New Roman"/>
                <w:color w:val="000000" w:themeColor="text1"/>
                <w:lang w:eastAsia="tr-TR"/>
              </w:rPr>
              <w:t>10:00</w:t>
            </w:r>
          </w:p>
        </w:tc>
        <w:tc>
          <w:tcPr>
            <w:tcW w:w="2552" w:type="dxa"/>
          </w:tcPr>
          <w:p w:rsidR="00E43E99" w:rsidRPr="00792286" w:rsidRDefault="00950EA2" w:rsidP="006C34B9">
            <w:pPr>
              <w:rPr>
                <w:color w:val="000000"/>
              </w:rPr>
            </w:pPr>
            <w:r w:rsidRPr="00792286">
              <w:rPr>
                <w:color w:val="000000"/>
              </w:rPr>
              <w:t>19 Kasım 2018 Pazartesi</w:t>
            </w:r>
          </w:p>
        </w:tc>
        <w:tc>
          <w:tcPr>
            <w:tcW w:w="3147" w:type="dxa"/>
          </w:tcPr>
          <w:p w:rsidR="00E43E99" w:rsidRPr="00792286" w:rsidRDefault="00E43E99" w:rsidP="006C34B9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E43E99" w:rsidRPr="00792286" w:rsidTr="00096E42">
        <w:trPr>
          <w:trHeight w:val="340"/>
        </w:trPr>
        <w:tc>
          <w:tcPr>
            <w:tcW w:w="1740" w:type="dxa"/>
          </w:tcPr>
          <w:p w:rsidR="00E43E99" w:rsidRPr="000204C5" w:rsidRDefault="00E43E99" w:rsidP="006C34B9">
            <w:r w:rsidRPr="000204C5">
              <w:t>Elektrik</w:t>
            </w:r>
          </w:p>
        </w:tc>
        <w:tc>
          <w:tcPr>
            <w:tcW w:w="3930" w:type="dxa"/>
          </w:tcPr>
          <w:p w:rsidR="00E43E99" w:rsidRPr="00CF1E70" w:rsidRDefault="00CF1E70" w:rsidP="006C34B9">
            <w:pPr>
              <w:rPr>
                <w:color w:val="FF0000"/>
              </w:rPr>
            </w:pPr>
            <w:r w:rsidRPr="00CF1E70">
              <w:rPr>
                <w:color w:val="FF0000"/>
              </w:rPr>
              <w:t>Matematik</w:t>
            </w:r>
          </w:p>
        </w:tc>
        <w:tc>
          <w:tcPr>
            <w:tcW w:w="2835" w:type="dxa"/>
          </w:tcPr>
          <w:p w:rsidR="00E43E99" w:rsidRPr="00CF1E70" w:rsidRDefault="00950EA2" w:rsidP="008C4393">
            <w:pPr>
              <w:jc w:val="center"/>
              <w:rPr>
                <w:color w:val="FF0000"/>
              </w:rPr>
            </w:pPr>
            <w:r w:rsidRPr="00CF1E70">
              <w:rPr>
                <w:color w:val="FF0000"/>
              </w:rPr>
              <w:t>11:00</w:t>
            </w:r>
          </w:p>
        </w:tc>
        <w:tc>
          <w:tcPr>
            <w:tcW w:w="2552" w:type="dxa"/>
          </w:tcPr>
          <w:p w:rsidR="00E43E99" w:rsidRPr="000204C5" w:rsidRDefault="00950EA2" w:rsidP="006C34B9">
            <w:r w:rsidRPr="000204C5">
              <w:t>19 Kasım 2018 Pazartesi</w:t>
            </w:r>
          </w:p>
        </w:tc>
        <w:tc>
          <w:tcPr>
            <w:tcW w:w="3147" w:type="dxa"/>
          </w:tcPr>
          <w:p w:rsidR="00E43E99" w:rsidRPr="000204C5" w:rsidRDefault="00E43E99" w:rsidP="006C34B9">
            <w:pPr>
              <w:rPr>
                <w:rFonts w:eastAsia="Times New Roman" w:cs="Times New Roman"/>
                <w:lang w:eastAsia="tr-TR"/>
              </w:rPr>
            </w:pPr>
          </w:p>
        </w:tc>
      </w:tr>
      <w:tr w:rsidR="00E43E99" w:rsidRPr="00792286" w:rsidTr="00096E42">
        <w:trPr>
          <w:trHeight w:val="340"/>
        </w:trPr>
        <w:tc>
          <w:tcPr>
            <w:tcW w:w="1740" w:type="dxa"/>
          </w:tcPr>
          <w:p w:rsidR="00E43E99" w:rsidRPr="000204C5" w:rsidRDefault="00E43E99" w:rsidP="006C34B9">
            <w:r w:rsidRPr="000204C5">
              <w:t>Elektrik</w:t>
            </w:r>
          </w:p>
        </w:tc>
        <w:tc>
          <w:tcPr>
            <w:tcW w:w="3930" w:type="dxa"/>
          </w:tcPr>
          <w:p w:rsidR="00E43E99" w:rsidRPr="00792286" w:rsidRDefault="00950EA2" w:rsidP="006C34B9">
            <w:pPr>
              <w:rPr>
                <w:color w:val="000000"/>
              </w:rPr>
            </w:pPr>
            <w:r w:rsidRPr="00792286">
              <w:rPr>
                <w:color w:val="000000"/>
              </w:rPr>
              <w:t>Doğru Akım Devre Analizi</w:t>
            </w:r>
          </w:p>
        </w:tc>
        <w:tc>
          <w:tcPr>
            <w:tcW w:w="2835" w:type="dxa"/>
          </w:tcPr>
          <w:p w:rsidR="00E43E99" w:rsidRPr="00792286" w:rsidRDefault="00C00945" w:rsidP="008C4393">
            <w:pPr>
              <w:jc w:val="center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792286">
              <w:rPr>
                <w:rFonts w:eastAsia="Times New Roman" w:cs="Times New Roman"/>
                <w:color w:val="000000" w:themeColor="text1"/>
                <w:lang w:eastAsia="tr-TR"/>
              </w:rPr>
              <w:t>13:00</w:t>
            </w:r>
          </w:p>
        </w:tc>
        <w:tc>
          <w:tcPr>
            <w:tcW w:w="2552" w:type="dxa"/>
          </w:tcPr>
          <w:p w:rsidR="00E43E99" w:rsidRPr="000204C5" w:rsidRDefault="00950EA2" w:rsidP="006C34B9">
            <w:r w:rsidRPr="000204C5">
              <w:t>20 Kasım 2018 Salı</w:t>
            </w:r>
          </w:p>
        </w:tc>
        <w:tc>
          <w:tcPr>
            <w:tcW w:w="3147" w:type="dxa"/>
          </w:tcPr>
          <w:p w:rsidR="00E43E99" w:rsidRPr="000204C5" w:rsidRDefault="00B6386B" w:rsidP="006C34B9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M.KAYA</w:t>
            </w:r>
          </w:p>
        </w:tc>
      </w:tr>
      <w:tr w:rsidR="00E43E99" w:rsidRPr="00792286" w:rsidTr="00096E42">
        <w:trPr>
          <w:trHeight w:val="340"/>
        </w:trPr>
        <w:tc>
          <w:tcPr>
            <w:tcW w:w="1740" w:type="dxa"/>
          </w:tcPr>
          <w:p w:rsidR="00E43E99" w:rsidRPr="000204C5" w:rsidRDefault="00E43E99" w:rsidP="006C34B9">
            <w:r w:rsidRPr="000204C5">
              <w:t>Elektrik</w:t>
            </w:r>
          </w:p>
        </w:tc>
        <w:tc>
          <w:tcPr>
            <w:tcW w:w="3930" w:type="dxa"/>
          </w:tcPr>
          <w:p w:rsidR="00E43E99" w:rsidRPr="00792286" w:rsidRDefault="00950EA2" w:rsidP="006C34B9">
            <w:r w:rsidRPr="00792286">
              <w:t>Enerji Üretim ve Dağıtım</w:t>
            </w:r>
          </w:p>
        </w:tc>
        <w:tc>
          <w:tcPr>
            <w:tcW w:w="2835" w:type="dxa"/>
          </w:tcPr>
          <w:p w:rsidR="00E43E99" w:rsidRPr="00792286" w:rsidRDefault="00C00945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92286">
              <w:rPr>
                <w:rFonts w:eastAsia="Times New Roman" w:cs="Times New Roman"/>
                <w:color w:val="000000"/>
                <w:lang w:eastAsia="tr-TR"/>
              </w:rPr>
              <w:t>10:00</w:t>
            </w:r>
          </w:p>
        </w:tc>
        <w:tc>
          <w:tcPr>
            <w:tcW w:w="2552" w:type="dxa"/>
          </w:tcPr>
          <w:p w:rsidR="00E43E99" w:rsidRPr="000204C5" w:rsidRDefault="00950EA2" w:rsidP="006C34B9">
            <w:r w:rsidRPr="000204C5">
              <w:t>20 Kasım 2018 Salı</w:t>
            </w:r>
          </w:p>
        </w:tc>
        <w:tc>
          <w:tcPr>
            <w:tcW w:w="3147" w:type="dxa"/>
          </w:tcPr>
          <w:p w:rsidR="00E43E99" w:rsidRPr="000204C5" w:rsidRDefault="00B6386B" w:rsidP="006C34B9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H.ATABEK</w:t>
            </w:r>
          </w:p>
        </w:tc>
      </w:tr>
      <w:tr w:rsidR="00E43E99" w:rsidRPr="00792286" w:rsidTr="00096E42">
        <w:trPr>
          <w:trHeight w:val="340"/>
        </w:trPr>
        <w:tc>
          <w:tcPr>
            <w:tcW w:w="1740" w:type="dxa"/>
          </w:tcPr>
          <w:p w:rsidR="00E43E99" w:rsidRPr="000204C5" w:rsidRDefault="00E43E99" w:rsidP="006C34B9">
            <w:r w:rsidRPr="000204C5">
              <w:t>Elektrik</w:t>
            </w:r>
          </w:p>
        </w:tc>
        <w:tc>
          <w:tcPr>
            <w:tcW w:w="3930" w:type="dxa"/>
          </w:tcPr>
          <w:p w:rsidR="00E43E99" w:rsidRPr="00792286" w:rsidRDefault="00B6386B" w:rsidP="006C34B9">
            <w:r w:rsidRPr="00792286">
              <w:t>Ölçme Bilgisi</w:t>
            </w:r>
          </w:p>
        </w:tc>
        <w:tc>
          <w:tcPr>
            <w:tcW w:w="2835" w:type="dxa"/>
          </w:tcPr>
          <w:p w:rsidR="00E43E99" w:rsidRPr="00792286" w:rsidRDefault="00B6386B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92286">
              <w:rPr>
                <w:rFonts w:eastAsia="Times New Roman" w:cs="Times New Roman"/>
                <w:color w:val="000000"/>
                <w:lang w:eastAsia="tr-TR"/>
              </w:rPr>
              <w:t>15:00</w:t>
            </w:r>
          </w:p>
        </w:tc>
        <w:tc>
          <w:tcPr>
            <w:tcW w:w="2552" w:type="dxa"/>
          </w:tcPr>
          <w:p w:rsidR="00E43E99" w:rsidRPr="000204C5" w:rsidRDefault="00B6386B" w:rsidP="006C34B9">
            <w:r w:rsidRPr="000204C5">
              <w:t>21 Kasım 2018 Çarşamba</w:t>
            </w:r>
          </w:p>
        </w:tc>
        <w:tc>
          <w:tcPr>
            <w:tcW w:w="3147" w:type="dxa"/>
          </w:tcPr>
          <w:p w:rsidR="00E43E99" w:rsidRPr="000204C5" w:rsidRDefault="00B6386B" w:rsidP="006C34B9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Doç. Dr. Y.SARI</w:t>
            </w:r>
          </w:p>
        </w:tc>
      </w:tr>
      <w:tr w:rsidR="00E43E99" w:rsidRPr="00792286" w:rsidTr="00096E42">
        <w:trPr>
          <w:trHeight w:val="340"/>
        </w:trPr>
        <w:tc>
          <w:tcPr>
            <w:tcW w:w="1740" w:type="dxa"/>
          </w:tcPr>
          <w:p w:rsidR="00E43E99" w:rsidRPr="000204C5" w:rsidRDefault="00E43E99" w:rsidP="006C34B9">
            <w:r w:rsidRPr="000204C5">
              <w:t>Elektrik</w:t>
            </w:r>
          </w:p>
        </w:tc>
        <w:tc>
          <w:tcPr>
            <w:tcW w:w="3930" w:type="dxa"/>
          </w:tcPr>
          <w:p w:rsidR="00E43E99" w:rsidRPr="00792286" w:rsidRDefault="00B6386B" w:rsidP="006C34B9">
            <w:pPr>
              <w:rPr>
                <w:color w:val="FF0000"/>
              </w:rPr>
            </w:pPr>
            <w:r w:rsidRPr="00792286">
              <w:rPr>
                <w:color w:val="FF0000"/>
              </w:rPr>
              <w:t xml:space="preserve">Girişimcilik </w:t>
            </w:r>
          </w:p>
        </w:tc>
        <w:tc>
          <w:tcPr>
            <w:tcW w:w="2835" w:type="dxa"/>
          </w:tcPr>
          <w:p w:rsidR="00E43E99" w:rsidRPr="00792286" w:rsidRDefault="00B6386B" w:rsidP="008C439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792286">
              <w:rPr>
                <w:rFonts w:eastAsia="Times New Roman" w:cs="Times New Roman"/>
                <w:color w:val="FF0000"/>
                <w:lang w:eastAsia="tr-TR"/>
              </w:rPr>
              <w:t>11:00</w:t>
            </w:r>
          </w:p>
        </w:tc>
        <w:tc>
          <w:tcPr>
            <w:tcW w:w="2552" w:type="dxa"/>
          </w:tcPr>
          <w:p w:rsidR="00E43E99" w:rsidRPr="000204C5" w:rsidRDefault="00B6386B" w:rsidP="006C34B9">
            <w:r w:rsidRPr="000204C5">
              <w:t>21 Kasım 2018 Çarşamba</w:t>
            </w:r>
          </w:p>
        </w:tc>
        <w:tc>
          <w:tcPr>
            <w:tcW w:w="3147" w:type="dxa"/>
          </w:tcPr>
          <w:p w:rsidR="00E43E99" w:rsidRPr="000204C5" w:rsidRDefault="00B6386B" w:rsidP="006C34B9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T.YOLCU</w:t>
            </w:r>
          </w:p>
        </w:tc>
      </w:tr>
      <w:tr w:rsidR="00E43E99" w:rsidRPr="00792286" w:rsidTr="00096E42">
        <w:trPr>
          <w:trHeight w:val="340"/>
        </w:trPr>
        <w:tc>
          <w:tcPr>
            <w:tcW w:w="1740" w:type="dxa"/>
          </w:tcPr>
          <w:p w:rsidR="00E43E99" w:rsidRPr="000204C5" w:rsidRDefault="00E43E99" w:rsidP="006C34B9">
            <w:r w:rsidRPr="000204C5">
              <w:t>Elektrik</w:t>
            </w:r>
          </w:p>
        </w:tc>
        <w:tc>
          <w:tcPr>
            <w:tcW w:w="3930" w:type="dxa"/>
          </w:tcPr>
          <w:p w:rsidR="00E43E99" w:rsidRPr="00792286" w:rsidRDefault="00B6386B" w:rsidP="006C34B9">
            <w:pPr>
              <w:rPr>
                <w:color w:val="000000"/>
              </w:rPr>
            </w:pPr>
            <w:r w:rsidRPr="00792286">
              <w:rPr>
                <w:color w:val="000000"/>
              </w:rPr>
              <w:t>TEKNOLOJİNİN BİLİMSEL İLKELERİ</w:t>
            </w:r>
          </w:p>
        </w:tc>
        <w:tc>
          <w:tcPr>
            <w:tcW w:w="2835" w:type="dxa"/>
          </w:tcPr>
          <w:p w:rsidR="00E43E99" w:rsidRPr="00792286" w:rsidRDefault="00B6386B" w:rsidP="008C4393">
            <w:pPr>
              <w:jc w:val="center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792286">
              <w:rPr>
                <w:rFonts w:eastAsia="Times New Roman" w:cs="Times New Roman"/>
                <w:color w:val="000000" w:themeColor="text1"/>
                <w:lang w:eastAsia="tr-TR"/>
              </w:rPr>
              <w:t>15:00</w:t>
            </w:r>
          </w:p>
        </w:tc>
        <w:tc>
          <w:tcPr>
            <w:tcW w:w="2552" w:type="dxa"/>
          </w:tcPr>
          <w:p w:rsidR="00E43E99" w:rsidRPr="000204C5" w:rsidRDefault="00B6386B" w:rsidP="006C34B9">
            <w:r w:rsidRPr="000204C5">
              <w:t>22 Kasım 2018 Perşembe</w:t>
            </w:r>
          </w:p>
        </w:tc>
        <w:tc>
          <w:tcPr>
            <w:tcW w:w="3147" w:type="dxa"/>
          </w:tcPr>
          <w:p w:rsidR="00E43E99" w:rsidRPr="000204C5" w:rsidRDefault="00B6386B" w:rsidP="006C34B9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M.KAYA</w:t>
            </w:r>
          </w:p>
        </w:tc>
      </w:tr>
      <w:tr w:rsidR="00E43E99" w:rsidRPr="00792286" w:rsidTr="00096E42">
        <w:trPr>
          <w:trHeight w:val="340"/>
        </w:trPr>
        <w:tc>
          <w:tcPr>
            <w:tcW w:w="1740" w:type="dxa"/>
          </w:tcPr>
          <w:p w:rsidR="00E43E99" w:rsidRPr="000204C5" w:rsidRDefault="00E43E99">
            <w:pPr>
              <w:rPr>
                <w:b/>
              </w:rPr>
            </w:pPr>
            <w:r w:rsidRPr="000204C5">
              <w:t>Elektrik</w:t>
            </w:r>
          </w:p>
        </w:tc>
        <w:tc>
          <w:tcPr>
            <w:tcW w:w="3930" w:type="dxa"/>
          </w:tcPr>
          <w:p w:rsidR="00E43E99" w:rsidRPr="00792286" w:rsidRDefault="00B6386B" w:rsidP="00E22681">
            <w:r w:rsidRPr="00792286">
              <w:t>Otomasyon Sistemleri</w:t>
            </w:r>
          </w:p>
        </w:tc>
        <w:tc>
          <w:tcPr>
            <w:tcW w:w="2835" w:type="dxa"/>
          </w:tcPr>
          <w:p w:rsidR="00E43E99" w:rsidRPr="00792286" w:rsidRDefault="00B6386B" w:rsidP="008C4393">
            <w:pPr>
              <w:jc w:val="center"/>
              <w:rPr>
                <w:color w:val="FF0000"/>
              </w:rPr>
            </w:pPr>
            <w:r w:rsidRPr="00792286">
              <w:rPr>
                <w:color w:val="FF0000"/>
              </w:rPr>
              <w:t>12:00</w:t>
            </w:r>
          </w:p>
        </w:tc>
        <w:tc>
          <w:tcPr>
            <w:tcW w:w="2552" w:type="dxa"/>
          </w:tcPr>
          <w:p w:rsidR="00E43E99" w:rsidRPr="000204C5" w:rsidRDefault="00B6386B" w:rsidP="007F7836">
            <w:r w:rsidRPr="000204C5">
              <w:t>22 Kasım 2018 Perşembe</w:t>
            </w:r>
          </w:p>
        </w:tc>
        <w:tc>
          <w:tcPr>
            <w:tcW w:w="3147" w:type="dxa"/>
          </w:tcPr>
          <w:p w:rsidR="00E43E99" w:rsidRPr="000204C5" w:rsidRDefault="00B6386B" w:rsidP="007F7836">
            <w:pPr>
              <w:rPr>
                <w:rFonts w:eastAsia="Times New Roman" w:cs="Times New Roman"/>
                <w:b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H.ATABEK</w:t>
            </w:r>
          </w:p>
        </w:tc>
      </w:tr>
      <w:tr w:rsidR="00E43E99" w:rsidRPr="00792286" w:rsidTr="00096E42">
        <w:trPr>
          <w:trHeight w:val="340"/>
        </w:trPr>
        <w:tc>
          <w:tcPr>
            <w:tcW w:w="1740" w:type="dxa"/>
          </w:tcPr>
          <w:p w:rsidR="00E43E99" w:rsidRPr="000204C5" w:rsidRDefault="00E43E99">
            <w:r w:rsidRPr="000204C5">
              <w:t>Elektrik</w:t>
            </w:r>
          </w:p>
        </w:tc>
        <w:tc>
          <w:tcPr>
            <w:tcW w:w="3930" w:type="dxa"/>
          </w:tcPr>
          <w:p w:rsidR="00E43E99" w:rsidRPr="00792286" w:rsidRDefault="00CF1E70" w:rsidP="007F7836">
            <w:pPr>
              <w:rPr>
                <w:color w:val="FF0000"/>
              </w:rPr>
            </w:pPr>
            <w:r>
              <w:rPr>
                <w:color w:val="FF0000"/>
              </w:rPr>
              <w:t xml:space="preserve">İletişim ve Etik  </w:t>
            </w:r>
            <w:r w:rsidRPr="00792286">
              <w:rPr>
                <w:color w:val="FF0000"/>
              </w:rPr>
              <w:t xml:space="preserve"> </w:t>
            </w:r>
          </w:p>
        </w:tc>
        <w:tc>
          <w:tcPr>
            <w:tcW w:w="2835" w:type="dxa"/>
          </w:tcPr>
          <w:p w:rsidR="00E43E99" w:rsidRPr="00792286" w:rsidRDefault="00B6386B" w:rsidP="008C4393">
            <w:pPr>
              <w:jc w:val="center"/>
              <w:rPr>
                <w:color w:val="FF0000"/>
              </w:rPr>
            </w:pPr>
            <w:r w:rsidRPr="00792286">
              <w:rPr>
                <w:color w:val="FF0000"/>
              </w:rPr>
              <w:t>11:00</w:t>
            </w:r>
          </w:p>
        </w:tc>
        <w:tc>
          <w:tcPr>
            <w:tcW w:w="2552" w:type="dxa"/>
          </w:tcPr>
          <w:p w:rsidR="00E43E99" w:rsidRPr="000204C5" w:rsidRDefault="00B6386B" w:rsidP="007F7836">
            <w:r w:rsidRPr="000204C5">
              <w:t>22 Kasım 2018 Perşembe</w:t>
            </w:r>
          </w:p>
        </w:tc>
        <w:tc>
          <w:tcPr>
            <w:tcW w:w="3147" w:type="dxa"/>
          </w:tcPr>
          <w:p w:rsidR="00E43E99" w:rsidRPr="000204C5" w:rsidRDefault="00B6386B" w:rsidP="007F7836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M.</w:t>
            </w:r>
            <w:proofErr w:type="gramStart"/>
            <w:r w:rsidRPr="000204C5">
              <w:rPr>
                <w:rFonts w:eastAsia="Times New Roman" w:cs="Times New Roman"/>
                <w:lang w:eastAsia="tr-TR"/>
              </w:rPr>
              <w:t>A.YENER</w:t>
            </w:r>
            <w:proofErr w:type="gramEnd"/>
          </w:p>
        </w:tc>
      </w:tr>
      <w:tr w:rsidR="00DB0B73" w:rsidRPr="00792286" w:rsidTr="00096E42">
        <w:trPr>
          <w:trHeight w:val="340"/>
        </w:trPr>
        <w:tc>
          <w:tcPr>
            <w:tcW w:w="1740" w:type="dxa"/>
          </w:tcPr>
          <w:p w:rsidR="00DB0B73" w:rsidRPr="000204C5" w:rsidRDefault="00DB0B73">
            <w:r w:rsidRPr="000204C5">
              <w:t>Elektrik</w:t>
            </w:r>
          </w:p>
        </w:tc>
        <w:tc>
          <w:tcPr>
            <w:tcW w:w="3930" w:type="dxa"/>
          </w:tcPr>
          <w:p w:rsidR="00DB0B73" w:rsidRPr="00792286" w:rsidRDefault="00DB0B73" w:rsidP="00E22681">
            <w:pPr>
              <w:rPr>
                <w:color w:val="000000" w:themeColor="text1"/>
              </w:rPr>
            </w:pPr>
            <w:r w:rsidRPr="00792286">
              <w:rPr>
                <w:color w:val="000000" w:themeColor="text1"/>
              </w:rPr>
              <w:t>Elektrik Makinaları I</w:t>
            </w:r>
          </w:p>
        </w:tc>
        <w:tc>
          <w:tcPr>
            <w:tcW w:w="2835" w:type="dxa"/>
          </w:tcPr>
          <w:p w:rsidR="00DB0B73" w:rsidRPr="00792286" w:rsidRDefault="00DB0B73" w:rsidP="008C4393">
            <w:pPr>
              <w:jc w:val="center"/>
              <w:rPr>
                <w:color w:val="000000" w:themeColor="text1"/>
              </w:rPr>
            </w:pPr>
            <w:r w:rsidRPr="00792286">
              <w:rPr>
                <w:color w:val="000000" w:themeColor="text1"/>
              </w:rPr>
              <w:t>16:00</w:t>
            </w:r>
          </w:p>
        </w:tc>
        <w:tc>
          <w:tcPr>
            <w:tcW w:w="2552" w:type="dxa"/>
          </w:tcPr>
          <w:p w:rsidR="00DB0B73" w:rsidRPr="000204C5" w:rsidRDefault="00DB0B73" w:rsidP="007F7836">
            <w:r w:rsidRPr="000204C5">
              <w:t>23 Kasım 2018 Cuma</w:t>
            </w:r>
          </w:p>
        </w:tc>
        <w:tc>
          <w:tcPr>
            <w:tcW w:w="3147" w:type="dxa"/>
          </w:tcPr>
          <w:p w:rsidR="00DB0B73" w:rsidRPr="000204C5" w:rsidRDefault="00DB0B73" w:rsidP="007F7836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H.ATABEK</w:t>
            </w:r>
          </w:p>
        </w:tc>
      </w:tr>
      <w:tr w:rsidR="00DB0B73" w:rsidRPr="00792286" w:rsidTr="00096E42">
        <w:trPr>
          <w:trHeight w:val="340"/>
        </w:trPr>
        <w:tc>
          <w:tcPr>
            <w:tcW w:w="1740" w:type="dxa"/>
          </w:tcPr>
          <w:p w:rsidR="00DB0B73" w:rsidRPr="000204C5" w:rsidRDefault="00DB0B73" w:rsidP="00DB0B73">
            <w:r w:rsidRPr="000204C5">
              <w:t>Elektrik</w:t>
            </w:r>
          </w:p>
        </w:tc>
        <w:tc>
          <w:tcPr>
            <w:tcW w:w="3930" w:type="dxa"/>
          </w:tcPr>
          <w:p w:rsidR="00DB0B73" w:rsidRPr="00792286" w:rsidRDefault="00DB0B73" w:rsidP="00DB0B73">
            <w:pPr>
              <w:rPr>
                <w:color w:val="000000" w:themeColor="text1"/>
              </w:rPr>
            </w:pPr>
            <w:r w:rsidRPr="00792286">
              <w:rPr>
                <w:color w:val="000000" w:themeColor="text1"/>
              </w:rPr>
              <w:t>Teknik Resim</w:t>
            </w:r>
          </w:p>
        </w:tc>
        <w:tc>
          <w:tcPr>
            <w:tcW w:w="2835" w:type="dxa"/>
          </w:tcPr>
          <w:p w:rsidR="00DB0B73" w:rsidRPr="00792286" w:rsidRDefault="00DB0B73" w:rsidP="008C4393">
            <w:pPr>
              <w:jc w:val="center"/>
              <w:rPr>
                <w:color w:val="000000" w:themeColor="text1"/>
              </w:rPr>
            </w:pPr>
            <w:r w:rsidRPr="00792286">
              <w:rPr>
                <w:color w:val="000000" w:themeColor="text1"/>
              </w:rPr>
              <w:t>14:00</w:t>
            </w:r>
          </w:p>
        </w:tc>
        <w:tc>
          <w:tcPr>
            <w:tcW w:w="2552" w:type="dxa"/>
          </w:tcPr>
          <w:p w:rsidR="00DB0B73" w:rsidRPr="000204C5" w:rsidRDefault="00DB0B73" w:rsidP="00DB0B73">
            <w:r w:rsidRPr="000204C5">
              <w:t>23 Kasım 2018 Cuma</w:t>
            </w:r>
          </w:p>
        </w:tc>
        <w:tc>
          <w:tcPr>
            <w:tcW w:w="3147" w:type="dxa"/>
          </w:tcPr>
          <w:p w:rsidR="00DB0B73" w:rsidRPr="000204C5" w:rsidRDefault="00DB0B73" w:rsidP="00DB0B73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M.</w:t>
            </w:r>
            <w:proofErr w:type="gramStart"/>
            <w:r w:rsidRPr="000204C5">
              <w:rPr>
                <w:rFonts w:eastAsia="Times New Roman" w:cs="Times New Roman"/>
                <w:lang w:eastAsia="tr-TR"/>
              </w:rPr>
              <w:t>F.KUTLU</w:t>
            </w:r>
            <w:proofErr w:type="gramEnd"/>
          </w:p>
        </w:tc>
      </w:tr>
      <w:tr w:rsidR="00DB0B73" w:rsidRPr="00792286" w:rsidTr="00096E42">
        <w:trPr>
          <w:trHeight w:val="340"/>
        </w:trPr>
        <w:tc>
          <w:tcPr>
            <w:tcW w:w="1740" w:type="dxa"/>
          </w:tcPr>
          <w:p w:rsidR="00DB0B73" w:rsidRPr="000204C5" w:rsidRDefault="00DB0B73" w:rsidP="00DB0B73">
            <w:r w:rsidRPr="000204C5">
              <w:t>Elektrik</w:t>
            </w:r>
          </w:p>
        </w:tc>
        <w:tc>
          <w:tcPr>
            <w:tcW w:w="3930" w:type="dxa"/>
          </w:tcPr>
          <w:p w:rsidR="00DB0B73" w:rsidRPr="00792286" w:rsidRDefault="00DB0B73" w:rsidP="00DB1FC8">
            <w:pPr>
              <w:rPr>
                <w:color w:val="000000" w:themeColor="text1"/>
              </w:rPr>
            </w:pPr>
            <w:r w:rsidRPr="00792286">
              <w:rPr>
                <w:color w:val="000000" w:themeColor="text1"/>
              </w:rPr>
              <w:t xml:space="preserve">Otomasyon Sistemleri </w:t>
            </w:r>
            <w:proofErr w:type="spellStart"/>
            <w:r w:rsidRPr="00792286">
              <w:rPr>
                <w:color w:val="000000" w:themeColor="text1"/>
              </w:rPr>
              <w:t>Uyg</w:t>
            </w:r>
            <w:proofErr w:type="spellEnd"/>
            <w:r w:rsidRPr="00792286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DB0B73" w:rsidRPr="00792286" w:rsidRDefault="00DB0B73" w:rsidP="008C4393">
            <w:pPr>
              <w:jc w:val="center"/>
              <w:rPr>
                <w:color w:val="000000" w:themeColor="text1"/>
              </w:rPr>
            </w:pPr>
            <w:r w:rsidRPr="00792286">
              <w:rPr>
                <w:color w:val="000000" w:themeColor="text1"/>
              </w:rPr>
              <w:t>10:00</w:t>
            </w:r>
          </w:p>
        </w:tc>
        <w:tc>
          <w:tcPr>
            <w:tcW w:w="2552" w:type="dxa"/>
          </w:tcPr>
          <w:p w:rsidR="00DB0B73" w:rsidRPr="000204C5" w:rsidRDefault="00DB0B73" w:rsidP="00DB0B73">
            <w:r w:rsidRPr="000204C5">
              <w:t>23 Kasım 2018 Cuma</w:t>
            </w:r>
          </w:p>
        </w:tc>
        <w:tc>
          <w:tcPr>
            <w:tcW w:w="3147" w:type="dxa"/>
          </w:tcPr>
          <w:p w:rsidR="00DB0B73" w:rsidRPr="000204C5" w:rsidRDefault="00DB0B73" w:rsidP="00DB0B73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Öğr. Gör. H.ATABEK</w:t>
            </w:r>
          </w:p>
        </w:tc>
      </w:tr>
    </w:tbl>
    <w:p w:rsidR="006670AF" w:rsidRPr="00792286" w:rsidRDefault="006670AF">
      <w:pPr>
        <w:rPr>
          <w:rFonts w:eastAsia="Times New Roman" w:cs="Times New Roman"/>
          <w:b/>
          <w:color w:val="000000"/>
          <w:lang w:eastAsia="tr-TR"/>
        </w:rPr>
      </w:pPr>
    </w:p>
    <w:p w:rsidR="006670AF" w:rsidRPr="00792286" w:rsidRDefault="006670AF" w:rsidP="00F51DA0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tr-TR"/>
        </w:rPr>
      </w:pPr>
    </w:p>
    <w:p w:rsidR="006670AF" w:rsidRPr="00356ECF" w:rsidRDefault="006670AF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934F46" w:rsidRDefault="00934F46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C13CFF" w:rsidRDefault="00C13CFF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934F46" w:rsidRPr="00356ECF" w:rsidRDefault="00934F46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934F46" w:rsidRPr="00356ECF" w:rsidRDefault="00934F46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784317" w:rsidRDefault="00DF40E9" w:rsidP="000A20E2">
      <w:pPr>
        <w:spacing w:after="0" w:line="24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SAKARYA UYGULAMALI BİLİMLER ÜNİVERSİTESİ</w:t>
      </w:r>
      <w:r w:rsidRPr="00356ECF">
        <w:rPr>
          <w:rFonts w:ascii="Calibri" w:hAnsi="Calibri" w:cs="Times New Roman"/>
          <w:b/>
        </w:rPr>
        <w:t xml:space="preserve"> HENDEK MESLEK YÜKSEKOKULU</w:t>
      </w:r>
    </w:p>
    <w:p w:rsidR="00DF40E9" w:rsidRDefault="00DF40E9" w:rsidP="000A20E2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356ECF">
        <w:rPr>
          <w:rFonts w:ascii="Calibri" w:hAnsi="Calibri" w:cs="Times New Roman"/>
          <w:b/>
        </w:rPr>
        <w:t xml:space="preserve"> </w:t>
      </w:r>
    </w:p>
    <w:p w:rsidR="007D6E0D" w:rsidRPr="00356ECF" w:rsidRDefault="008A6A2D" w:rsidP="000A20E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  <w:r>
        <w:rPr>
          <w:rFonts w:ascii="Calibri" w:hAnsi="Calibri" w:cs="Times New Roman"/>
          <w:b/>
        </w:rPr>
        <w:t>2018 – 2019 ÖĞRETİM YILI GÜZ</w:t>
      </w:r>
      <w:r w:rsidR="00356ECF">
        <w:rPr>
          <w:rFonts w:ascii="Calibri" w:hAnsi="Calibri" w:cs="Times New Roman"/>
          <w:b/>
        </w:rPr>
        <w:t xml:space="preserve"> </w:t>
      </w:r>
      <w:r w:rsidR="007D6E0D" w:rsidRPr="00356ECF">
        <w:rPr>
          <w:rFonts w:ascii="Calibri" w:hAnsi="Calibri" w:cs="Times New Roman"/>
          <w:b/>
        </w:rPr>
        <w:t>YARIYILI</w:t>
      </w:r>
      <w:r w:rsidR="00FB1089">
        <w:rPr>
          <w:rFonts w:ascii="Calibri" w:hAnsi="Calibri" w:cs="Times New Roman"/>
          <w:b/>
        </w:rPr>
        <w:t xml:space="preserve"> ELEKTRONİK</w:t>
      </w:r>
      <w:r w:rsidR="000A20E2" w:rsidRPr="00356ECF">
        <w:rPr>
          <w:rFonts w:ascii="Calibri" w:hAnsi="Calibri" w:cs="Times New Roman"/>
          <w:b/>
        </w:rPr>
        <w:t xml:space="preserve"> </w:t>
      </w:r>
      <w:r w:rsidR="007D6E0D" w:rsidRPr="00356ECF">
        <w:rPr>
          <w:rFonts w:ascii="Calibri" w:hAnsi="Calibri" w:cs="Times New Roman"/>
          <w:b/>
        </w:rPr>
        <w:t>VİZE PROGRAMI</w:t>
      </w:r>
    </w:p>
    <w:p w:rsidR="007D6E0D" w:rsidRPr="00356ECF" w:rsidRDefault="007D6E0D" w:rsidP="007D6E0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tbl>
      <w:tblPr>
        <w:tblStyle w:val="TabloKlavuzu"/>
        <w:tblW w:w="1428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2835"/>
        <w:gridCol w:w="2552"/>
        <w:gridCol w:w="3231"/>
      </w:tblGrid>
      <w:tr w:rsidR="00777434" w:rsidRPr="00356ECF" w:rsidTr="00096E42">
        <w:trPr>
          <w:trHeight w:val="340"/>
        </w:trPr>
        <w:tc>
          <w:tcPr>
            <w:tcW w:w="1701" w:type="dxa"/>
          </w:tcPr>
          <w:p w:rsidR="00777434" w:rsidRPr="000204C5" w:rsidRDefault="00777434" w:rsidP="007F7836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br w:type="page"/>
              <w:t>Programı</w:t>
            </w:r>
          </w:p>
        </w:tc>
        <w:tc>
          <w:tcPr>
            <w:tcW w:w="3969" w:type="dxa"/>
          </w:tcPr>
          <w:p w:rsidR="00777434" w:rsidRPr="00356ECF" w:rsidRDefault="00777434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2835" w:type="dxa"/>
          </w:tcPr>
          <w:p w:rsidR="00777434" w:rsidRPr="00356ECF" w:rsidRDefault="00777434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2552" w:type="dxa"/>
          </w:tcPr>
          <w:p w:rsidR="00777434" w:rsidRPr="00356ECF" w:rsidRDefault="00777434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3231" w:type="dxa"/>
          </w:tcPr>
          <w:p w:rsidR="00777434" w:rsidRPr="00356ECF" w:rsidRDefault="00777434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777434" w:rsidRPr="00622EC2" w:rsidTr="00096E42">
        <w:trPr>
          <w:trHeight w:val="340"/>
        </w:trPr>
        <w:tc>
          <w:tcPr>
            <w:tcW w:w="1701" w:type="dxa"/>
          </w:tcPr>
          <w:p w:rsidR="00777434" w:rsidRPr="000204C5" w:rsidRDefault="00777434" w:rsidP="00C13CFF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777434" w:rsidRPr="00792286" w:rsidRDefault="008A6A2D" w:rsidP="00C13CFF">
            <w:pPr>
              <w:rPr>
                <w:color w:val="FF0000"/>
              </w:rPr>
            </w:pPr>
            <w:r w:rsidRPr="00792286">
              <w:rPr>
                <w:color w:val="FF0000"/>
              </w:rPr>
              <w:t xml:space="preserve">İngilizce </w:t>
            </w:r>
          </w:p>
        </w:tc>
        <w:tc>
          <w:tcPr>
            <w:tcW w:w="2835" w:type="dxa"/>
          </w:tcPr>
          <w:p w:rsidR="00777434" w:rsidRPr="00792286" w:rsidRDefault="008A6A2D" w:rsidP="00C13CFF">
            <w:pPr>
              <w:rPr>
                <w:rFonts w:cs="Times New Roman"/>
                <w:color w:val="000000"/>
              </w:rPr>
            </w:pPr>
            <w:proofErr w:type="spellStart"/>
            <w:r w:rsidRPr="00792286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792286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777434" w:rsidRPr="00792286" w:rsidRDefault="008A6A2D" w:rsidP="00C13CFF">
            <w:pPr>
              <w:rPr>
                <w:color w:val="000000"/>
              </w:rPr>
            </w:pPr>
            <w:r w:rsidRPr="00792286">
              <w:rPr>
                <w:color w:val="000000"/>
              </w:rPr>
              <w:t>12 Kasım 2018 Pazartesi</w:t>
            </w:r>
          </w:p>
        </w:tc>
        <w:tc>
          <w:tcPr>
            <w:tcW w:w="3231" w:type="dxa"/>
          </w:tcPr>
          <w:p w:rsidR="00777434" w:rsidRPr="00792286" w:rsidRDefault="00777434" w:rsidP="00C13CFF">
            <w:pPr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77434" w:rsidRPr="00622EC2" w:rsidTr="00096E42">
        <w:trPr>
          <w:trHeight w:val="340"/>
        </w:trPr>
        <w:tc>
          <w:tcPr>
            <w:tcW w:w="1701" w:type="dxa"/>
          </w:tcPr>
          <w:p w:rsidR="00777434" w:rsidRPr="000204C5" w:rsidRDefault="00777434" w:rsidP="00C13CFF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777434" w:rsidRPr="00792286" w:rsidRDefault="008A6A2D" w:rsidP="00C13CFF">
            <w:pPr>
              <w:rPr>
                <w:color w:val="FF0000"/>
              </w:rPr>
            </w:pPr>
            <w:r w:rsidRPr="00792286">
              <w:rPr>
                <w:color w:val="FF0000"/>
              </w:rPr>
              <w:t xml:space="preserve">A.İ.İ.T. </w:t>
            </w:r>
          </w:p>
        </w:tc>
        <w:tc>
          <w:tcPr>
            <w:tcW w:w="2835" w:type="dxa"/>
          </w:tcPr>
          <w:p w:rsidR="00777434" w:rsidRPr="00792286" w:rsidRDefault="008A6A2D" w:rsidP="00C13CFF">
            <w:pPr>
              <w:rPr>
                <w:rFonts w:cs="Times New Roman"/>
                <w:color w:val="000000"/>
              </w:rPr>
            </w:pPr>
            <w:proofErr w:type="spellStart"/>
            <w:r w:rsidRPr="00792286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792286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777434" w:rsidRPr="008C4393" w:rsidRDefault="008A6A2D" w:rsidP="00C13CFF">
            <w:r w:rsidRPr="008C4393">
              <w:t>13 Kasım 2018 Salı</w:t>
            </w:r>
          </w:p>
        </w:tc>
        <w:tc>
          <w:tcPr>
            <w:tcW w:w="3231" w:type="dxa"/>
          </w:tcPr>
          <w:p w:rsidR="00777434" w:rsidRPr="008C4393" w:rsidRDefault="00777434" w:rsidP="00C13CFF">
            <w:pPr>
              <w:rPr>
                <w:rFonts w:eastAsia="Times New Roman" w:cs="Times New Roman"/>
                <w:lang w:eastAsia="tr-TR"/>
              </w:rPr>
            </w:pPr>
          </w:p>
        </w:tc>
      </w:tr>
      <w:tr w:rsidR="00777434" w:rsidRPr="00622EC2" w:rsidTr="00096E42">
        <w:trPr>
          <w:trHeight w:val="340"/>
        </w:trPr>
        <w:tc>
          <w:tcPr>
            <w:tcW w:w="1701" w:type="dxa"/>
          </w:tcPr>
          <w:p w:rsidR="00777434" w:rsidRPr="000204C5" w:rsidRDefault="00777434" w:rsidP="00C13CFF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777434" w:rsidRPr="00792286" w:rsidRDefault="00C31F05" w:rsidP="00C13CFF">
            <w:pPr>
              <w:rPr>
                <w:color w:val="FF0000"/>
              </w:rPr>
            </w:pPr>
            <w:r w:rsidRPr="00792286">
              <w:rPr>
                <w:color w:val="FF0000"/>
              </w:rPr>
              <w:t>T</w:t>
            </w:r>
            <w:r>
              <w:rPr>
                <w:color w:val="FF0000"/>
              </w:rPr>
              <w:t>ürk Dili</w:t>
            </w:r>
          </w:p>
        </w:tc>
        <w:tc>
          <w:tcPr>
            <w:tcW w:w="2835" w:type="dxa"/>
          </w:tcPr>
          <w:p w:rsidR="00777434" w:rsidRPr="00792286" w:rsidRDefault="00154D5C" w:rsidP="00C13CFF">
            <w:pPr>
              <w:rPr>
                <w:rFonts w:eastAsia="Times New Roman" w:cs="Times New Roman"/>
                <w:color w:val="FF0000"/>
                <w:lang w:eastAsia="tr-TR"/>
              </w:rPr>
            </w:pPr>
            <w:proofErr w:type="spellStart"/>
            <w:r w:rsidRPr="00792286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792286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777434" w:rsidRPr="008C4393" w:rsidRDefault="00154D5C" w:rsidP="00C13CFF">
            <w:r w:rsidRPr="008C4393">
              <w:t>14 Kasım 2018 Çarşamba</w:t>
            </w:r>
          </w:p>
        </w:tc>
        <w:tc>
          <w:tcPr>
            <w:tcW w:w="3231" w:type="dxa"/>
          </w:tcPr>
          <w:p w:rsidR="00777434" w:rsidRPr="008C4393" w:rsidRDefault="00777434" w:rsidP="00C13CFF">
            <w:pPr>
              <w:rPr>
                <w:rFonts w:eastAsia="Times New Roman" w:cs="Times New Roman"/>
                <w:b/>
                <w:lang w:eastAsia="tr-TR"/>
              </w:rPr>
            </w:pPr>
          </w:p>
        </w:tc>
      </w:tr>
      <w:tr w:rsidR="00777434" w:rsidRPr="00622EC2" w:rsidTr="00096E42">
        <w:trPr>
          <w:trHeight w:val="340"/>
        </w:trPr>
        <w:tc>
          <w:tcPr>
            <w:tcW w:w="1701" w:type="dxa"/>
          </w:tcPr>
          <w:p w:rsidR="00777434" w:rsidRPr="000204C5" w:rsidRDefault="00777434" w:rsidP="00C13CFF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777434" w:rsidRPr="00792286" w:rsidRDefault="00CF1E70" w:rsidP="00C13CFF">
            <w:pPr>
              <w:rPr>
                <w:color w:val="FF0000"/>
              </w:rPr>
            </w:pPr>
            <w:r>
              <w:rPr>
                <w:color w:val="FF0000"/>
              </w:rPr>
              <w:t>Matematik</w:t>
            </w:r>
          </w:p>
        </w:tc>
        <w:tc>
          <w:tcPr>
            <w:tcW w:w="2835" w:type="dxa"/>
          </w:tcPr>
          <w:p w:rsidR="00777434" w:rsidRPr="00792286" w:rsidRDefault="00154D5C" w:rsidP="008C439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792286">
              <w:rPr>
                <w:rFonts w:eastAsia="Times New Roman" w:cs="Times New Roman"/>
                <w:color w:val="FF0000"/>
                <w:lang w:eastAsia="tr-TR"/>
              </w:rPr>
              <w:t>11:00</w:t>
            </w:r>
          </w:p>
        </w:tc>
        <w:tc>
          <w:tcPr>
            <w:tcW w:w="2552" w:type="dxa"/>
          </w:tcPr>
          <w:p w:rsidR="00777434" w:rsidRPr="008C4393" w:rsidRDefault="00154D5C" w:rsidP="00C13CFF">
            <w:r w:rsidRPr="008C4393">
              <w:t>19 Kasım 2018 Pazartesi</w:t>
            </w:r>
          </w:p>
        </w:tc>
        <w:tc>
          <w:tcPr>
            <w:tcW w:w="3231" w:type="dxa"/>
          </w:tcPr>
          <w:p w:rsidR="00777434" w:rsidRPr="008C4393" w:rsidRDefault="00154D5C" w:rsidP="00C13CFF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N. GAZANFER</w:t>
            </w:r>
          </w:p>
        </w:tc>
      </w:tr>
      <w:tr w:rsidR="00777434" w:rsidRPr="00622EC2" w:rsidTr="00096E42">
        <w:trPr>
          <w:trHeight w:val="340"/>
        </w:trPr>
        <w:tc>
          <w:tcPr>
            <w:tcW w:w="1701" w:type="dxa"/>
          </w:tcPr>
          <w:p w:rsidR="00777434" w:rsidRPr="000204C5" w:rsidRDefault="00777434" w:rsidP="00C13CFF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777434" w:rsidRPr="00792286" w:rsidRDefault="00154D5C" w:rsidP="00C13CFF">
            <w:pPr>
              <w:rPr>
                <w:color w:val="000000"/>
              </w:rPr>
            </w:pPr>
            <w:r w:rsidRPr="00792286">
              <w:rPr>
                <w:color w:val="000000"/>
              </w:rPr>
              <w:t>Doğru Akım Devre Analizi</w:t>
            </w:r>
          </w:p>
        </w:tc>
        <w:tc>
          <w:tcPr>
            <w:tcW w:w="2835" w:type="dxa"/>
          </w:tcPr>
          <w:p w:rsidR="00777434" w:rsidRPr="00792286" w:rsidRDefault="00154D5C" w:rsidP="008C4393">
            <w:pPr>
              <w:jc w:val="center"/>
              <w:rPr>
                <w:rFonts w:cs="Times New Roman"/>
                <w:color w:val="000000"/>
              </w:rPr>
            </w:pPr>
            <w:r w:rsidRPr="00792286">
              <w:rPr>
                <w:rFonts w:cs="Times New Roman"/>
                <w:color w:val="000000"/>
              </w:rPr>
              <w:t>13:00</w:t>
            </w:r>
          </w:p>
        </w:tc>
        <w:tc>
          <w:tcPr>
            <w:tcW w:w="2552" w:type="dxa"/>
          </w:tcPr>
          <w:p w:rsidR="00777434" w:rsidRPr="008C4393" w:rsidRDefault="00154D5C" w:rsidP="00C13CFF">
            <w:r w:rsidRPr="008C4393">
              <w:t>20 Kasım 2018 Salı</w:t>
            </w:r>
          </w:p>
        </w:tc>
        <w:tc>
          <w:tcPr>
            <w:tcW w:w="3231" w:type="dxa"/>
          </w:tcPr>
          <w:p w:rsidR="00777434" w:rsidRPr="008C4393" w:rsidRDefault="00154D5C" w:rsidP="00C13CFF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M.KAYA</w:t>
            </w:r>
          </w:p>
        </w:tc>
      </w:tr>
      <w:tr w:rsidR="00777434" w:rsidRPr="00622EC2" w:rsidTr="00096E42">
        <w:trPr>
          <w:trHeight w:val="340"/>
        </w:trPr>
        <w:tc>
          <w:tcPr>
            <w:tcW w:w="1701" w:type="dxa"/>
          </w:tcPr>
          <w:p w:rsidR="00777434" w:rsidRPr="000204C5" w:rsidRDefault="00777434" w:rsidP="00C13CFF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777434" w:rsidRPr="00792286" w:rsidRDefault="00154D5C" w:rsidP="00C13CFF">
            <w:pPr>
              <w:rPr>
                <w:color w:val="FF0000"/>
              </w:rPr>
            </w:pPr>
            <w:r w:rsidRPr="00792286">
              <w:rPr>
                <w:color w:val="FF0000"/>
              </w:rPr>
              <w:t xml:space="preserve">İş Sağlığı ve Güvenliği </w:t>
            </w:r>
          </w:p>
        </w:tc>
        <w:tc>
          <w:tcPr>
            <w:tcW w:w="2835" w:type="dxa"/>
          </w:tcPr>
          <w:p w:rsidR="00777434" w:rsidRPr="00792286" w:rsidRDefault="00154D5C" w:rsidP="008C439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792286">
              <w:rPr>
                <w:rFonts w:eastAsia="Times New Roman" w:cs="Times New Roman"/>
                <w:color w:val="FF0000"/>
                <w:lang w:eastAsia="tr-TR"/>
              </w:rPr>
              <w:t>11:00</w:t>
            </w:r>
          </w:p>
        </w:tc>
        <w:tc>
          <w:tcPr>
            <w:tcW w:w="2552" w:type="dxa"/>
          </w:tcPr>
          <w:p w:rsidR="00777434" w:rsidRPr="008C4393" w:rsidRDefault="00154D5C" w:rsidP="00C13CFF">
            <w:r w:rsidRPr="008C4393">
              <w:t>20 Kasım 2018 Salı</w:t>
            </w:r>
          </w:p>
        </w:tc>
        <w:tc>
          <w:tcPr>
            <w:tcW w:w="3231" w:type="dxa"/>
          </w:tcPr>
          <w:p w:rsidR="00777434" w:rsidRPr="008C4393" w:rsidRDefault="00154D5C" w:rsidP="00C13CFF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S.A.AYAS</w:t>
            </w:r>
          </w:p>
        </w:tc>
      </w:tr>
      <w:tr w:rsidR="00777434" w:rsidRPr="00622EC2" w:rsidTr="00096E42">
        <w:trPr>
          <w:trHeight w:val="340"/>
        </w:trPr>
        <w:tc>
          <w:tcPr>
            <w:tcW w:w="1701" w:type="dxa"/>
          </w:tcPr>
          <w:p w:rsidR="00777434" w:rsidRPr="000204C5" w:rsidRDefault="00777434" w:rsidP="00C13CFF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777434" w:rsidRPr="00792286" w:rsidRDefault="00154D5C" w:rsidP="00C13CFF">
            <w:r w:rsidRPr="00792286">
              <w:t>Ölçme Bilgisi</w:t>
            </w:r>
          </w:p>
        </w:tc>
        <w:tc>
          <w:tcPr>
            <w:tcW w:w="2835" w:type="dxa"/>
          </w:tcPr>
          <w:p w:rsidR="00777434" w:rsidRPr="00792286" w:rsidRDefault="00154D5C" w:rsidP="008C4393">
            <w:pPr>
              <w:jc w:val="center"/>
              <w:rPr>
                <w:rFonts w:cs="Times New Roman"/>
                <w:color w:val="000000"/>
              </w:rPr>
            </w:pPr>
            <w:r w:rsidRPr="00792286">
              <w:rPr>
                <w:rFonts w:cs="Times New Roman"/>
                <w:color w:val="000000"/>
              </w:rPr>
              <w:t>15:00</w:t>
            </w:r>
          </w:p>
        </w:tc>
        <w:tc>
          <w:tcPr>
            <w:tcW w:w="2552" w:type="dxa"/>
          </w:tcPr>
          <w:p w:rsidR="00777434" w:rsidRPr="008C4393" w:rsidRDefault="00154D5C" w:rsidP="00C13CFF">
            <w:r w:rsidRPr="008C4393">
              <w:t>21 Kasım 2018 Çarşamba</w:t>
            </w:r>
          </w:p>
        </w:tc>
        <w:tc>
          <w:tcPr>
            <w:tcW w:w="3231" w:type="dxa"/>
          </w:tcPr>
          <w:p w:rsidR="00777434" w:rsidRPr="008C4393" w:rsidRDefault="00154D5C" w:rsidP="00C13CFF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Doç. Dr. Y.SARI</w:t>
            </w:r>
          </w:p>
        </w:tc>
      </w:tr>
      <w:tr w:rsidR="00777434" w:rsidRPr="00622EC2" w:rsidTr="00096E42">
        <w:trPr>
          <w:trHeight w:val="340"/>
        </w:trPr>
        <w:tc>
          <w:tcPr>
            <w:tcW w:w="1701" w:type="dxa"/>
          </w:tcPr>
          <w:p w:rsidR="00777434" w:rsidRPr="000204C5" w:rsidRDefault="00777434" w:rsidP="00C13CFF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777434" w:rsidRPr="00792286" w:rsidRDefault="00154D5C" w:rsidP="00C13CFF">
            <w:pPr>
              <w:rPr>
                <w:color w:val="FF0000"/>
              </w:rPr>
            </w:pPr>
            <w:r w:rsidRPr="00792286">
              <w:rPr>
                <w:color w:val="FF0000"/>
              </w:rPr>
              <w:t xml:space="preserve">Girişimcilik </w:t>
            </w:r>
          </w:p>
        </w:tc>
        <w:tc>
          <w:tcPr>
            <w:tcW w:w="2835" w:type="dxa"/>
          </w:tcPr>
          <w:p w:rsidR="00777434" w:rsidRPr="00792286" w:rsidRDefault="00154D5C" w:rsidP="008C439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792286">
              <w:rPr>
                <w:rFonts w:eastAsia="Times New Roman" w:cs="Times New Roman"/>
                <w:color w:val="FF0000"/>
                <w:lang w:eastAsia="tr-TR"/>
              </w:rPr>
              <w:t>11:00</w:t>
            </w:r>
          </w:p>
        </w:tc>
        <w:tc>
          <w:tcPr>
            <w:tcW w:w="2552" w:type="dxa"/>
          </w:tcPr>
          <w:p w:rsidR="00777434" w:rsidRPr="008C4393" w:rsidRDefault="00154D5C" w:rsidP="00C13CFF">
            <w:r w:rsidRPr="008C4393">
              <w:t>21 Kasım 2018 Çarşamba</w:t>
            </w:r>
          </w:p>
        </w:tc>
        <w:tc>
          <w:tcPr>
            <w:tcW w:w="3231" w:type="dxa"/>
          </w:tcPr>
          <w:p w:rsidR="00777434" w:rsidRPr="008C4393" w:rsidRDefault="00154D5C" w:rsidP="00C13CFF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T.YOLCU</w:t>
            </w:r>
          </w:p>
        </w:tc>
      </w:tr>
      <w:tr w:rsidR="00777434" w:rsidRPr="00622EC2" w:rsidTr="00096E42">
        <w:trPr>
          <w:trHeight w:val="340"/>
        </w:trPr>
        <w:tc>
          <w:tcPr>
            <w:tcW w:w="1701" w:type="dxa"/>
          </w:tcPr>
          <w:p w:rsidR="00777434" w:rsidRPr="000204C5" w:rsidRDefault="00777434" w:rsidP="00C13CFF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777434" w:rsidRPr="00792286" w:rsidRDefault="00154D5C" w:rsidP="00C13CFF">
            <w:pPr>
              <w:rPr>
                <w:color w:val="000000"/>
              </w:rPr>
            </w:pPr>
            <w:r w:rsidRPr="00792286">
              <w:rPr>
                <w:color w:val="000000"/>
              </w:rPr>
              <w:t xml:space="preserve">Mikroişlemciler ve denetleyiciler </w:t>
            </w:r>
          </w:p>
        </w:tc>
        <w:tc>
          <w:tcPr>
            <w:tcW w:w="2835" w:type="dxa"/>
          </w:tcPr>
          <w:p w:rsidR="00777434" w:rsidRPr="00792286" w:rsidRDefault="00154D5C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92286">
              <w:rPr>
                <w:rFonts w:eastAsia="Times New Roman" w:cs="Times New Roman"/>
                <w:color w:val="000000"/>
                <w:lang w:eastAsia="tr-TR"/>
              </w:rPr>
              <w:t>13:00</w:t>
            </w:r>
          </w:p>
        </w:tc>
        <w:tc>
          <w:tcPr>
            <w:tcW w:w="2552" w:type="dxa"/>
          </w:tcPr>
          <w:p w:rsidR="00777434" w:rsidRPr="008C4393" w:rsidRDefault="00154D5C" w:rsidP="00C13CFF">
            <w:r w:rsidRPr="008C4393">
              <w:t>21 Kasım 2018 Çarşamba</w:t>
            </w:r>
          </w:p>
        </w:tc>
        <w:tc>
          <w:tcPr>
            <w:tcW w:w="3231" w:type="dxa"/>
          </w:tcPr>
          <w:p w:rsidR="00777434" w:rsidRPr="008C4393" w:rsidRDefault="00154D5C" w:rsidP="00C13CFF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Doç. Dr. Y.SARI</w:t>
            </w:r>
          </w:p>
        </w:tc>
      </w:tr>
      <w:tr w:rsidR="00777434" w:rsidRPr="00622EC2" w:rsidTr="00096E42">
        <w:trPr>
          <w:trHeight w:val="340"/>
        </w:trPr>
        <w:tc>
          <w:tcPr>
            <w:tcW w:w="1701" w:type="dxa"/>
          </w:tcPr>
          <w:p w:rsidR="00777434" w:rsidRPr="000204C5" w:rsidRDefault="00777434" w:rsidP="00C13CFF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777434" w:rsidRPr="00792286" w:rsidRDefault="002C161E" w:rsidP="00C13CFF">
            <w:pPr>
              <w:rPr>
                <w:color w:val="000000"/>
              </w:rPr>
            </w:pPr>
            <w:r w:rsidRPr="00792286">
              <w:rPr>
                <w:color w:val="000000"/>
              </w:rPr>
              <w:t>TEKNOLOJİNİN BİLİMSEL İLKELERİ</w:t>
            </w:r>
          </w:p>
        </w:tc>
        <w:tc>
          <w:tcPr>
            <w:tcW w:w="2835" w:type="dxa"/>
          </w:tcPr>
          <w:p w:rsidR="00777434" w:rsidRPr="00792286" w:rsidRDefault="002C161E" w:rsidP="008C439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792286">
              <w:rPr>
                <w:rFonts w:eastAsia="Times New Roman" w:cs="Times New Roman"/>
                <w:color w:val="FF0000"/>
                <w:lang w:eastAsia="tr-TR"/>
              </w:rPr>
              <w:t>15:00</w:t>
            </w:r>
          </w:p>
        </w:tc>
        <w:tc>
          <w:tcPr>
            <w:tcW w:w="2552" w:type="dxa"/>
          </w:tcPr>
          <w:p w:rsidR="00777434" w:rsidRPr="008C4393" w:rsidRDefault="002C161E" w:rsidP="00C13CFF">
            <w:r w:rsidRPr="008C4393">
              <w:t>22 Kasım 2018 Perşembe</w:t>
            </w:r>
          </w:p>
        </w:tc>
        <w:tc>
          <w:tcPr>
            <w:tcW w:w="3231" w:type="dxa"/>
          </w:tcPr>
          <w:p w:rsidR="00777434" w:rsidRPr="008C4393" w:rsidRDefault="00C52BC5" w:rsidP="00C13CFF">
            <w:pPr>
              <w:rPr>
                <w:rFonts w:cs="Times New Roman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M.KAYA</w:t>
            </w:r>
          </w:p>
        </w:tc>
      </w:tr>
      <w:tr w:rsidR="00777434" w:rsidRPr="00622EC2" w:rsidTr="00096E42">
        <w:trPr>
          <w:trHeight w:val="340"/>
        </w:trPr>
        <w:tc>
          <w:tcPr>
            <w:tcW w:w="1701" w:type="dxa"/>
          </w:tcPr>
          <w:p w:rsidR="00777434" w:rsidRPr="000204C5" w:rsidRDefault="00777434" w:rsidP="00C13CFF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777434" w:rsidRPr="00792286" w:rsidRDefault="00CF1E70" w:rsidP="00C13CFF">
            <w:pPr>
              <w:rPr>
                <w:color w:val="FF0000"/>
              </w:rPr>
            </w:pPr>
            <w:r>
              <w:rPr>
                <w:color w:val="FF0000"/>
              </w:rPr>
              <w:t xml:space="preserve">İletişim ve Etik  </w:t>
            </w:r>
            <w:r w:rsidRPr="00792286">
              <w:rPr>
                <w:color w:val="FF0000"/>
              </w:rPr>
              <w:t xml:space="preserve"> </w:t>
            </w:r>
          </w:p>
        </w:tc>
        <w:tc>
          <w:tcPr>
            <w:tcW w:w="2835" w:type="dxa"/>
          </w:tcPr>
          <w:p w:rsidR="00777434" w:rsidRPr="00792286" w:rsidRDefault="002C161E" w:rsidP="008C439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792286">
              <w:rPr>
                <w:rFonts w:eastAsia="Times New Roman" w:cs="Times New Roman"/>
                <w:color w:val="FF0000"/>
                <w:lang w:eastAsia="tr-TR"/>
              </w:rPr>
              <w:t>11:00</w:t>
            </w:r>
          </w:p>
        </w:tc>
        <w:tc>
          <w:tcPr>
            <w:tcW w:w="2552" w:type="dxa"/>
          </w:tcPr>
          <w:p w:rsidR="00777434" w:rsidRPr="008C4393" w:rsidRDefault="002C161E" w:rsidP="00C13CFF">
            <w:r w:rsidRPr="008C4393">
              <w:t>22 Kasım 2018 Perşembe</w:t>
            </w:r>
          </w:p>
        </w:tc>
        <w:tc>
          <w:tcPr>
            <w:tcW w:w="3231" w:type="dxa"/>
          </w:tcPr>
          <w:p w:rsidR="00777434" w:rsidRPr="008C4393" w:rsidRDefault="00C52BC5" w:rsidP="00C13CFF">
            <w:pPr>
              <w:rPr>
                <w:rFonts w:cs="Times New Roman"/>
              </w:rPr>
            </w:pPr>
            <w:r w:rsidRPr="008C4393">
              <w:rPr>
                <w:rFonts w:cs="Times New Roman"/>
              </w:rPr>
              <w:t>Öğr. Gör. M.</w:t>
            </w:r>
            <w:proofErr w:type="gramStart"/>
            <w:r w:rsidRPr="008C4393">
              <w:rPr>
                <w:rFonts w:cs="Times New Roman"/>
              </w:rPr>
              <w:t>A.YENER</w:t>
            </w:r>
            <w:proofErr w:type="gramEnd"/>
          </w:p>
        </w:tc>
      </w:tr>
      <w:tr w:rsidR="00777434" w:rsidRPr="00622EC2" w:rsidTr="00096E42">
        <w:trPr>
          <w:trHeight w:val="340"/>
        </w:trPr>
        <w:tc>
          <w:tcPr>
            <w:tcW w:w="1701" w:type="dxa"/>
          </w:tcPr>
          <w:p w:rsidR="00777434" w:rsidRPr="000204C5" w:rsidRDefault="00777434" w:rsidP="00C13CFF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777434" w:rsidRPr="00792286" w:rsidRDefault="002C161E" w:rsidP="00C13CFF">
            <w:pPr>
              <w:rPr>
                <w:color w:val="000000"/>
              </w:rPr>
            </w:pPr>
            <w:r w:rsidRPr="00792286">
              <w:rPr>
                <w:color w:val="000000"/>
              </w:rPr>
              <w:t xml:space="preserve">Teknik İngilizce </w:t>
            </w:r>
          </w:p>
        </w:tc>
        <w:tc>
          <w:tcPr>
            <w:tcW w:w="2835" w:type="dxa"/>
          </w:tcPr>
          <w:p w:rsidR="00777434" w:rsidRPr="00792286" w:rsidRDefault="002C161E" w:rsidP="008C4393">
            <w:pPr>
              <w:jc w:val="center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792286">
              <w:rPr>
                <w:rFonts w:eastAsia="Times New Roman" w:cs="Times New Roman"/>
                <w:color w:val="000000" w:themeColor="text1"/>
                <w:lang w:eastAsia="tr-TR"/>
              </w:rPr>
              <w:t>13:00</w:t>
            </w:r>
          </w:p>
        </w:tc>
        <w:tc>
          <w:tcPr>
            <w:tcW w:w="2552" w:type="dxa"/>
          </w:tcPr>
          <w:p w:rsidR="00777434" w:rsidRPr="008C4393" w:rsidRDefault="002C161E" w:rsidP="00C13CFF">
            <w:r w:rsidRPr="008C4393">
              <w:t>22 Kasım 2018 Perşembe</w:t>
            </w:r>
          </w:p>
        </w:tc>
        <w:tc>
          <w:tcPr>
            <w:tcW w:w="3231" w:type="dxa"/>
          </w:tcPr>
          <w:p w:rsidR="00777434" w:rsidRPr="008C4393" w:rsidRDefault="00C52BC5" w:rsidP="00C13CFF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Doç. Dr. Y.SARI</w:t>
            </w:r>
          </w:p>
        </w:tc>
      </w:tr>
      <w:tr w:rsidR="00777434" w:rsidRPr="00622EC2" w:rsidTr="00096E42">
        <w:trPr>
          <w:trHeight w:val="340"/>
        </w:trPr>
        <w:tc>
          <w:tcPr>
            <w:tcW w:w="1701" w:type="dxa"/>
          </w:tcPr>
          <w:p w:rsidR="00777434" w:rsidRPr="000204C5" w:rsidRDefault="00777434" w:rsidP="00C13CFF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777434" w:rsidRPr="00792286" w:rsidRDefault="00C52BC5" w:rsidP="00C13CFF">
            <w:pPr>
              <w:rPr>
                <w:color w:val="000000"/>
              </w:rPr>
            </w:pPr>
            <w:r w:rsidRPr="00792286">
              <w:rPr>
                <w:color w:val="000000"/>
              </w:rPr>
              <w:t>Analog Elektronik</w:t>
            </w:r>
          </w:p>
        </w:tc>
        <w:tc>
          <w:tcPr>
            <w:tcW w:w="2835" w:type="dxa"/>
          </w:tcPr>
          <w:p w:rsidR="00777434" w:rsidRPr="00792286" w:rsidRDefault="00C52BC5" w:rsidP="008C4393">
            <w:pPr>
              <w:jc w:val="center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792286">
              <w:rPr>
                <w:rFonts w:eastAsia="Times New Roman" w:cs="Times New Roman"/>
                <w:color w:val="000000" w:themeColor="text1"/>
                <w:lang w:eastAsia="tr-TR"/>
              </w:rPr>
              <w:t>10:00</w:t>
            </w:r>
          </w:p>
        </w:tc>
        <w:tc>
          <w:tcPr>
            <w:tcW w:w="2552" w:type="dxa"/>
          </w:tcPr>
          <w:p w:rsidR="00777434" w:rsidRPr="008C4393" w:rsidRDefault="00C52BC5" w:rsidP="00C13CFF">
            <w:r w:rsidRPr="008C4393">
              <w:t>23 Kasım 2018 Cuma</w:t>
            </w:r>
          </w:p>
        </w:tc>
        <w:tc>
          <w:tcPr>
            <w:tcW w:w="3231" w:type="dxa"/>
          </w:tcPr>
          <w:p w:rsidR="00777434" w:rsidRPr="008C4393" w:rsidRDefault="00C52BC5" w:rsidP="00C13CFF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M.KAYA</w:t>
            </w:r>
          </w:p>
        </w:tc>
      </w:tr>
      <w:tr w:rsidR="00777434" w:rsidRPr="00622EC2" w:rsidTr="00096E42">
        <w:trPr>
          <w:trHeight w:val="340"/>
        </w:trPr>
        <w:tc>
          <w:tcPr>
            <w:tcW w:w="1701" w:type="dxa"/>
          </w:tcPr>
          <w:p w:rsidR="00777434" w:rsidRPr="000204C5" w:rsidRDefault="00777434" w:rsidP="00C13CFF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777434" w:rsidRPr="00792286" w:rsidRDefault="00C52BC5" w:rsidP="00C13CFF">
            <w:pPr>
              <w:rPr>
                <w:color w:val="000000"/>
              </w:rPr>
            </w:pPr>
            <w:r w:rsidRPr="00792286">
              <w:rPr>
                <w:color w:val="000000"/>
              </w:rPr>
              <w:t>Bilgisayar Destekli Mesleki Tasarım</w:t>
            </w:r>
          </w:p>
        </w:tc>
        <w:tc>
          <w:tcPr>
            <w:tcW w:w="2835" w:type="dxa"/>
          </w:tcPr>
          <w:p w:rsidR="00777434" w:rsidRPr="00792286" w:rsidRDefault="00C52BC5" w:rsidP="008C4393">
            <w:pPr>
              <w:jc w:val="center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792286"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2552" w:type="dxa"/>
          </w:tcPr>
          <w:p w:rsidR="00777434" w:rsidRPr="008C4393" w:rsidRDefault="00C52BC5" w:rsidP="00C13CFF">
            <w:r w:rsidRPr="008C4393">
              <w:t>23 Kasım 2018 Cuma</w:t>
            </w:r>
          </w:p>
        </w:tc>
        <w:tc>
          <w:tcPr>
            <w:tcW w:w="3231" w:type="dxa"/>
          </w:tcPr>
          <w:p w:rsidR="00777434" w:rsidRPr="008C4393" w:rsidRDefault="00C52BC5" w:rsidP="00C13CFF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M.KAYA</w:t>
            </w:r>
          </w:p>
        </w:tc>
      </w:tr>
      <w:tr w:rsidR="00C52BC5" w:rsidRPr="00622EC2" w:rsidTr="00096E42">
        <w:trPr>
          <w:trHeight w:val="340"/>
        </w:trPr>
        <w:tc>
          <w:tcPr>
            <w:tcW w:w="1701" w:type="dxa"/>
          </w:tcPr>
          <w:p w:rsidR="00C52BC5" w:rsidRPr="000204C5" w:rsidRDefault="00C52BC5" w:rsidP="00C13CFF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C52BC5" w:rsidRPr="00792286" w:rsidRDefault="00C52BC5" w:rsidP="00C13CFF">
            <w:pPr>
              <w:rPr>
                <w:color w:val="000000"/>
              </w:rPr>
            </w:pPr>
            <w:proofErr w:type="spellStart"/>
            <w:r w:rsidRPr="00792286">
              <w:rPr>
                <w:color w:val="000000"/>
              </w:rPr>
              <w:t>Mekatroniğe</w:t>
            </w:r>
            <w:proofErr w:type="spellEnd"/>
            <w:r w:rsidRPr="00792286">
              <w:rPr>
                <w:color w:val="000000"/>
              </w:rPr>
              <w:t xml:space="preserve"> Giriş </w:t>
            </w:r>
          </w:p>
        </w:tc>
        <w:tc>
          <w:tcPr>
            <w:tcW w:w="2835" w:type="dxa"/>
          </w:tcPr>
          <w:p w:rsidR="00C52BC5" w:rsidRPr="00792286" w:rsidRDefault="00C52BC5" w:rsidP="008C4393">
            <w:pPr>
              <w:jc w:val="center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792286">
              <w:rPr>
                <w:rFonts w:eastAsia="Times New Roman" w:cs="Times New Roman"/>
                <w:color w:val="000000" w:themeColor="text1"/>
                <w:lang w:eastAsia="tr-TR"/>
              </w:rPr>
              <w:t>15:00</w:t>
            </w:r>
          </w:p>
        </w:tc>
        <w:tc>
          <w:tcPr>
            <w:tcW w:w="2552" w:type="dxa"/>
          </w:tcPr>
          <w:p w:rsidR="00C52BC5" w:rsidRPr="008C4393" w:rsidRDefault="00C52BC5" w:rsidP="00C13CFF">
            <w:r w:rsidRPr="008C4393">
              <w:t>23 Kasım 2018 Cuma</w:t>
            </w:r>
          </w:p>
        </w:tc>
        <w:tc>
          <w:tcPr>
            <w:tcW w:w="3231" w:type="dxa"/>
          </w:tcPr>
          <w:p w:rsidR="00C52BC5" w:rsidRPr="008C4393" w:rsidRDefault="00C52BC5" w:rsidP="00C13CFF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M.KAYA</w:t>
            </w:r>
          </w:p>
        </w:tc>
      </w:tr>
    </w:tbl>
    <w:p w:rsidR="00934F46" w:rsidRPr="00622EC2" w:rsidRDefault="00934F46" w:rsidP="00F51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:rsidR="00934F46" w:rsidRPr="00356ECF" w:rsidRDefault="00934F46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934F46" w:rsidRPr="00356ECF" w:rsidRDefault="00934F46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934F46" w:rsidRPr="00356ECF" w:rsidRDefault="00934F46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934F46" w:rsidRPr="00356ECF" w:rsidRDefault="00934F46" w:rsidP="00466CFE">
      <w:pPr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8C4393" w:rsidRDefault="008C4393">
      <w:pPr>
        <w:rPr>
          <w:rFonts w:ascii="Calibri" w:eastAsia="Times New Roman" w:hAnsi="Calibri" w:cs="Times New Roman"/>
          <w:b/>
          <w:color w:val="000000"/>
          <w:lang w:eastAsia="tr-TR"/>
        </w:rPr>
      </w:pPr>
      <w:r>
        <w:rPr>
          <w:rFonts w:ascii="Calibri" w:eastAsia="Times New Roman" w:hAnsi="Calibri" w:cs="Times New Roman"/>
          <w:b/>
          <w:color w:val="000000"/>
          <w:lang w:eastAsia="tr-TR"/>
        </w:rPr>
        <w:br w:type="page"/>
      </w:r>
    </w:p>
    <w:p w:rsidR="00934F46" w:rsidRPr="00356ECF" w:rsidRDefault="00934F46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784317" w:rsidRDefault="00DF40E9" w:rsidP="000A20E2">
      <w:pPr>
        <w:spacing w:after="0" w:line="24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SAKARYA UYGULAMALI BİLİMLER ÜNİVERSİTESİ</w:t>
      </w:r>
      <w:r w:rsidRPr="00356ECF">
        <w:rPr>
          <w:rFonts w:ascii="Calibri" w:hAnsi="Calibri" w:cs="Times New Roman"/>
          <w:b/>
        </w:rPr>
        <w:t xml:space="preserve"> HENDEK MESLEK YÜKSEKOKULU</w:t>
      </w:r>
    </w:p>
    <w:p w:rsidR="00DF40E9" w:rsidRDefault="00DF40E9" w:rsidP="000A20E2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356ECF">
        <w:rPr>
          <w:rFonts w:ascii="Calibri" w:hAnsi="Calibri" w:cs="Times New Roman"/>
          <w:b/>
        </w:rPr>
        <w:t xml:space="preserve"> </w:t>
      </w:r>
    </w:p>
    <w:p w:rsidR="003F3D1A" w:rsidRPr="00356ECF" w:rsidRDefault="0043719B" w:rsidP="000A20E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  <w:r>
        <w:rPr>
          <w:rFonts w:ascii="Calibri" w:hAnsi="Calibri" w:cs="Times New Roman"/>
          <w:b/>
        </w:rPr>
        <w:t>2018 – 2019</w:t>
      </w:r>
      <w:r w:rsidR="003F3D1A" w:rsidRPr="00356ECF">
        <w:rPr>
          <w:rFonts w:ascii="Calibri" w:hAnsi="Calibri" w:cs="Times New Roman"/>
          <w:b/>
        </w:rPr>
        <w:t xml:space="preserve"> ÖĞRETİM YI</w:t>
      </w:r>
      <w:r>
        <w:rPr>
          <w:rFonts w:ascii="Calibri" w:hAnsi="Calibri" w:cs="Times New Roman"/>
          <w:b/>
        </w:rPr>
        <w:t xml:space="preserve">LI GÜZ </w:t>
      </w:r>
      <w:r w:rsidR="00FB1089">
        <w:rPr>
          <w:rFonts w:ascii="Calibri" w:hAnsi="Calibri" w:cs="Times New Roman"/>
          <w:b/>
        </w:rPr>
        <w:t>YARIYILI İNŞAAT</w:t>
      </w:r>
      <w:r w:rsidR="003F3D1A" w:rsidRPr="00356ECF">
        <w:rPr>
          <w:rFonts w:ascii="Calibri" w:hAnsi="Calibri" w:cs="Times New Roman"/>
          <w:b/>
        </w:rPr>
        <w:t xml:space="preserve"> PROGRAMI VİZE PROGRAMI</w:t>
      </w:r>
    </w:p>
    <w:p w:rsidR="003F3D1A" w:rsidRPr="00356ECF" w:rsidRDefault="003F3D1A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3F3D1A" w:rsidRPr="00356ECF" w:rsidRDefault="003F3D1A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tbl>
      <w:tblPr>
        <w:tblStyle w:val="TabloKlavuzu"/>
        <w:tblW w:w="1375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2835"/>
        <w:gridCol w:w="2694"/>
        <w:gridCol w:w="2551"/>
      </w:tblGrid>
      <w:tr w:rsidR="00EF1917" w:rsidRPr="00356ECF" w:rsidTr="00096E42">
        <w:trPr>
          <w:trHeight w:val="340"/>
        </w:trPr>
        <w:tc>
          <w:tcPr>
            <w:tcW w:w="1701" w:type="dxa"/>
          </w:tcPr>
          <w:p w:rsidR="00EF1917" w:rsidRPr="000204C5" w:rsidRDefault="00EF1917" w:rsidP="007F7836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br w:type="page"/>
              <w:t>Programı</w:t>
            </w:r>
          </w:p>
        </w:tc>
        <w:tc>
          <w:tcPr>
            <w:tcW w:w="3969" w:type="dxa"/>
          </w:tcPr>
          <w:p w:rsidR="00EF1917" w:rsidRPr="00356ECF" w:rsidRDefault="00EF1917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2835" w:type="dxa"/>
          </w:tcPr>
          <w:p w:rsidR="00EF1917" w:rsidRPr="00356ECF" w:rsidRDefault="00EF1917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2694" w:type="dxa"/>
          </w:tcPr>
          <w:p w:rsidR="00EF1917" w:rsidRPr="00356ECF" w:rsidRDefault="00EF1917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2551" w:type="dxa"/>
          </w:tcPr>
          <w:p w:rsidR="00EF1917" w:rsidRPr="00356ECF" w:rsidRDefault="00EF1917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EF1917" w:rsidRPr="00356ECF" w:rsidTr="00096E42">
        <w:trPr>
          <w:trHeight w:val="340"/>
        </w:trPr>
        <w:tc>
          <w:tcPr>
            <w:tcW w:w="1701" w:type="dxa"/>
          </w:tcPr>
          <w:p w:rsidR="00EF1917" w:rsidRPr="000204C5" w:rsidRDefault="00EF1917" w:rsidP="00D47C40">
            <w:pPr>
              <w:rPr>
                <w:rFonts w:cs="Times New Roman"/>
              </w:rPr>
            </w:pPr>
            <w:r w:rsidRPr="000204C5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EF1917" w:rsidRPr="00C75CBE" w:rsidRDefault="00342A72" w:rsidP="00D47C40">
            <w:pPr>
              <w:rPr>
                <w:color w:val="FF0000"/>
              </w:rPr>
            </w:pPr>
            <w:r w:rsidRPr="00C75CBE">
              <w:rPr>
                <w:color w:val="FF0000"/>
              </w:rPr>
              <w:t xml:space="preserve">İngilizce </w:t>
            </w:r>
          </w:p>
        </w:tc>
        <w:tc>
          <w:tcPr>
            <w:tcW w:w="2835" w:type="dxa"/>
          </w:tcPr>
          <w:p w:rsidR="00EF1917" w:rsidRPr="00C75CBE" w:rsidRDefault="00342A72" w:rsidP="00D47C40">
            <w:pPr>
              <w:rPr>
                <w:rFonts w:eastAsia="Times New Roman" w:cs="Times New Roman"/>
                <w:color w:val="000000"/>
                <w:lang w:eastAsia="tr-TR"/>
              </w:rPr>
            </w:pPr>
            <w:proofErr w:type="spellStart"/>
            <w:r w:rsidRPr="00C75CBE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C75CBE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694" w:type="dxa"/>
          </w:tcPr>
          <w:p w:rsidR="00EF1917" w:rsidRPr="00C75CBE" w:rsidRDefault="00342A72" w:rsidP="00D47C40">
            <w:pPr>
              <w:rPr>
                <w:color w:val="000000"/>
              </w:rPr>
            </w:pPr>
            <w:r w:rsidRPr="00C75CBE">
              <w:rPr>
                <w:color w:val="000000"/>
              </w:rPr>
              <w:t>12 Kasım 2018 Pazartesi</w:t>
            </w:r>
          </w:p>
        </w:tc>
        <w:tc>
          <w:tcPr>
            <w:tcW w:w="2551" w:type="dxa"/>
          </w:tcPr>
          <w:p w:rsidR="00EF1917" w:rsidRPr="00C75CBE" w:rsidRDefault="00EF1917" w:rsidP="00D47C40">
            <w:pPr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EF1917" w:rsidRPr="00356ECF" w:rsidTr="00096E42">
        <w:trPr>
          <w:trHeight w:val="340"/>
        </w:trPr>
        <w:tc>
          <w:tcPr>
            <w:tcW w:w="1701" w:type="dxa"/>
          </w:tcPr>
          <w:p w:rsidR="00EF1917" w:rsidRPr="000204C5" w:rsidRDefault="00EF1917" w:rsidP="00262EB2">
            <w:pPr>
              <w:rPr>
                <w:rFonts w:cs="Times New Roman"/>
              </w:rPr>
            </w:pPr>
            <w:r w:rsidRPr="000204C5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EF1917" w:rsidRPr="00C75CBE" w:rsidRDefault="00342A72" w:rsidP="00262EB2">
            <w:pPr>
              <w:rPr>
                <w:color w:val="FF0000"/>
              </w:rPr>
            </w:pPr>
            <w:r w:rsidRPr="00C75CBE">
              <w:rPr>
                <w:color w:val="FF0000"/>
              </w:rPr>
              <w:t xml:space="preserve">A.İ.İ.T. </w:t>
            </w:r>
          </w:p>
        </w:tc>
        <w:tc>
          <w:tcPr>
            <w:tcW w:w="2835" w:type="dxa"/>
          </w:tcPr>
          <w:p w:rsidR="00EF1917" w:rsidRPr="00C75CBE" w:rsidRDefault="00342A72" w:rsidP="00262EB2">
            <w:pPr>
              <w:rPr>
                <w:rFonts w:eastAsia="Times New Roman" w:cs="Times New Roman"/>
                <w:color w:val="000000"/>
                <w:lang w:eastAsia="tr-TR"/>
              </w:rPr>
            </w:pPr>
            <w:proofErr w:type="spellStart"/>
            <w:r w:rsidRPr="00C75CBE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C75CBE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694" w:type="dxa"/>
          </w:tcPr>
          <w:p w:rsidR="00EF1917" w:rsidRPr="00C75CBE" w:rsidRDefault="00342A72" w:rsidP="00262EB2">
            <w:pPr>
              <w:rPr>
                <w:color w:val="000000"/>
              </w:rPr>
            </w:pPr>
            <w:r w:rsidRPr="00C75CBE">
              <w:rPr>
                <w:color w:val="000000"/>
              </w:rPr>
              <w:t>13 Kasım 2018 Salı</w:t>
            </w:r>
          </w:p>
        </w:tc>
        <w:tc>
          <w:tcPr>
            <w:tcW w:w="2551" w:type="dxa"/>
          </w:tcPr>
          <w:p w:rsidR="00EF1917" w:rsidRPr="00C75CBE" w:rsidRDefault="00EF1917" w:rsidP="00262EB2">
            <w:pPr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EF1917" w:rsidRPr="00356ECF" w:rsidTr="00096E42">
        <w:trPr>
          <w:trHeight w:val="340"/>
        </w:trPr>
        <w:tc>
          <w:tcPr>
            <w:tcW w:w="1701" w:type="dxa"/>
          </w:tcPr>
          <w:p w:rsidR="00EF1917" w:rsidRPr="000204C5" w:rsidRDefault="00EF1917" w:rsidP="00262EB2">
            <w:pPr>
              <w:rPr>
                <w:rFonts w:cs="Times New Roman"/>
              </w:rPr>
            </w:pPr>
            <w:r w:rsidRPr="000204C5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EF1917" w:rsidRPr="00C75CBE" w:rsidRDefault="00C31F05" w:rsidP="00262EB2">
            <w:pPr>
              <w:rPr>
                <w:color w:val="FF0000"/>
              </w:rPr>
            </w:pPr>
            <w:r w:rsidRPr="00792286">
              <w:rPr>
                <w:color w:val="FF0000"/>
              </w:rPr>
              <w:t>T</w:t>
            </w:r>
            <w:r>
              <w:rPr>
                <w:color w:val="FF0000"/>
              </w:rPr>
              <w:t>ürk Dili</w:t>
            </w:r>
          </w:p>
        </w:tc>
        <w:tc>
          <w:tcPr>
            <w:tcW w:w="2835" w:type="dxa"/>
          </w:tcPr>
          <w:p w:rsidR="00EF1917" w:rsidRPr="00C75CBE" w:rsidRDefault="00342A72" w:rsidP="00262EB2">
            <w:pPr>
              <w:rPr>
                <w:rFonts w:eastAsia="Times New Roman" w:cs="Times New Roman"/>
                <w:color w:val="000000"/>
                <w:lang w:eastAsia="tr-TR"/>
              </w:rPr>
            </w:pPr>
            <w:proofErr w:type="spellStart"/>
            <w:r w:rsidRPr="00C75CBE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C75CBE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694" w:type="dxa"/>
          </w:tcPr>
          <w:p w:rsidR="00EF1917" w:rsidRPr="008C4393" w:rsidRDefault="00342A72" w:rsidP="00262EB2">
            <w:r w:rsidRPr="008C4393">
              <w:t>14 Kasım 2018 Çarşamba</w:t>
            </w:r>
          </w:p>
        </w:tc>
        <w:tc>
          <w:tcPr>
            <w:tcW w:w="2551" w:type="dxa"/>
          </w:tcPr>
          <w:p w:rsidR="00EF1917" w:rsidRPr="008C4393" w:rsidRDefault="00EF1917" w:rsidP="00262EB2">
            <w:pPr>
              <w:rPr>
                <w:rFonts w:eastAsia="Times New Roman" w:cs="Times New Roman"/>
                <w:b/>
                <w:lang w:eastAsia="tr-TR"/>
              </w:rPr>
            </w:pPr>
          </w:p>
        </w:tc>
      </w:tr>
      <w:tr w:rsidR="00EF1917" w:rsidRPr="00356ECF" w:rsidTr="00096E42">
        <w:trPr>
          <w:trHeight w:val="340"/>
        </w:trPr>
        <w:tc>
          <w:tcPr>
            <w:tcW w:w="1701" w:type="dxa"/>
          </w:tcPr>
          <w:p w:rsidR="00EF1917" w:rsidRPr="000204C5" w:rsidRDefault="00EF1917" w:rsidP="00262EB2">
            <w:pPr>
              <w:rPr>
                <w:rFonts w:cs="Times New Roman"/>
              </w:rPr>
            </w:pPr>
            <w:r w:rsidRPr="000204C5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EF1917" w:rsidRPr="00C75CBE" w:rsidRDefault="00CF1E70" w:rsidP="00E62AF6">
            <w:pPr>
              <w:rPr>
                <w:color w:val="FF0000"/>
              </w:rPr>
            </w:pPr>
            <w:r>
              <w:rPr>
                <w:color w:val="FF0000"/>
              </w:rPr>
              <w:t>Temel Bilgi Teknolojisi Kullanımı</w:t>
            </w:r>
          </w:p>
        </w:tc>
        <w:tc>
          <w:tcPr>
            <w:tcW w:w="2835" w:type="dxa"/>
          </w:tcPr>
          <w:p w:rsidR="00EF1917" w:rsidRPr="00C75CBE" w:rsidRDefault="00E63A4E" w:rsidP="00262EB2">
            <w:pPr>
              <w:rPr>
                <w:rFonts w:eastAsia="Times New Roman" w:cs="Times New Roman"/>
                <w:color w:val="000000"/>
                <w:lang w:eastAsia="tr-TR"/>
              </w:rPr>
            </w:pPr>
            <w:proofErr w:type="spellStart"/>
            <w:r w:rsidRPr="00C75CBE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C75CBE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694" w:type="dxa"/>
          </w:tcPr>
          <w:p w:rsidR="00EF1917" w:rsidRPr="008C4393" w:rsidRDefault="00E63A4E" w:rsidP="00262EB2">
            <w:r w:rsidRPr="008C4393">
              <w:t>15 Kasım 2018 Perşembe</w:t>
            </w:r>
          </w:p>
        </w:tc>
        <w:tc>
          <w:tcPr>
            <w:tcW w:w="2551" w:type="dxa"/>
          </w:tcPr>
          <w:p w:rsidR="00EF1917" w:rsidRPr="008C4393" w:rsidRDefault="00EF1917" w:rsidP="00262EB2">
            <w:pPr>
              <w:rPr>
                <w:rFonts w:eastAsia="Times New Roman" w:cs="Times New Roman"/>
                <w:lang w:eastAsia="tr-TR"/>
              </w:rPr>
            </w:pPr>
          </w:p>
        </w:tc>
      </w:tr>
      <w:tr w:rsidR="00EF1917" w:rsidRPr="00356ECF" w:rsidTr="00096E42">
        <w:trPr>
          <w:trHeight w:val="340"/>
        </w:trPr>
        <w:tc>
          <w:tcPr>
            <w:tcW w:w="1701" w:type="dxa"/>
          </w:tcPr>
          <w:p w:rsidR="00EF1917" w:rsidRPr="000204C5" w:rsidRDefault="00EF1917" w:rsidP="00262EB2">
            <w:pPr>
              <w:rPr>
                <w:rFonts w:cs="Times New Roman"/>
              </w:rPr>
            </w:pPr>
            <w:r w:rsidRPr="000204C5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EF1917" w:rsidRPr="00C75CBE" w:rsidRDefault="00CF1E70" w:rsidP="00262EB2">
            <w:pPr>
              <w:rPr>
                <w:color w:val="FF0000"/>
              </w:rPr>
            </w:pPr>
            <w:r>
              <w:rPr>
                <w:color w:val="FF0000"/>
              </w:rPr>
              <w:t>Matematik</w:t>
            </w:r>
          </w:p>
        </w:tc>
        <w:tc>
          <w:tcPr>
            <w:tcW w:w="2835" w:type="dxa"/>
          </w:tcPr>
          <w:p w:rsidR="00EF1917" w:rsidRPr="00C75CBE" w:rsidRDefault="00E63A4E" w:rsidP="008C439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C75CBE">
              <w:rPr>
                <w:rFonts w:eastAsia="Times New Roman" w:cs="Times New Roman"/>
                <w:color w:val="FF0000"/>
                <w:lang w:eastAsia="tr-TR"/>
              </w:rPr>
              <w:t>11:00</w:t>
            </w:r>
          </w:p>
        </w:tc>
        <w:tc>
          <w:tcPr>
            <w:tcW w:w="2694" w:type="dxa"/>
          </w:tcPr>
          <w:p w:rsidR="00EF1917" w:rsidRPr="008C4393" w:rsidRDefault="00E63A4E" w:rsidP="00262EB2">
            <w:r w:rsidRPr="008C4393">
              <w:t>19 Kasım 2018 Pazartesi</w:t>
            </w:r>
          </w:p>
        </w:tc>
        <w:tc>
          <w:tcPr>
            <w:tcW w:w="2551" w:type="dxa"/>
          </w:tcPr>
          <w:p w:rsidR="00EF1917" w:rsidRPr="008C4393" w:rsidRDefault="00E63A4E" w:rsidP="00262EB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N. GAZANFER</w:t>
            </w:r>
          </w:p>
        </w:tc>
      </w:tr>
      <w:tr w:rsidR="00EF1917" w:rsidRPr="00356ECF" w:rsidTr="00096E42">
        <w:trPr>
          <w:trHeight w:val="340"/>
        </w:trPr>
        <w:tc>
          <w:tcPr>
            <w:tcW w:w="1701" w:type="dxa"/>
          </w:tcPr>
          <w:p w:rsidR="00EF1917" w:rsidRPr="000204C5" w:rsidRDefault="00EF1917" w:rsidP="00262EB2">
            <w:pPr>
              <w:rPr>
                <w:rFonts w:cs="Times New Roman"/>
              </w:rPr>
            </w:pPr>
            <w:r w:rsidRPr="000204C5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EF1917" w:rsidRPr="00C75CBE" w:rsidRDefault="00C31F05" w:rsidP="0026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Teknik Resim </w:t>
            </w:r>
          </w:p>
        </w:tc>
        <w:tc>
          <w:tcPr>
            <w:tcW w:w="2835" w:type="dxa"/>
          </w:tcPr>
          <w:p w:rsidR="00EF1917" w:rsidRPr="00C75CBE" w:rsidRDefault="00E63A4E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75CBE">
              <w:rPr>
                <w:rFonts w:eastAsia="Times New Roman" w:cs="Times New Roman"/>
                <w:color w:val="000000"/>
                <w:lang w:eastAsia="tr-TR"/>
              </w:rPr>
              <w:t>13:00</w:t>
            </w:r>
          </w:p>
        </w:tc>
        <w:tc>
          <w:tcPr>
            <w:tcW w:w="2694" w:type="dxa"/>
          </w:tcPr>
          <w:p w:rsidR="00EF1917" w:rsidRPr="008C4393" w:rsidRDefault="00E63A4E" w:rsidP="00262EB2">
            <w:r w:rsidRPr="008C4393">
              <w:t>19 Kasım 2018 Pazartesi</w:t>
            </w:r>
          </w:p>
        </w:tc>
        <w:tc>
          <w:tcPr>
            <w:tcW w:w="2551" w:type="dxa"/>
          </w:tcPr>
          <w:p w:rsidR="00EF1917" w:rsidRPr="008C4393" w:rsidRDefault="00E63A4E" w:rsidP="00262EB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H.MİSİR</w:t>
            </w:r>
          </w:p>
        </w:tc>
      </w:tr>
      <w:tr w:rsidR="00EF1917" w:rsidRPr="00356ECF" w:rsidTr="00096E42">
        <w:trPr>
          <w:trHeight w:val="340"/>
        </w:trPr>
        <w:tc>
          <w:tcPr>
            <w:tcW w:w="1701" w:type="dxa"/>
          </w:tcPr>
          <w:p w:rsidR="00EF1917" w:rsidRPr="000204C5" w:rsidRDefault="00EF1917" w:rsidP="00262EB2">
            <w:pPr>
              <w:rPr>
                <w:rFonts w:cs="Times New Roman"/>
              </w:rPr>
            </w:pPr>
            <w:r w:rsidRPr="000204C5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EF1917" w:rsidRPr="00C75CBE" w:rsidRDefault="00C31F05" w:rsidP="00262EB2">
            <w:pPr>
              <w:rPr>
                <w:color w:val="000000"/>
              </w:rPr>
            </w:pPr>
            <w:r>
              <w:rPr>
                <w:color w:val="000000"/>
              </w:rPr>
              <w:t>Topoğrafya</w:t>
            </w:r>
          </w:p>
        </w:tc>
        <w:tc>
          <w:tcPr>
            <w:tcW w:w="2835" w:type="dxa"/>
          </w:tcPr>
          <w:p w:rsidR="00EF1917" w:rsidRPr="00C75CBE" w:rsidRDefault="00E63A4E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75CBE">
              <w:rPr>
                <w:rFonts w:eastAsia="Times New Roman" w:cs="Times New Roman"/>
                <w:color w:val="000000"/>
                <w:lang w:eastAsia="tr-TR"/>
              </w:rPr>
              <w:t>15:00</w:t>
            </w:r>
          </w:p>
        </w:tc>
        <w:tc>
          <w:tcPr>
            <w:tcW w:w="2694" w:type="dxa"/>
          </w:tcPr>
          <w:p w:rsidR="00EF1917" w:rsidRPr="008C4393" w:rsidRDefault="00E63A4E" w:rsidP="00262EB2">
            <w:r w:rsidRPr="008C4393">
              <w:t>19 Kasım 2018 Pazartesi</w:t>
            </w:r>
          </w:p>
        </w:tc>
        <w:tc>
          <w:tcPr>
            <w:tcW w:w="2551" w:type="dxa"/>
          </w:tcPr>
          <w:p w:rsidR="00EF1917" w:rsidRPr="008C4393" w:rsidRDefault="00BE6F81" w:rsidP="00262EB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H.MİSİR</w:t>
            </w:r>
          </w:p>
        </w:tc>
      </w:tr>
      <w:tr w:rsidR="00EF1917" w:rsidRPr="00356ECF" w:rsidTr="00096E42">
        <w:trPr>
          <w:trHeight w:val="340"/>
        </w:trPr>
        <w:tc>
          <w:tcPr>
            <w:tcW w:w="1701" w:type="dxa"/>
          </w:tcPr>
          <w:p w:rsidR="00EF1917" w:rsidRPr="000204C5" w:rsidRDefault="00EF1917" w:rsidP="00262EB2">
            <w:pPr>
              <w:rPr>
                <w:rFonts w:cs="Times New Roman"/>
              </w:rPr>
            </w:pPr>
            <w:r w:rsidRPr="000204C5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EF1917" w:rsidRPr="00C75CBE" w:rsidRDefault="00BE6F81" w:rsidP="00262EB2">
            <w:pPr>
              <w:rPr>
                <w:color w:val="FF0000"/>
              </w:rPr>
            </w:pPr>
            <w:r w:rsidRPr="00C75CBE">
              <w:rPr>
                <w:color w:val="FF0000"/>
              </w:rPr>
              <w:t xml:space="preserve">İş Sağlığı ve Güvenliği </w:t>
            </w:r>
          </w:p>
        </w:tc>
        <w:tc>
          <w:tcPr>
            <w:tcW w:w="2835" w:type="dxa"/>
          </w:tcPr>
          <w:p w:rsidR="00EF1917" w:rsidRPr="00C75CBE" w:rsidRDefault="00BE6F81" w:rsidP="008C439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C75CBE">
              <w:rPr>
                <w:rFonts w:eastAsia="Times New Roman" w:cs="Times New Roman"/>
                <w:color w:val="FF0000"/>
                <w:lang w:eastAsia="tr-TR"/>
              </w:rPr>
              <w:t>11:00</w:t>
            </w:r>
          </w:p>
        </w:tc>
        <w:tc>
          <w:tcPr>
            <w:tcW w:w="2694" w:type="dxa"/>
          </w:tcPr>
          <w:p w:rsidR="00EF1917" w:rsidRPr="008C4393" w:rsidRDefault="00BE6F81" w:rsidP="00262EB2">
            <w:r w:rsidRPr="008C4393">
              <w:t>20 Kasım 2018 Salı</w:t>
            </w:r>
          </w:p>
        </w:tc>
        <w:tc>
          <w:tcPr>
            <w:tcW w:w="2551" w:type="dxa"/>
          </w:tcPr>
          <w:p w:rsidR="00EF1917" w:rsidRPr="008C4393" w:rsidRDefault="00BE6F81" w:rsidP="00262EB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S.A.AYAS</w:t>
            </w:r>
          </w:p>
        </w:tc>
      </w:tr>
      <w:tr w:rsidR="00EF1917" w:rsidRPr="00356ECF" w:rsidTr="00096E42">
        <w:trPr>
          <w:trHeight w:val="340"/>
        </w:trPr>
        <w:tc>
          <w:tcPr>
            <w:tcW w:w="1701" w:type="dxa"/>
          </w:tcPr>
          <w:p w:rsidR="00EF1917" w:rsidRPr="000204C5" w:rsidRDefault="00EF1917" w:rsidP="00262EB2">
            <w:pPr>
              <w:rPr>
                <w:rFonts w:cs="Times New Roman"/>
              </w:rPr>
            </w:pPr>
            <w:r w:rsidRPr="000204C5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EF1917" w:rsidRPr="00C75CBE" w:rsidRDefault="00C31F05" w:rsidP="00262EB2">
            <w:pPr>
              <w:rPr>
                <w:color w:val="000000"/>
              </w:rPr>
            </w:pPr>
            <w:r>
              <w:rPr>
                <w:color w:val="000000"/>
              </w:rPr>
              <w:t>Çelik Yapılar</w:t>
            </w:r>
          </w:p>
        </w:tc>
        <w:tc>
          <w:tcPr>
            <w:tcW w:w="2835" w:type="dxa"/>
          </w:tcPr>
          <w:p w:rsidR="00EF1917" w:rsidRPr="00C75CBE" w:rsidRDefault="00BE6F81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75CBE">
              <w:rPr>
                <w:rFonts w:eastAsia="Times New Roman" w:cs="Times New Roman"/>
                <w:color w:val="000000"/>
                <w:lang w:eastAsia="tr-TR"/>
              </w:rPr>
              <w:t>10:00</w:t>
            </w:r>
          </w:p>
        </w:tc>
        <w:tc>
          <w:tcPr>
            <w:tcW w:w="2694" w:type="dxa"/>
          </w:tcPr>
          <w:p w:rsidR="00EF1917" w:rsidRPr="008C4393" w:rsidRDefault="00BE6F81" w:rsidP="00262EB2">
            <w:r w:rsidRPr="008C4393">
              <w:t>20 Kasım 2018 Salı</w:t>
            </w:r>
          </w:p>
        </w:tc>
        <w:tc>
          <w:tcPr>
            <w:tcW w:w="2551" w:type="dxa"/>
          </w:tcPr>
          <w:p w:rsidR="00EF1917" w:rsidRPr="008C4393" w:rsidRDefault="00BE6F81" w:rsidP="00262EB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M.ÖZYURT</w:t>
            </w:r>
          </w:p>
        </w:tc>
      </w:tr>
      <w:tr w:rsidR="00EF1917" w:rsidRPr="00356ECF" w:rsidTr="00096E42">
        <w:trPr>
          <w:trHeight w:val="340"/>
        </w:trPr>
        <w:tc>
          <w:tcPr>
            <w:tcW w:w="1701" w:type="dxa"/>
          </w:tcPr>
          <w:p w:rsidR="00EF1917" w:rsidRPr="000204C5" w:rsidRDefault="00EF1917" w:rsidP="00262EB2">
            <w:pPr>
              <w:rPr>
                <w:rFonts w:cs="Times New Roman"/>
              </w:rPr>
            </w:pPr>
            <w:r w:rsidRPr="000204C5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EF1917" w:rsidRPr="00C75CBE" w:rsidRDefault="00C31F05" w:rsidP="00262EB2">
            <w:pPr>
              <w:rPr>
                <w:color w:val="000000"/>
              </w:rPr>
            </w:pPr>
            <w:r>
              <w:rPr>
                <w:color w:val="000000"/>
              </w:rPr>
              <w:t>Teknolojinin Bilimsel İlkeleri</w:t>
            </w:r>
          </w:p>
        </w:tc>
        <w:tc>
          <w:tcPr>
            <w:tcW w:w="2835" w:type="dxa"/>
          </w:tcPr>
          <w:p w:rsidR="00EF1917" w:rsidRPr="00C75CBE" w:rsidRDefault="004A3A7D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75CBE">
              <w:rPr>
                <w:rFonts w:eastAsia="Times New Roman" w:cs="Times New Roman"/>
                <w:color w:val="000000"/>
                <w:lang w:eastAsia="tr-TR"/>
              </w:rPr>
              <w:t>10:00</w:t>
            </w:r>
          </w:p>
        </w:tc>
        <w:tc>
          <w:tcPr>
            <w:tcW w:w="2694" w:type="dxa"/>
          </w:tcPr>
          <w:p w:rsidR="00EF1917" w:rsidRPr="008C4393" w:rsidRDefault="004A3A7D" w:rsidP="00262EB2">
            <w:r w:rsidRPr="008C4393">
              <w:t>21 Kasım 2018 Çarşamba</w:t>
            </w:r>
          </w:p>
        </w:tc>
        <w:tc>
          <w:tcPr>
            <w:tcW w:w="2551" w:type="dxa"/>
          </w:tcPr>
          <w:p w:rsidR="00EF1917" w:rsidRPr="008C4393" w:rsidRDefault="004A3A7D" w:rsidP="00262EB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M.ÖZYURT</w:t>
            </w:r>
          </w:p>
        </w:tc>
      </w:tr>
      <w:tr w:rsidR="00EF1917" w:rsidRPr="00356ECF" w:rsidTr="00096E42">
        <w:trPr>
          <w:trHeight w:val="340"/>
        </w:trPr>
        <w:tc>
          <w:tcPr>
            <w:tcW w:w="1701" w:type="dxa"/>
          </w:tcPr>
          <w:p w:rsidR="00EF1917" w:rsidRPr="000204C5" w:rsidRDefault="00EF1917" w:rsidP="00262EB2">
            <w:pPr>
              <w:rPr>
                <w:rFonts w:cs="Times New Roman"/>
              </w:rPr>
            </w:pPr>
            <w:r w:rsidRPr="000204C5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EF1917" w:rsidRPr="00C75CBE" w:rsidRDefault="004A3A7D" w:rsidP="00C31F05">
            <w:pPr>
              <w:rPr>
                <w:color w:val="000000"/>
              </w:rPr>
            </w:pPr>
            <w:r w:rsidRPr="00C75CBE">
              <w:rPr>
                <w:color w:val="000000"/>
              </w:rPr>
              <w:t>B</w:t>
            </w:r>
            <w:r w:rsidR="00C31F05">
              <w:rPr>
                <w:color w:val="000000"/>
              </w:rPr>
              <w:t xml:space="preserve">etonarme </w:t>
            </w:r>
          </w:p>
        </w:tc>
        <w:tc>
          <w:tcPr>
            <w:tcW w:w="2835" w:type="dxa"/>
          </w:tcPr>
          <w:p w:rsidR="00EF1917" w:rsidRPr="00C75CBE" w:rsidRDefault="004A3A7D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75CBE">
              <w:rPr>
                <w:rFonts w:eastAsia="Times New Roman" w:cs="Times New Roman"/>
                <w:color w:val="000000"/>
                <w:lang w:eastAsia="tr-TR"/>
              </w:rPr>
              <w:t>13:00</w:t>
            </w:r>
          </w:p>
        </w:tc>
        <w:tc>
          <w:tcPr>
            <w:tcW w:w="2694" w:type="dxa"/>
          </w:tcPr>
          <w:p w:rsidR="00EF1917" w:rsidRPr="008C4393" w:rsidRDefault="004A3A7D" w:rsidP="00262EB2">
            <w:r w:rsidRPr="008C4393">
              <w:t>21 Kasım 2018 Çarşamba</w:t>
            </w:r>
          </w:p>
        </w:tc>
        <w:tc>
          <w:tcPr>
            <w:tcW w:w="2551" w:type="dxa"/>
          </w:tcPr>
          <w:p w:rsidR="00EF1917" w:rsidRPr="008C4393" w:rsidRDefault="004A3A7D" w:rsidP="00262EB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 xml:space="preserve">Okan </w:t>
            </w:r>
            <w:proofErr w:type="spellStart"/>
            <w:r w:rsidRPr="008C4393">
              <w:rPr>
                <w:rFonts w:eastAsia="Times New Roman" w:cs="Times New Roman"/>
                <w:lang w:eastAsia="tr-TR"/>
              </w:rPr>
              <w:t>İskefiyeli</w:t>
            </w:r>
            <w:proofErr w:type="spellEnd"/>
          </w:p>
        </w:tc>
      </w:tr>
      <w:tr w:rsidR="00EF1917" w:rsidRPr="00356ECF" w:rsidTr="00096E42">
        <w:trPr>
          <w:trHeight w:val="340"/>
        </w:trPr>
        <w:tc>
          <w:tcPr>
            <w:tcW w:w="1701" w:type="dxa"/>
          </w:tcPr>
          <w:p w:rsidR="00EF1917" w:rsidRPr="000204C5" w:rsidRDefault="00EF1917" w:rsidP="00E8684D">
            <w:pPr>
              <w:rPr>
                <w:rFonts w:cs="Times New Roman"/>
              </w:rPr>
            </w:pPr>
            <w:r w:rsidRPr="000204C5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EF1917" w:rsidRPr="00C75CBE" w:rsidRDefault="004A3A7D" w:rsidP="00E8684D">
            <w:pPr>
              <w:rPr>
                <w:color w:val="FF0000"/>
              </w:rPr>
            </w:pPr>
            <w:r w:rsidRPr="00C75CBE">
              <w:rPr>
                <w:color w:val="FF0000"/>
              </w:rPr>
              <w:t xml:space="preserve">Girişimcilik </w:t>
            </w:r>
          </w:p>
        </w:tc>
        <w:tc>
          <w:tcPr>
            <w:tcW w:w="2835" w:type="dxa"/>
          </w:tcPr>
          <w:p w:rsidR="00EF1917" w:rsidRPr="00C75CBE" w:rsidRDefault="004A3A7D" w:rsidP="008C439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C75CBE">
              <w:rPr>
                <w:rFonts w:eastAsia="Times New Roman" w:cs="Times New Roman"/>
                <w:color w:val="FF0000"/>
                <w:lang w:eastAsia="tr-TR"/>
              </w:rPr>
              <w:t>11:00</w:t>
            </w:r>
          </w:p>
        </w:tc>
        <w:tc>
          <w:tcPr>
            <w:tcW w:w="2694" w:type="dxa"/>
          </w:tcPr>
          <w:p w:rsidR="00EF1917" w:rsidRPr="008C4393" w:rsidRDefault="004A3A7D" w:rsidP="00E8684D">
            <w:r w:rsidRPr="008C4393">
              <w:t>21 Kasım 2018 Çarşamba</w:t>
            </w:r>
          </w:p>
        </w:tc>
        <w:tc>
          <w:tcPr>
            <w:tcW w:w="2551" w:type="dxa"/>
          </w:tcPr>
          <w:p w:rsidR="00EF1917" w:rsidRPr="008C4393" w:rsidRDefault="004A3A7D" w:rsidP="00E8684D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T. YOLCU</w:t>
            </w:r>
          </w:p>
        </w:tc>
      </w:tr>
      <w:tr w:rsidR="00EF1917" w:rsidRPr="00356ECF" w:rsidTr="00096E42">
        <w:trPr>
          <w:trHeight w:val="340"/>
        </w:trPr>
        <w:tc>
          <w:tcPr>
            <w:tcW w:w="1701" w:type="dxa"/>
          </w:tcPr>
          <w:p w:rsidR="00EF1917" w:rsidRPr="000204C5" w:rsidRDefault="00EF1917" w:rsidP="00E8684D">
            <w:pPr>
              <w:rPr>
                <w:rFonts w:cs="Times New Roman"/>
              </w:rPr>
            </w:pPr>
            <w:r w:rsidRPr="000204C5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EF1917" w:rsidRPr="00C75CBE" w:rsidRDefault="00C31F05" w:rsidP="00E8684D">
            <w:pPr>
              <w:rPr>
                <w:color w:val="000000"/>
              </w:rPr>
            </w:pPr>
            <w:r>
              <w:rPr>
                <w:color w:val="000000"/>
              </w:rPr>
              <w:t>Yapı Teknolojisi</w:t>
            </w:r>
          </w:p>
        </w:tc>
        <w:tc>
          <w:tcPr>
            <w:tcW w:w="2835" w:type="dxa"/>
          </w:tcPr>
          <w:p w:rsidR="00EF1917" w:rsidRPr="00C75CBE" w:rsidRDefault="00E155AB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75CBE">
              <w:rPr>
                <w:rFonts w:eastAsia="Times New Roman" w:cs="Times New Roman"/>
                <w:color w:val="000000"/>
                <w:lang w:eastAsia="tr-TR"/>
              </w:rPr>
              <w:t>14:00</w:t>
            </w:r>
          </w:p>
        </w:tc>
        <w:tc>
          <w:tcPr>
            <w:tcW w:w="2694" w:type="dxa"/>
          </w:tcPr>
          <w:p w:rsidR="00EF1917" w:rsidRPr="008C4393" w:rsidRDefault="00E155AB" w:rsidP="00E8684D">
            <w:r w:rsidRPr="008C4393">
              <w:t>22 Kasım 2018 Perşembe</w:t>
            </w:r>
          </w:p>
        </w:tc>
        <w:tc>
          <w:tcPr>
            <w:tcW w:w="2551" w:type="dxa"/>
          </w:tcPr>
          <w:p w:rsidR="00EF1917" w:rsidRPr="008C4393" w:rsidRDefault="00E155AB" w:rsidP="00E8684D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 xml:space="preserve">Okan </w:t>
            </w:r>
            <w:proofErr w:type="spellStart"/>
            <w:r w:rsidRPr="008C4393">
              <w:rPr>
                <w:rFonts w:eastAsia="Times New Roman" w:cs="Times New Roman"/>
                <w:lang w:eastAsia="tr-TR"/>
              </w:rPr>
              <w:t>İskefiyeli</w:t>
            </w:r>
            <w:proofErr w:type="spellEnd"/>
          </w:p>
        </w:tc>
      </w:tr>
      <w:tr w:rsidR="00EF1917" w:rsidRPr="00356ECF" w:rsidTr="00096E42">
        <w:trPr>
          <w:trHeight w:val="340"/>
        </w:trPr>
        <w:tc>
          <w:tcPr>
            <w:tcW w:w="1701" w:type="dxa"/>
          </w:tcPr>
          <w:p w:rsidR="00EF1917" w:rsidRPr="000204C5" w:rsidRDefault="00EF1917" w:rsidP="00E8684D">
            <w:pPr>
              <w:rPr>
                <w:rFonts w:cs="Times New Roman"/>
              </w:rPr>
            </w:pPr>
            <w:r w:rsidRPr="000204C5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EF1917" w:rsidRPr="00C75CBE" w:rsidRDefault="00C31F05" w:rsidP="00E8684D">
            <w:r>
              <w:t xml:space="preserve">Bilgisayar Destekli İnşaat Tasarımı </w:t>
            </w:r>
          </w:p>
        </w:tc>
        <w:tc>
          <w:tcPr>
            <w:tcW w:w="2835" w:type="dxa"/>
          </w:tcPr>
          <w:p w:rsidR="00EF1917" w:rsidRPr="00C75CBE" w:rsidRDefault="00E155AB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75CBE">
              <w:rPr>
                <w:rFonts w:eastAsia="Times New Roman" w:cs="Times New Roman"/>
                <w:color w:val="000000"/>
                <w:lang w:eastAsia="tr-TR"/>
              </w:rPr>
              <w:t>13:00</w:t>
            </w:r>
          </w:p>
        </w:tc>
        <w:tc>
          <w:tcPr>
            <w:tcW w:w="2694" w:type="dxa"/>
          </w:tcPr>
          <w:p w:rsidR="00EF1917" w:rsidRPr="008C4393" w:rsidRDefault="00E155AB" w:rsidP="00E8684D">
            <w:r w:rsidRPr="008C4393">
              <w:t>22 Kasım 2018 Perşembe</w:t>
            </w:r>
          </w:p>
        </w:tc>
        <w:tc>
          <w:tcPr>
            <w:tcW w:w="2551" w:type="dxa"/>
          </w:tcPr>
          <w:p w:rsidR="00EF1917" w:rsidRPr="008C4393" w:rsidRDefault="00E155AB" w:rsidP="00E8684D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H.MİSİR</w:t>
            </w:r>
          </w:p>
        </w:tc>
      </w:tr>
      <w:tr w:rsidR="004A3A7D" w:rsidRPr="00356ECF" w:rsidTr="00096E42">
        <w:trPr>
          <w:trHeight w:val="340"/>
        </w:trPr>
        <w:tc>
          <w:tcPr>
            <w:tcW w:w="1701" w:type="dxa"/>
          </w:tcPr>
          <w:p w:rsidR="004A3A7D" w:rsidRPr="000204C5" w:rsidRDefault="004A3A7D" w:rsidP="00E8684D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4A3A7D" w:rsidRPr="00C75CBE" w:rsidRDefault="00CF1E70" w:rsidP="00E8684D">
            <w:pPr>
              <w:rPr>
                <w:color w:val="FF0000"/>
              </w:rPr>
            </w:pPr>
            <w:r>
              <w:rPr>
                <w:color w:val="FF0000"/>
              </w:rPr>
              <w:t xml:space="preserve">İletişim ve Etik  </w:t>
            </w:r>
            <w:r w:rsidRPr="00792286">
              <w:rPr>
                <w:color w:val="FF0000"/>
              </w:rPr>
              <w:t xml:space="preserve"> </w:t>
            </w:r>
          </w:p>
        </w:tc>
        <w:tc>
          <w:tcPr>
            <w:tcW w:w="2835" w:type="dxa"/>
          </w:tcPr>
          <w:p w:rsidR="004A3A7D" w:rsidRPr="00C75CBE" w:rsidRDefault="00E155AB" w:rsidP="008C4393">
            <w:pPr>
              <w:jc w:val="center"/>
              <w:rPr>
                <w:color w:val="FF0000"/>
              </w:rPr>
            </w:pPr>
            <w:r w:rsidRPr="00C75CBE">
              <w:rPr>
                <w:color w:val="FF0000"/>
              </w:rPr>
              <w:t>11.00</w:t>
            </w:r>
          </w:p>
        </w:tc>
        <w:tc>
          <w:tcPr>
            <w:tcW w:w="2694" w:type="dxa"/>
          </w:tcPr>
          <w:p w:rsidR="004A3A7D" w:rsidRPr="008C4393" w:rsidRDefault="00E155AB" w:rsidP="00E8684D">
            <w:r w:rsidRPr="008C4393">
              <w:t>22 Kasım 2018 Perşembe</w:t>
            </w:r>
          </w:p>
        </w:tc>
        <w:tc>
          <w:tcPr>
            <w:tcW w:w="2551" w:type="dxa"/>
          </w:tcPr>
          <w:p w:rsidR="004A3A7D" w:rsidRPr="008C4393" w:rsidRDefault="00E155AB" w:rsidP="00E8684D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M.</w:t>
            </w:r>
            <w:proofErr w:type="gramStart"/>
            <w:r w:rsidRPr="008C4393">
              <w:rPr>
                <w:rFonts w:eastAsia="Times New Roman" w:cs="Times New Roman"/>
                <w:lang w:eastAsia="tr-TR"/>
              </w:rPr>
              <w:t>A.YENER</w:t>
            </w:r>
            <w:proofErr w:type="gramEnd"/>
          </w:p>
        </w:tc>
      </w:tr>
      <w:tr w:rsidR="004A3A7D" w:rsidRPr="00356ECF" w:rsidTr="00096E42">
        <w:trPr>
          <w:trHeight w:val="340"/>
        </w:trPr>
        <w:tc>
          <w:tcPr>
            <w:tcW w:w="1701" w:type="dxa"/>
          </w:tcPr>
          <w:p w:rsidR="004A3A7D" w:rsidRPr="000204C5" w:rsidRDefault="00E155AB" w:rsidP="00E8684D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4A3A7D" w:rsidRPr="00C75CBE" w:rsidRDefault="00C31F05" w:rsidP="00E8684D">
            <w:pPr>
              <w:rPr>
                <w:color w:val="000000"/>
              </w:rPr>
            </w:pPr>
            <w:r>
              <w:rPr>
                <w:color w:val="000000"/>
              </w:rPr>
              <w:t>Yapı Malzemesi</w:t>
            </w:r>
          </w:p>
        </w:tc>
        <w:tc>
          <w:tcPr>
            <w:tcW w:w="2835" w:type="dxa"/>
          </w:tcPr>
          <w:p w:rsidR="004A3A7D" w:rsidRPr="00C75CBE" w:rsidRDefault="00E155AB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75CBE">
              <w:rPr>
                <w:rFonts w:eastAsia="Times New Roman" w:cs="Times New Roman"/>
                <w:color w:val="000000"/>
                <w:lang w:eastAsia="tr-TR"/>
              </w:rPr>
              <w:t>11:00</w:t>
            </w:r>
          </w:p>
        </w:tc>
        <w:tc>
          <w:tcPr>
            <w:tcW w:w="2694" w:type="dxa"/>
          </w:tcPr>
          <w:p w:rsidR="004A3A7D" w:rsidRPr="008C4393" w:rsidRDefault="00E155AB" w:rsidP="00E8684D">
            <w:r w:rsidRPr="008C4393">
              <w:t>23 Kasım 2018 Cuma</w:t>
            </w:r>
          </w:p>
        </w:tc>
        <w:tc>
          <w:tcPr>
            <w:tcW w:w="2551" w:type="dxa"/>
          </w:tcPr>
          <w:p w:rsidR="004A3A7D" w:rsidRPr="008C4393" w:rsidRDefault="00C75CBE" w:rsidP="00E8684D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Okan İSKEFİYELİ</w:t>
            </w:r>
          </w:p>
        </w:tc>
      </w:tr>
      <w:tr w:rsidR="00E155AB" w:rsidRPr="00356ECF" w:rsidTr="00096E42">
        <w:trPr>
          <w:trHeight w:val="340"/>
        </w:trPr>
        <w:tc>
          <w:tcPr>
            <w:tcW w:w="1701" w:type="dxa"/>
          </w:tcPr>
          <w:p w:rsidR="00E155AB" w:rsidRPr="000204C5" w:rsidRDefault="00E155AB" w:rsidP="00E8684D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E155AB" w:rsidRPr="00C75CBE" w:rsidRDefault="00C31F05" w:rsidP="00E8684D">
            <w:pPr>
              <w:rPr>
                <w:color w:val="000000"/>
              </w:rPr>
            </w:pPr>
            <w:r>
              <w:rPr>
                <w:color w:val="000000"/>
              </w:rPr>
              <w:t>Yapı Metraj ve Maliyeti</w:t>
            </w:r>
          </w:p>
        </w:tc>
        <w:tc>
          <w:tcPr>
            <w:tcW w:w="2835" w:type="dxa"/>
          </w:tcPr>
          <w:p w:rsidR="00E155AB" w:rsidRPr="00C75CBE" w:rsidRDefault="00E155AB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75CBE">
              <w:rPr>
                <w:rFonts w:eastAsia="Times New Roman" w:cs="Times New Roman"/>
                <w:color w:val="000000"/>
                <w:lang w:eastAsia="tr-TR"/>
              </w:rPr>
              <w:t>10:00</w:t>
            </w:r>
          </w:p>
        </w:tc>
        <w:tc>
          <w:tcPr>
            <w:tcW w:w="2694" w:type="dxa"/>
          </w:tcPr>
          <w:p w:rsidR="00E155AB" w:rsidRPr="008C4393" w:rsidRDefault="00E155AB" w:rsidP="00E8684D">
            <w:r w:rsidRPr="008C4393">
              <w:t>23 Kasım 2018 Cuma</w:t>
            </w:r>
          </w:p>
        </w:tc>
        <w:tc>
          <w:tcPr>
            <w:tcW w:w="2551" w:type="dxa"/>
          </w:tcPr>
          <w:p w:rsidR="00E155AB" w:rsidRPr="008C4393" w:rsidRDefault="00E155AB" w:rsidP="00E8684D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M.ÖZYURT</w:t>
            </w:r>
          </w:p>
        </w:tc>
      </w:tr>
    </w:tbl>
    <w:p w:rsidR="003F3D1A" w:rsidRPr="00356ECF" w:rsidRDefault="003F3D1A" w:rsidP="003F3D1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7E4265" w:rsidRDefault="007E4265">
      <w:pPr>
        <w:rPr>
          <w:rFonts w:ascii="Calibri" w:eastAsia="Times New Roman" w:hAnsi="Calibri" w:cs="Times New Roman"/>
          <w:b/>
          <w:color w:val="000000"/>
          <w:lang w:eastAsia="tr-TR"/>
        </w:rPr>
      </w:pPr>
      <w:r>
        <w:rPr>
          <w:rFonts w:ascii="Calibri" w:eastAsia="Times New Roman" w:hAnsi="Calibri" w:cs="Times New Roman"/>
          <w:b/>
          <w:color w:val="000000"/>
          <w:lang w:eastAsia="tr-TR"/>
        </w:rPr>
        <w:br w:type="page"/>
      </w:r>
    </w:p>
    <w:p w:rsidR="003F3D1A" w:rsidRPr="00356ECF" w:rsidRDefault="003F3D1A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20770A" w:rsidRPr="00356ECF" w:rsidRDefault="0020770A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784317" w:rsidRDefault="00DF40E9" w:rsidP="00356ECF">
      <w:pPr>
        <w:spacing w:after="0" w:line="24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SAKARYA UYGULAMALI BİLİMLER ÜNİVERSİTESİ</w:t>
      </w:r>
      <w:r w:rsidRPr="00356ECF">
        <w:rPr>
          <w:rFonts w:ascii="Calibri" w:hAnsi="Calibri" w:cs="Times New Roman"/>
          <w:b/>
        </w:rPr>
        <w:t xml:space="preserve"> HENDEK MESLEK YÜKSEKOKULU</w:t>
      </w:r>
    </w:p>
    <w:p w:rsidR="00DF40E9" w:rsidRDefault="00DF40E9" w:rsidP="00356ECF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356ECF">
        <w:rPr>
          <w:rFonts w:ascii="Calibri" w:hAnsi="Calibri" w:cs="Times New Roman"/>
          <w:b/>
        </w:rPr>
        <w:t xml:space="preserve"> </w:t>
      </w:r>
    </w:p>
    <w:p w:rsidR="0020770A" w:rsidRPr="00356ECF" w:rsidRDefault="00440BEB" w:rsidP="00356EC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  <w:r>
        <w:rPr>
          <w:rFonts w:ascii="Calibri" w:hAnsi="Calibri" w:cs="Times New Roman"/>
          <w:b/>
        </w:rPr>
        <w:t>2018 – 2019 ÖĞRETİM YILI GÜZ</w:t>
      </w:r>
      <w:r w:rsidR="005509EA">
        <w:rPr>
          <w:rFonts w:ascii="Calibri" w:hAnsi="Calibri" w:cs="Times New Roman"/>
          <w:b/>
        </w:rPr>
        <w:t xml:space="preserve"> YARIYILI İŞLETME YÖNETİMİ</w:t>
      </w:r>
      <w:r w:rsidR="0020770A" w:rsidRPr="00356ECF">
        <w:rPr>
          <w:rFonts w:ascii="Calibri" w:hAnsi="Calibri" w:cs="Times New Roman"/>
          <w:b/>
        </w:rPr>
        <w:t xml:space="preserve"> PROGRAMI VİZE PROGRAMI</w:t>
      </w:r>
    </w:p>
    <w:p w:rsidR="0020770A" w:rsidRPr="00356ECF" w:rsidRDefault="0020770A" w:rsidP="0020770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20770A" w:rsidRPr="00356ECF" w:rsidRDefault="0020770A" w:rsidP="0020770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tbl>
      <w:tblPr>
        <w:tblStyle w:val="TabloKlavuzu"/>
        <w:tblW w:w="13954" w:type="dxa"/>
        <w:tblInd w:w="-1255" w:type="dxa"/>
        <w:tblLayout w:type="fixed"/>
        <w:tblLook w:val="04A0" w:firstRow="1" w:lastRow="0" w:firstColumn="1" w:lastColumn="0" w:noHBand="0" w:noVBand="1"/>
      </w:tblPr>
      <w:tblGrid>
        <w:gridCol w:w="1809"/>
        <w:gridCol w:w="3923"/>
        <w:gridCol w:w="2977"/>
        <w:gridCol w:w="2551"/>
        <w:gridCol w:w="2694"/>
      </w:tblGrid>
      <w:tr w:rsidR="00A52748" w:rsidRPr="00356ECF" w:rsidTr="00AC18ED">
        <w:trPr>
          <w:trHeight w:val="20"/>
        </w:trPr>
        <w:tc>
          <w:tcPr>
            <w:tcW w:w="1809" w:type="dxa"/>
          </w:tcPr>
          <w:p w:rsidR="00A52748" w:rsidRPr="000204C5" w:rsidRDefault="00A52748" w:rsidP="007F7836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br w:type="page"/>
              <w:t>Programı</w:t>
            </w:r>
          </w:p>
        </w:tc>
        <w:tc>
          <w:tcPr>
            <w:tcW w:w="3923" w:type="dxa"/>
          </w:tcPr>
          <w:p w:rsidR="00A52748" w:rsidRPr="00356ECF" w:rsidRDefault="00A52748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2977" w:type="dxa"/>
          </w:tcPr>
          <w:p w:rsidR="00A52748" w:rsidRPr="00356ECF" w:rsidRDefault="00A52748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2551" w:type="dxa"/>
          </w:tcPr>
          <w:p w:rsidR="00A52748" w:rsidRPr="00356ECF" w:rsidRDefault="00A52748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2694" w:type="dxa"/>
          </w:tcPr>
          <w:p w:rsidR="00A52748" w:rsidRPr="00356ECF" w:rsidRDefault="00A52748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A52748" w:rsidRPr="007A6EF1" w:rsidTr="00C63749">
        <w:trPr>
          <w:trHeight w:val="340"/>
        </w:trPr>
        <w:tc>
          <w:tcPr>
            <w:tcW w:w="1809" w:type="dxa"/>
          </w:tcPr>
          <w:p w:rsidR="00A52748" w:rsidRPr="000204C5" w:rsidRDefault="00A52748" w:rsidP="00D42BDC">
            <w:r w:rsidRPr="000204C5">
              <w:t>İşletme Yönetimi</w:t>
            </w:r>
          </w:p>
        </w:tc>
        <w:tc>
          <w:tcPr>
            <w:tcW w:w="3923" w:type="dxa"/>
          </w:tcPr>
          <w:p w:rsidR="00A52748" w:rsidRPr="007A6EF1" w:rsidRDefault="00440BEB" w:rsidP="00D42BDC">
            <w:pPr>
              <w:rPr>
                <w:color w:val="FF0000"/>
              </w:rPr>
            </w:pPr>
            <w:r w:rsidRPr="007A6EF1">
              <w:rPr>
                <w:color w:val="FF0000"/>
              </w:rPr>
              <w:t xml:space="preserve">İngilizce </w:t>
            </w:r>
          </w:p>
        </w:tc>
        <w:tc>
          <w:tcPr>
            <w:tcW w:w="2977" w:type="dxa"/>
          </w:tcPr>
          <w:p w:rsidR="00A52748" w:rsidRPr="008E233F" w:rsidRDefault="00440BEB" w:rsidP="00D42BDC">
            <w:pPr>
              <w:rPr>
                <w:b/>
                <w:color w:val="000000"/>
              </w:rPr>
            </w:pPr>
            <w:proofErr w:type="spellStart"/>
            <w:r w:rsidRPr="008E233F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8E233F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1" w:type="dxa"/>
          </w:tcPr>
          <w:p w:rsidR="00A52748" w:rsidRPr="007A6EF1" w:rsidRDefault="00440BEB" w:rsidP="00D42BDC">
            <w:pPr>
              <w:rPr>
                <w:color w:val="000000"/>
              </w:rPr>
            </w:pPr>
            <w:r w:rsidRPr="007A6EF1">
              <w:rPr>
                <w:color w:val="000000"/>
              </w:rPr>
              <w:t>12 Kasım 2018 Pazartesi</w:t>
            </w:r>
          </w:p>
        </w:tc>
        <w:tc>
          <w:tcPr>
            <w:tcW w:w="2694" w:type="dxa"/>
          </w:tcPr>
          <w:p w:rsidR="00A52748" w:rsidRPr="007A6EF1" w:rsidRDefault="00A52748" w:rsidP="00D42BDC">
            <w:pPr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52748" w:rsidRPr="007A6EF1" w:rsidTr="00C63749">
        <w:trPr>
          <w:trHeight w:val="340"/>
        </w:trPr>
        <w:tc>
          <w:tcPr>
            <w:tcW w:w="1809" w:type="dxa"/>
          </w:tcPr>
          <w:p w:rsidR="00A52748" w:rsidRPr="000204C5" w:rsidRDefault="00A52748" w:rsidP="00D42BDC">
            <w:r w:rsidRPr="000204C5">
              <w:t>İşletme Yönetimi</w:t>
            </w:r>
          </w:p>
        </w:tc>
        <w:tc>
          <w:tcPr>
            <w:tcW w:w="3923" w:type="dxa"/>
          </w:tcPr>
          <w:p w:rsidR="00A52748" w:rsidRPr="007A6EF1" w:rsidRDefault="00440BEB" w:rsidP="00D42BDC">
            <w:pPr>
              <w:rPr>
                <w:color w:val="FF0000"/>
              </w:rPr>
            </w:pPr>
            <w:r w:rsidRPr="007A6EF1">
              <w:rPr>
                <w:color w:val="FF0000"/>
              </w:rPr>
              <w:t xml:space="preserve">A.İ.İ.T. </w:t>
            </w:r>
          </w:p>
        </w:tc>
        <w:tc>
          <w:tcPr>
            <w:tcW w:w="2977" w:type="dxa"/>
          </w:tcPr>
          <w:p w:rsidR="00A52748" w:rsidRPr="008E233F" w:rsidRDefault="00440BEB" w:rsidP="00D42BDC">
            <w:pPr>
              <w:rPr>
                <w:b/>
                <w:color w:val="000000"/>
              </w:rPr>
            </w:pPr>
            <w:proofErr w:type="spellStart"/>
            <w:r w:rsidRPr="008E233F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8E233F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1" w:type="dxa"/>
          </w:tcPr>
          <w:p w:rsidR="00A52748" w:rsidRPr="007A6EF1" w:rsidRDefault="00440BEB" w:rsidP="00D42BDC">
            <w:pPr>
              <w:rPr>
                <w:color w:val="000000"/>
              </w:rPr>
            </w:pPr>
            <w:r w:rsidRPr="007A6EF1">
              <w:rPr>
                <w:color w:val="000000"/>
              </w:rPr>
              <w:t>13 Kasım 2018 Salı</w:t>
            </w:r>
          </w:p>
        </w:tc>
        <w:tc>
          <w:tcPr>
            <w:tcW w:w="2694" w:type="dxa"/>
          </w:tcPr>
          <w:p w:rsidR="00A52748" w:rsidRPr="007A6EF1" w:rsidRDefault="00A52748" w:rsidP="00D42BDC">
            <w:pPr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52748" w:rsidRPr="007A6EF1" w:rsidTr="00C63749">
        <w:trPr>
          <w:trHeight w:val="340"/>
        </w:trPr>
        <w:tc>
          <w:tcPr>
            <w:tcW w:w="1809" w:type="dxa"/>
          </w:tcPr>
          <w:p w:rsidR="00A52748" w:rsidRPr="000204C5" w:rsidRDefault="00A52748" w:rsidP="005573FC">
            <w:r w:rsidRPr="000204C5">
              <w:t>İşletme Yönetimi</w:t>
            </w:r>
          </w:p>
        </w:tc>
        <w:tc>
          <w:tcPr>
            <w:tcW w:w="3923" w:type="dxa"/>
          </w:tcPr>
          <w:p w:rsidR="00A52748" w:rsidRPr="007A6EF1" w:rsidRDefault="00710C18" w:rsidP="005573FC">
            <w:pPr>
              <w:rPr>
                <w:color w:val="FF0000"/>
              </w:rPr>
            </w:pPr>
            <w:r>
              <w:rPr>
                <w:color w:val="FF0000"/>
              </w:rPr>
              <w:t>Türk Dili</w:t>
            </w:r>
            <w:r w:rsidR="00440BEB" w:rsidRPr="007A6EF1">
              <w:rPr>
                <w:color w:val="FF0000"/>
              </w:rPr>
              <w:t xml:space="preserve"> </w:t>
            </w:r>
          </w:p>
        </w:tc>
        <w:tc>
          <w:tcPr>
            <w:tcW w:w="2977" w:type="dxa"/>
          </w:tcPr>
          <w:p w:rsidR="00A52748" w:rsidRPr="008E233F" w:rsidRDefault="00440BEB" w:rsidP="005573FC">
            <w:pPr>
              <w:rPr>
                <w:rFonts w:eastAsia="Times New Roman" w:cs="Times New Roman"/>
                <w:b/>
                <w:color w:val="000000"/>
                <w:lang w:eastAsia="tr-TR"/>
              </w:rPr>
            </w:pPr>
            <w:proofErr w:type="spellStart"/>
            <w:r w:rsidRPr="008E233F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8E233F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1" w:type="dxa"/>
          </w:tcPr>
          <w:p w:rsidR="00A52748" w:rsidRPr="007A6EF1" w:rsidRDefault="005F5E99" w:rsidP="005F5E99">
            <w:pPr>
              <w:rPr>
                <w:color w:val="000000"/>
              </w:rPr>
            </w:pPr>
            <w:r w:rsidRPr="007A6EF1">
              <w:rPr>
                <w:color w:val="000000"/>
              </w:rPr>
              <w:t>14 Kasım 2018 Çarşamba</w:t>
            </w:r>
          </w:p>
        </w:tc>
        <w:tc>
          <w:tcPr>
            <w:tcW w:w="2694" w:type="dxa"/>
          </w:tcPr>
          <w:p w:rsidR="00A52748" w:rsidRPr="007A6EF1" w:rsidRDefault="00A52748" w:rsidP="005573FC">
            <w:pPr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52748" w:rsidRPr="007A6EF1" w:rsidTr="00C63749">
        <w:trPr>
          <w:trHeight w:val="340"/>
        </w:trPr>
        <w:tc>
          <w:tcPr>
            <w:tcW w:w="1809" w:type="dxa"/>
          </w:tcPr>
          <w:p w:rsidR="00A52748" w:rsidRPr="000204C5" w:rsidRDefault="00A52748" w:rsidP="005573FC">
            <w:r w:rsidRPr="000204C5">
              <w:t>İşletme Yönetimi</w:t>
            </w:r>
          </w:p>
        </w:tc>
        <w:tc>
          <w:tcPr>
            <w:tcW w:w="3923" w:type="dxa"/>
          </w:tcPr>
          <w:p w:rsidR="00A52748" w:rsidRPr="007A6EF1" w:rsidRDefault="00CF1E70" w:rsidP="005573FC">
            <w:pPr>
              <w:rPr>
                <w:color w:val="FF0000"/>
              </w:rPr>
            </w:pPr>
            <w:r>
              <w:rPr>
                <w:color w:val="FF0000"/>
              </w:rPr>
              <w:t>Temel Bilgi Teknolojisi Kullanımı</w:t>
            </w:r>
          </w:p>
        </w:tc>
        <w:tc>
          <w:tcPr>
            <w:tcW w:w="2977" w:type="dxa"/>
          </w:tcPr>
          <w:p w:rsidR="00A52748" w:rsidRPr="008E233F" w:rsidRDefault="005F5E99" w:rsidP="005573FC">
            <w:pPr>
              <w:rPr>
                <w:rFonts w:eastAsia="Times New Roman" w:cs="Times New Roman"/>
                <w:b/>
                <w:color w:val="FF0000"/>
                <w:lang w:eastAsia="tr-TR"/>
              </w:rPr>
            </w:pPr>
            <w:proofErr w:type="spellStart"/>
            <w:r w:rsidRPr="008E233F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8E233F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1" w:type="dxa"/>
          </w:tcPr>
          <w:p w:rsidR="00A52748" w:rsidRPr="007A6EF1" w:rsidRDefault="005F5E99" w:rsidP="005573FC">
            <w:pPr>
              <w:rPr>
                <w:color w:val="000000"/>
              </w:rPr>
            </w:pPr>
            <w:r w:rsidRPr="007A6EF1">
              <w:rPr>
                <w:color w:val="000000"/>
              </w:rPr>
              <w:t>15 Kasım 2018 Perşembe</w:t>
            </w:r>
          </w:p>
        </w:tc>
        <w:tc>
          <w:tcPr>
            <w:tcW w:w="2694" w:type="dxa"/>
          </w:tcPr>
          <w:p w:rsidR="00A52748" w:rsidRPr="007A6EF1" w:rsidRDefault="00A52748" w:rsidP="005573FC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A52748" w:rsidRPr="007A6EF1" w:rsidTr="00C63749">
        <w:trPr>
          <w:trHeight w:val="340"/>
        </w:trPr>
        <w:tc>
          <w:tcPr>
            <w:tcW w:w="1809" w:type="dxa"/>
          </w:tcPr>
          <w:p w:rsidR="00A52748" w:rsidRPr="000204C5" w:rsidRDefault="00A52748" w:rsidP="005573FC">
            <w:r w:rsidRPr="000204C5">
              <w:t>İşletme Yönetimi</w:t>
            </w:r>
          </w:p>
        </w:tc>
        <w:tc>
          <w:tcPr>
            <w:tcW w:w="3923" w:type="dxa"/>
          </w:tcPr>
          <w:p w:rsidR="00A52748" w:rsidRPr="007A6EF1" w:rsidRDefault="005F5E99" w:rsidP="005573F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7A6EF1">
              <w:rPr>
                <w:rFonts w:eastAsia="Times New Roman" w:cs="Times New Roman"/>
                <w:color w:val="000000" w:themeColor="text1"/>
                <w:lang w:eastAsia="tr-TR"/>
              </w:rPr>
              <w:t xml:space="preserve">Finansal Yönetim </w:t>
            </w:r>
          </w:p>
        </w:tc>
        <w:tc>
          <w:tcPr>
            <w:tcW w:w="2977" w:type="dxa"/>
          </w:tcPr>
          <w:p w:rsidR="00A52748" w:rsidRPr="007A6EF1" w:rsidRDefault="005F5E99" w:rsidP="008C4393">
            <w:pPr>
              <w:jc w:val="center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7A6EF1"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2551" w:type="dxa"/>
          </w:tcPr>
          <w:p w:rsidR="00A52748" w:rsidRPr="008C4393" w:rsidRDefault="005F5E99" w:rsidP="005573FC">
            <w:r w:rsidRPr="008C4393">
              <w:t>19 Kasım 2018 Pazartesi</w:t>
            </w:r>
          </w:p>
        </w:tc>
        <w:tc>
          <w:tcPr>
            <w:tcW w:w="2694" w:type="dxa"/>
          </w:tcPr>
          <w:p w:rsidR="00A52748" w:rsidRPr="008C4393" w:rsidRDefault="005F5E99" w:rsidP="005573FC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T.YOLCU</w:t>
            </w:r>
          </w:p>
        </w:tc>
      </w:tr>
      <w:tr w:rsidR="00A52748" w:rsidRPr="007A6EF1" w:rsidTr="00C63749">
        <w:trPr>
          <w:trHeight w:val="340"/>
        </w:trPr>
        <w:tc>
          <w:tcPr>
            <w:tcW w:w="1809" w:type="dxa"/>
          </w:tcPr>
          <w:p w:rsidR="00A52748" w:rsidRPr="000204C5" w:rsidRDefault="00A52748" w:rsidP="00A67973">
            <w:r w:rsidRPr="000204C5">
              <w:t>İşletme Yönetimi</w:t>
            </w:r>
          </w:p>
        </w:tc>
        <w:tc>
          <w:tcPr>
            <w:tcW w:w="3923" w:type="dxa"/>
          </w:tcPr>
          <w:p w:rsidR="00A52748" w:rsidRPr="007A6EF1" w:rsidRDefault="005F5E99" w:rsidP="00A67973">
            <w:r w:rsidRPr="007A6EF1">
              <w:t>Dış Ticaret İşlemleri</w:t>
            </w:r>
          </w:p>
        </w:tc>
        <w:tc>
          <w:tcPr>
            <w:tcW w:w="2977" w:type="dxa"/>
          </w:tcPr>
          <w:p w:rsidR="00A52748" w:rsidRPr="007A6EF1" w:rsidRDefault="005F5E99" w:rsidP="008C4393">
            <w:pPr>
              <w:jc w:val="center"/>
              <w:rPr>
                <w:color w:val="000000"/>
              </w:rPr>
            </w:pPr>
            <w:r w:rsidRPr="007A6EF1">
              <w:rPr>
                <w:color w:val="000000"/>
              </w:rPr>
              <w:t>13:00</w:t>
            </w:r>
          </w:p>
        </w:tc>
        <w:tc>
          <w:tcPr>
            <w:tcW w:w="2551" w:type="dxa"/>
          </w:tcPr>
          <w:p w:rsidR="00A52748" w:rsidRPr="008C4393" w:rsidRDefault="005F5E99" w:rsidP="00A67973">
            <w:r w:rsidRPr="008C4393">
              <w:t>19 Kasım 2018 Pazartesi</w:t>
            </w:r>
          </w:p>
        </w:tc>
        <w:tc>
          <w:tcPr>
            <w:tcW w:w="2694" w:type="dxa"/>
          </w:tcPr>
          <w:p w:rsidR="00A52748" w:rsidRPr="008C4393" w:rsidRDefault="005F5E99" w:rsidP="00A67973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S.A. AYAS</w:t>
            </w:r>
          </w:p>
        </w:tc>
      </w:tr>
      <w:tr w:rsidR="00A52748" w:rsidRPr="007A6EF1" w:rsidTr="00C63749">
        <w:trPr>
          <w:trHeight w:val="340"/>
        </w:trPr>
        <w:tc>
          <w:tcPr>
            <w:tcW w:w="1809" w:type="dxa"/>
          </w:tcPr>
          <w:p w:rsidR="00A52748" w:rsidRPr="000204C5" w:rsidRDefault="00A52748" w:rsidP="00A67973">
            <w:r w:rsidRPr="000204C5">
              <w:t>İşletme Yönetimi</w:t>
            </w:r>
          </w:p>
        </w:tc>
        <w:tc>
          <w:tcPr>
            <w:tcW w:w="3923" w:type="dxa"/>
          </w:tcPr>
          <w:p w:rsidR="00A52748" w:rsidRPr="007A6EF1" w:rsidRDefault="005F5E99" w:rsidP="00A67973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7A6EF1">
              <w:rPr>
                <w:rFonts w:eastAsia="Times New Roman" w:cs="Times New Roman"/>
                <w:color w:val="000000" w:themeColor="text1"/>
                <w:lang w:eastAsia="tr-TR"/>
              </w:rPr>
              <w:t>Temel Hukuk</w:t>
            </w:r>
          </w:p>
        </w:tc>
        <w:tc>
          <w:tcPr>
            <w:tcW w:w="2977" w:type="dxa"/>
          </w:tcPr>
          <w:p w:rsidR="00A52748" w:rsidRPr="007A6EF1" w:rsidRDefault="005F5E99" w:rsidP="008C4393">
            <w:pPr>
              <w:jc w:val="center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7A6EF1">
              <w:rPr>
                <w:rFonts w:eastAsia="Times New Roman" w:cs="Times New Roman"/>
                <w:color w:val="000000" w:themeColor="text1"/>
                <w:lang w:eastAsia="tr-TR"/>
              </w:rPr>
              <w:t>15:00</w:t>
            </w:r>
          </w:p>
        </w:tc>
        <w:tc>
          <w:tcPr>
            <w:tcW w:w="2551" w:type="dxa"/>
          </w:tcPr>
          <w:p w:rsidR="00A52748" w:rsidRPr="008C4393" w:rsidRDefault="005F5E99" w:rsidP="00A67973">
            <w:r w:rsidRPr="008C4393">
              <w:t>19 Kasım 2018 Pazartesi</w:t>
            </w:r>
          </w:p>
        </w:tc>
        <w:tc>
          <w:tcPr>
            <w:tcW w:w="2694" w:type="dxa"/>
          </w:tcPr>
          <w:p w:rsidR="00A52748" w:rsidRPr="008C4393" w:rsidRDefault="005F5E99" w:rsidP="00A67973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Dr. Öğr. Üyesi N.KURT</w:t>
            </w:r>
          </w:p>
        </w:tc>
      </w:tr>
      <w:tr w:rsidR="00A52748" w:rsidRPr="007A6EF1" w:rsidTr="00C63749">
        <w:trPr>
          <w:trHeight w:val="340"/>
        </w:trPr>
        <w:tc>
          <w:tcPr>
            <w:tcW w:w="1809" w:type="dxa"/>
          </w:tcPr>
          <w:p w:rsidR="00A52748" w:rsidRPr="000204C5" w:rsidRDefault="00A52748" w:rsidP="00A67973">
            <w:r w:rsidRPr="000204C5">
              <w:t>İşletme Yönetimi</w:t>
            </w:r>
          </w:p>
        </w:tc>
        <w:tc>
          <w:tcPr>
            <w:tcW w:w="3923" w:type="dxa"/>
          </w:tcPr>
          <w:p w:rsidR="00A52748" w:rsidRPr="007A6EF1" w:rsidRDefault="00445FEE" w:rsidP="00A67973">
            <w:pPr>
              <w:rPr>
                <w:color w:val="FF0000"/>
              </w:rPr>
            </w:pPr>
            <w:r w:rsidRPr="007A6EF1">
              <w:rPr>
                <w:color w:val="000000" w:themeColor="text1"/>
              </w:rPr>
              <w:t>Genel Ekonomi</w:t>
            </w:r>
          </w:p>
        </w:tc>
        <w:tc>
          <w:tcPr>
            <w:tcW w:w="2977" w:type="dxa"/>
          </w:tcPr>
          <w:p w:rsidR="00A52748" w:rsidRPr="007A6EF1" w:rsidRDefault="00445FEE" w:rsidP="008C439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7A6EF1">
              <w:rPr>
                <w:rFonts w:eastAsia="Times New Roman" w:cs="Times New Roman"/>
                <w:color w:val="FF0000"/>
                <w:lang w:eastAsia="tr-TR"/>
              </w:rPr>
              <w:t>13:00</w:t>
            </w:r>
          </w:p>
        </w:tc>
        <w:tc>
          <w:tcPr>
            <w:tcW w:w="2551" w:type="dxa"/>
          </w:tcPr>
          <w:p w:rsidR="00A52748" w:rsidRPr="008C4393" w:rsidRDefault="00445FEE" w:rsidP="00A67973">
            <w:r w:rsidRPr="008C4393">
              <w:t>20 Kasım 2018 Salı</w:t>
            </w:r>
          </w:p>
        </w:tc>
        <w:tc>
          <w:tcPr>
            <w:tcW w:w="2694" w:type="dxa"/>
          </w:tcPr>
          <w:p w:rsidR="00A52748" w:rsidRPr="008C4393" w:rsidRDefault="00445FEE" w:rsidP="00A67973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A. G. GÜVEN</w:t>
            </w:r>
          </w:p>
        </w:tc>
      </w:tr>
      <w:tr w:rsidR="00A52748" w:rsidRPr="007A6EF1" w:rsidTr="00C63749">
        <w:trPr>
          <w:trHeight w:val="340"/>
        </w:trPr>
        <w:tc>
          <w:tcPr>
            <w:tcW w:w="1809" w:type="dxa"/>
          </w:tcPr>
          <w:p w:rsidR="00A52748" w:rsidRPr="000204C5" w:rsidRDefault="00A52748" w:rsidP="00A67973">
            <w:r w:rsidRPr="000204C5">
              <w:t>İşletme Yönetimi</w:t>
            </w:r>
          </w:p>
        </w:tc>
        <w:tc>
          <w:tcPr>
            <w:tcW w:w="3923" w:type="dxa"/>
          </w:tcPr>
          <w:p w:rsidR="00A52748" w:rsidRPr="007A6EF1" w:rsidRDefault="00445FEE" w:rsidP="00A67973">
            <w:r w:rsidRPr="007A6EF1">
              <w:t>Ticaret Matematiği</w:t>
            </w:r>
          </w:p>
        </w:tc>
        <w:tc>
          <w:tcPr>
            <w:tcW w:w="2977" w:type="dxa"/>
          </w:tcPr>
          <w:p w:rsidR="00A52748" w:rsidRPr="007A6EF1" w:rsidRDefault="00445FEE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14:00</w:t>
            </w:r>
          </w:p>
        </w:tc>
        <w:tc>
          <w:tcPr>
            <w:tcW w:w="2551" w:type="dxa"/>
          </w:tcPr>
          <w:p w:rsidR="00A52748" w:rsidRPr="008C4393" w:rsidRDefault="00445FEE" w:rsidP="00A67973">
            <w:r w:rsidRPr="008C4393">
              <w:t>20 Kasım 2018 Salı</w:t>
            </w:r>
          </w:p>
        </w:tc>
        <w:tc>
          <w:tcPr>
            <w:tcW w:w="2694" w:type="dxa"/>
          </w:tcPr>
          <w:p w:rsidR="00A52748" w:rsidRPr="008C4393" w:rsidRDefault="00445FEE" w:rsidP="00A67973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N. GAZANFER</w:t>
            </w:r>
          </w:p>
        </w:tc>
      </w:tr>
      <w:tr w:rsidR="00A52748" w:rsidRPr="007A6EF1" w:rsidTr="00C63749">
        <w:trPr>
          <w:trHeight w:val="340"/>
        </w:trPr>
        <w:tc>
          <w:tcPr>
            <w:tcW w:w="1809" w:type="dxa"/>
          </w:tcPr>
          <w:p w:rsidR="00A52748" w:rsidRPr="000204C5" w:rsidRDefault="00A52748" w:rsidP="00A67973">
            <w:r w:rsidRPr="000204C5">
              <w:t>İşletme Yönetimi</w:t>
            </w:r>
          </w:p>
        </w:tc>
        <w:tc>
          <w:tcPr>
            <w:tcW w:w="3923" w:type="dxa"/>
          </w:tcPr>
          <w:p w:rsidR="00A52748" w:rsidRPr="007A6EF1" w:rsidRDefault="00445FEE" w:rsidP="00A67973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7A6EF1">
              <w:rPr>
                <w:rFonts w:eastAsia="Times New Roman" w:cs="Times New Roman"/>
                <w:color w:val="FF0000"/>
                <w:lang w:eastAsia="tr-TR"/>
              </w:rPr>
              <w:t>İş ve sosyal Güvenlik Hukuku</w:t>
            </w:r>
          </w:p>
        </w:tc>
        <w:tc>
          <w:tcPr>
            <w:tcW w:w="2977" w:type="dxa"/>
          </w:tcPr>
          <w:p w:rsidR="00A52748" w:rsidRPr="007A6EF1" w:rsidRDefault="00445FEE" w:rsidP="008C439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7A6EF1">
              <w:rPr>
                <w:rFonts w:eastAsia="Times New Roman" w:cs="Times New Roman"/>
                <w:color w:val="FF0000"/>
                <w:lang w:eastAsia="tr-TR"/>
              </w:rPr>
              <w:t>15:00</w:t>
            </w:r>
          </w:p>
        </w:tc>
        <w:tc>
          <w:tcPr>
            <w:tcW w:w="2551" w:type="dxa"/>
          </w:tcPr>
          <w:p w:rsidR="00A52748" w:rsidRPr="008C4393" w:rsidRDefault="00445FEE" w:rsidP="00A67973">
            <w:r w:rsidRPr="008C4393">
              <w:t>20 Kasım 2018 Salı</w:t>
            </w:r>
          </w:p>
        </w:tc>
        <w:tc>
          <w:tcPr>
            <w:tcW w:w="2694" w:type="dxa"/>
          </w:tcPr>
          <w:p w:rsidR="00A52748" w:rsidRPr="008C4393" w:rsidRDefault="00AC18ED" w:rsidP="00A67973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M.</w:t>
            </w:r>
            <w:proofErr w:type="gramStart"/>
            <w:r w:rsidRPr="008C4393">
              <w:rPr>
                <w:rFonts w:eastAsia="Times New Roman" w:cs="Times New Roman"/>
                <w:lang w:eastAsia="tr-TR"/>
              </w:rPr>
              <w:t>A.YENER</w:t>
            </w:r>
            <w:proofErr w:type="gramEnd"/>
          </w:p>
        </w:tc>
      </w:tr>
      <w:tr w:rsidR="00A52748" w:rsidRPr="007A6EF1" w:rsidTr="00C63749">
        <w:trPr>
          <w:trHeight w:val="340"/>
        </w:trPr>
        <w:tc>
          <w:tcPr>
            <w:tcW w:w="1809" w:type="dxa"/>
          </w:tcPr>
          <w:p w:rsidR="00A52748" w:rsidRPr="000204C5" w:rsidRDefault="00A52748" w:rsidP="00A67973">
            <w:r w:rsidRPr="000204C5">
              <w:t>İşletme Yönetimi</w:t>
            </w:r>
          </w:p>
        </w:tc>
        <w:tc>
          <w:tcPr>
            <w:tcW w:w="3923" w:type="dxa"/>
          </w:tcPr>
          <w:p w:rsidR="00A52748" w:rsidRPr="007A6EF1" w:rsidRDefault="00AC18ED" w:rsidP="00A67973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Genel İşletme</w:t>
            </w:r>
          </w:p>
        </w:tc>
        <w:tc>
          <w:tcPr>
            <w:tcW w:w="2977" w:type="dxa"/>
          </w:tcPr>
          <w:p w:rsidR="00A52748" w:rsidRPr="007A6EF1" w:rsidRDefault="00AC18ED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13:00</w:t>
            </w:r>
          </w:p>
        </w:tc>
        <w:tc>
          <w:tcPr>
            <w:tcW w:w="2551" w:type="dxa"/>
          </w:tcPr>
          <w:p w:rsidR="00A52748" w:rsidRPr="008C4393" w:rsidRDefault="00AC18ED" w:rsidP="00A67973">
            <w:r w:rsidRPr="008C4393">
              <w:t>21 Kasım 2018 Çarşamba</w:t>
            </w:r>
          </w:p>
        </w:tc>
        <w:tc>
          <w:tcPr>
            <w:tcW w:w="2694" w:type="dxa"/>
          </w:tcPr>
          <w:p w:rsidR="00A52748" w:rsidRPr="008C4393" w:rsidRDefault="00AC18ED" w:rsidP="00A67973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M.</w:t>
            </w:r>
            <w:r w:rsidR="00243315" w:rsidRPr="008C4393">
              <w:rPr>
                <w:rFonts w:eastAsia="Times New Roman" w:cs="Times New Roman"/>
                <w:lang w:eastAsia="tr-TR"/>
              </w:rPr>
              <w:t xml:space="preserve"> </w:t>
            </w:r>
            <w:r w:rsidRPr="008C4393">
              <w:rPr>
                <w:rFonts w:eastAsia="Times New Roman" w:cs="Times New Roman"/>
                <w:lang w:eastAsia="tr-TR"/>
              </w:rPr>
              <w:t>A.YENER</w:t>
            </w:r>
          </w:p>
        </w:tc>
      </w:tr>
      <w:tr w:rsidR="00A52748" w:rsidRPr="007A6EF1" w:rsidTr="00C63749">
        <w:trPr>
          <w:trHeight w:val="340"/>
        </w:trPr>
        <w:tc>
          <w:tcPr>
            <w:tcW w:w="1809" w:type="dxa"/>
          </w:tcPr>
          <w:p w:rsidR="00A52748" w:rsidRPr="000204C5" w:rsidRDefault="00A52748" w:rsidP="00A67973">
            <w:r w:rsidRPr="000204C5">
              <w:t>İşletme Yönetimi</w:t>
            </w:r>
          </w:p>
        </w:tc>
        <w:tc>
          <w:tcPr>
            <w:tcW w:w="3923" w:type="dxa"/>
          </w:tcPr>
          <w:p w:rsidR="00A52748" w:rsidRPr="007A6EF1" w:rsidRDefault="00AC18ED" w:rsidP="00A67973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7A6EF1">
              <w:rPr>
                <w:rFonts w:eastAsia="Times New Roman" w:cs="Times New Roman"/>
                <w:color w:val="000000" w:themeColor="text1"/>
                <w:lang w:eastAsia="tr-TR"/>
              </w:rPr>
              <w:t>Araştırma Yöntemleri</w:t>
            </w:r>
          </w:p>
        </w:tc>
        <w:tc>
          <w:tcPr>
            <w:tcW w:w="2977" w:type="dxa"/>
          </w:tcPr>
          <w:p w:rsidR="00A52748" w:rsidRPr="007A6EF1" w:rsidRDefault="00AC18ED" w:rsidP="008C439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7A6EF1">
              <w:rPr>
                <w:rFonts w:eastAsia="Times New Roman" w:cs="Times New Roman"/>
                <w:color w:val="FF0000"/>
                <w:lang w:eastAsia="tr-TR"/>
              </w:rPr>
              <w:t>15:00</w:t>
            </w:r>
          </w:p>
        </w:tc>
        <w:tc>
          <w:tcPr>
            <w:tcW w:w="2551" w:type="dxa"/>
          </w:tcPr>
          <w:p w:rsidR="00A52748" w:rsidRPr="008C4393" w:rsidRDefault="00AC18ED" w:rsidP="00A67973">
            <w:r w:rsidRPr="008C4393">
              <w:t>21 Kasım 2018 Çarşamba</w:t>
            </w:r>
          </w:p>
        </w:tc>
        <w:tc>
          <w:tcPr>
            <w:tcW w:w="2694" w:type="dxa"/>
          </w:tcPr>
          <w:p w:rsidR="00A52748" w:rsidRPr="008C4393" w:rsidRDefault="00AC18ED" w:rsidP="00A67973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Dr. Öğr. Üyesi N.KURT</w:t>
            </w:r>
          </w:p>
        </w:tc>
      </w:tr>
      <w:tr w:rsidR="00A52748" w:rsidRPr="007A6EF1" w:rsidTr="00C63749">
        <w:trPr>
          <w:trHeight w:val="340"/>
        </w:trPr>
        <w:tc>
          <w:tcPr>
            <w:tcW w:w="1809" w:type="dxa"/>
          </w:tcPr>
          <w:p w:rsidR="00A52748" w:rsidRPr="000204C5" w:rsidRDefault="00A52748" w:rsidP="00A67973">
            <w:r w:rsidRPr="000204C5">
              <w:t>İşletme Yönetimi</w:t>
            </w:r>
          </w:p>
        </w:tc>
        <w:tc>
          <w:tcPr>
            <w:tcW w:w="3923" w:type="dxa"/>
          </w:tcPr>
          <w:p w:rsidR="00A52748" w:rsidRPr="007A6EF1" w:rsidRDefault="00AC18ED" w:rsidP="00A67973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Girişimcilik</w:t>
            </w:r>
          </w:p>
        </w:tc>
        <w:tc>
          <w:tcPr>
            <w:tcW w:w="2977" w:type="dxa"/>
          </w:tcPr>
          <w:p w:rsidR="00A52748" w:rsidRPr="007A6EF1" w:rsidRDefault="00AC18ED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11:00</w:t>
            </w:r>
          </w:p>
        </w:tc>
        <w:tc>
          <w:tcPr>
            <w:tcW w:w="2551" w:type="dxa"/>
          </w:tcPr>
          <w:p w:rsidR="00A52748" w:rsidRPr="008C4393" w:rsidRDefault="00AC18ED" w:rsidP="00A67973">
            <w:r w:rsidRPr="008C4393">
              <w:t>21 Kasım 2018 Çarşamba</w:t>
            </w:r>
          </w:p>
        </w:tc>
        <w:tc>
          <w:tcPr>
            <w:tcW w:w="2694" w:type="dxa"/>
          </w:tcPr>
          <w:p w:rsidR="00A52748" w:rsidRPr="008C4393" w:rsidRDefault="00AC18ED" w:rsidP="00A67973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T.YOLCU</w:t>
            </w:r>
          </w:p>
        </w:tc>
      </w:tr>
      <w:tr w:rsidR="00A52748" w:rsidRPr="007A6EF1" w:rsidTr="00C63749">
        <w:trPr>
          <w:trHeight w:val="340"/>
        </w:trPr>
        <w:tc>
          <w:tcPr>
            <w:tcW w:w="1809" w:type="dxa"/>
          </w:tcPr>
          <w:p w:rsidR="00A52748" w:rsidRPr="000204C5" w:rsidRDefault="00A52748" w:rsidP="00A67973">
            <w:r w:rsidRPr="000204C5">
              <w:t>İşletme Yönetimi</w:t>
            </w:r>
          </w:p>
        </w:tc>
        <w:tc>
          <w:tcPr>
            <w:tcW w:w="3923" w:type="dxa"/>
          </w:tcPr>
          <w:p w:rsidR="00A52748" w:rsidRPr="007A6EF1" w:rsidRDefault="00AC18ED" w:rsidP="00A67973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Pazarlama Yönetimi</w:t>
            </w:r>
          </w:p>
        </w:tc>
        <w:tc>
          <w:tcPr>
            <w:tcW w:w="2977" w:type="dxa"/>
          </w:tcPr>
          <w:p w:rsidR="00A52748" w:rsidRPr="007A6EF1" w:rsidRDefault="00AC18ED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15:00</w:t>
            </w:r>
          </w:p>
        </w:tc>
        <w:tc>
          <w:tcPr>
            <w:tcW w:w="2551" w:type="dxa"/>
          </w:tcPr>
          <w:p w:rsidR="00A52748" w:rsidRPr="008C4393" w:rsidRDefault="00AC18ED" w:rsidP="00A67973">
            <w:r w:rsidRPr="008C4393">
              <w:t>22 Kasım 2018 Perşembe</w:t>
            </w:r>
          </w:p>
        </w:tc>
        <w:tc>
          <w:tcPr>
            <w:tcW w:w="2694" w:type="dxa"/>
          </w:tcPr>
          <w:p w:rsidR="00A52748" w:rsidRPr="008C4393" w:rsidRDefault="00243315" w:rsidP="00A67973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Dr. Öğr. Üyesi K. YILDIRIM</w:t>
            </w:r>
          </w:p>
        </w:tc>
      </w:tr>
      <w:tr w:rsidR="00A52748" w:rsidRPr="007A6EF1" w:rsidTr="00C63749">
        <w:trPr>
          <w:trHeight w:val="340"/>
        </w:trPr>
        <w:tc>
          <w:tcPr>
            <w:tcW w:w="1809" w:type="dxa"/>
          </w:tcPr>
          <w:p w:rsidR="00A52748" w:rsidRPr="000204C5" w:rsidRDefault="00A52748" w:rsidP="00A67973">
            <w:r w:rsidRPr="000204C5">
              <w:t>İşletme Yönetimi</w:t>
            </w:r>
          </w:p>
        </w:tc>
        <w:tc>
          <w:tcPr>
            <w:tcW w:w="3923" w:type="dxa"/>
          </w:tcPr>
          <w:p w:rsidR="00A52748" w:rsidRPr="007A6EF1" w:rsidRDefault="00AC18ED" w:rsidP="00A67973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Üretim Yönetimi</w:t>
            </w:r>
          </w:p>
        </w:tc>
        <w:tc>
          <w:tcPr>
            <w:tcW w:w="2977" w:type="dxa"/>
          </w:tcPr>
          <w:p w:rsidR="00A52748" w:rsidRPr="007A6EF1" w:rsidRDefault="00AC18ED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14:00</w:t>
            </w:r>
          </w:p>
        </w:tc>
        <w:tc>
          <w:tcPr>
            <w:tcW w:w="2551" w:type="dxa"/>
          </w:tcPr>
          <w:p w:rsidR="00A52748" w:rsidRPr="008C4393" w:rsidRDefault="00AC18ED" w:rsidP="00A67973">
            <w:r w:rsidRPr="008C4393">
              <w:t>22 Kasım 2018 Perşembe</w:t>
            </w:r>
          </w:p>
        </w:tc>
        <w:tc>
          <w:tcPr>
            <w:tcW w:w="2694" w:type="dxa"/>
          </w:tcPr>
          <w:p w:rsidR="00A52748" w:rsidRPr="008C4393" w:rsidRDefault="00243315" w:rsidP="00A67973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A. G. GÜVEN</w:t>
            </w:r>
          </w:p>
        </w:tc>
      </w:tr>
      <w:tr w:rsidR="00AC18ED" w:rsidRPr="007A6EF1" w:rsidTr="00C63749">
        <w:trPr>
          <w:trHeight w:val="340"/>
        </w:trPr>
        <w:tc>
          <w:tcPr>
            <w:tcW w:w="1809" w:type="dxa"/>
          </w:tcPr>
          <w:p w:rsidR="00AC18ED" w:rsidRPr="000204C5" w:rsidRDefault="00AC18ED" w:rsidP="00A67973">
            <w:r w:rsidRPr="000204C5">
              <w:t>İşletme Yönetimi</w:t>
            </w:r>
          </w:p>
        </w:tc>
        <w:tc>
          <w:tcPr>
            <w:tcW w:w="3923" w:type="dxa"/>
          </w:tcPr>
          <w:p w:rsidR="00AC18ED" w:rsidRPr="00CF1E70" w:rsidRDefault="00CF1E70" w:rsidP="00A67973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CF1E70">
              <w:rPr>
                <w:rFonts w:eastAsia="Times New Roman" w:cs="Times New Roman"/>
                <w:color w:val="FF0000"/>
                <w:lang w:eastAsia="tr-TR"/>
              </w:rPr>
              <w:t xml:space="preserve">İletişim ve Etik </w:t>
            </w:r>
          </w:p>
        </w:tc>
        <w:tc>
          <w:tcPr>
            <w:tcW w:w="2977" w:type="dxa"/>
          </w:tcPr>
          <w:p w:rsidR="00AC18ED" w:rsidRPr="00CF1E70" w:rsidRDefault="00AC18ED" w:rsidP="008C439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CF1E70">
              <w:rPr>
                <w:rFonts w:eastAsia="Times New Roman" w:cs="Times New Roman"/>
                <w:color w:val="FF0000"/>
                <w:lang w:eastAsia="tr-TR"/>
              </w:rPr>
              <w:t>11:00</w:t>
            </w:r>
          </w:p>
        </w:tc>
        <w:tc>
          <w:tcPr>
            <w:tcW w:w="2551" w:type="dxa"/>
          </w:tcPr>
          <w:p w:rsidR="00AC18ED" w:rsidRPr="008C4393" w:rsidRDefault="00AC18ED" w:rsidP="00A67973">
            <w:r w:rsidRPr="008C4393">
              <w:t>22 Kasım 2018 Perşembe</w:t>
            </w:r>
          </w:p>
        </w:tc>
        <w:tc>
          <w:tcPr>
            <w:tcW w:w="2694" w:type="dxa"/>
          </w:tcPr>
          <w:p w:rsidR="00AC18ED" w:rsidRPr="008C4393" w:rsidRDefault="00243315" w:rsidP="00A67973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M.</w:t>
            </w:r>
            <w:proofErr w:type="gramStart"/>
            <w:r w:rsidRPr="008C4393">
              <w:rPr>
                <w:rFonts w:eastAsia="Times New Roman" w:cs="Times New Roman"/>
                <w:lang w:eastAsia="tr-TR"/>
              </w:rPr>
              <w:t>A.YENER</w:t>
            </w:r>
            <w:proofErr w:type="gramEnd"/>
          </w:p>
        </w:tc>
      </w:tr>
      <w:tr w:rsidR="00243315" w:rsidRPr="007A6EF1" w:rsidTr="008C4393">
        <w:trPr>
          <w:trHeight w:val="295"/>
        </w:trPr>
        <w:tc>
          <w:tcPr>
            <w:tcW w:w="1809" w:type="dxa"/>
          </w:tcPr>
          <w:p w:rsidR="00243315" w:rsidRPr="000204C5" w:rsidRDefault="00243315" w:rsidP="00A67973">
            <w:r w:rsidRPr="000204C5">
              <w:t>İşletme Yönetimi</w:t>
            </w:r>
          </w:p>
        </w:tc>
        <w:tc>
          <w:tcPr>
            <w:tcW w:w="3923" w:type="dxa"/>
          </w:tcPr>
          <w:p w:rsidR="00243315" w:rsidRPr="007A6EF1" w:rsidRDefault="00243315" w:rsidP="00A67973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Genel Muhasebe</w:t>
            </w:r>
          </w:p>
        </w:tc>
        <w:tc>
          <w:tcPr>
            <w:tcW w:w="2977" w:type="dxa"/>
          </w:tcPr>
          <w:p w:rsidR="00243315" w:rsidRPr="007A6EF1" w:rsidRDefault="00243315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14:00</w:t>
            </w:r>
          </w:p>
        </w:tc>
        <w:tc>
          <w:tcPr>
            <w:tcW w:w="2551" w:type="dxa"/>
          </w:tcPr>
          <w:p w:rsidR="00243315" w:rsidRPr="008C4393" w:rsidRDefault="00243315" w:rsidP="00A67973">
            <w:r w:rsidRPr="008C4393">
              <w:t>23 Kasım 2018 Cuma</w:t>
            </w:r>
          </w:p>
        </w:tc>
        <w:tc>
          <w:tcPr>
            <w:tcW w:w="2694" w:type="dxa"/>
          </w:tcPr>
          <w:p w:rsidR="00243315" w:rsidRPr="008C4393" w:rsidRDefault="00243315" w:rsidP="00A67973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N. ÖĞRENİR</w:t>
            </w:r>
          </w:p>
        </w:tc>
      </w:tr>
      <w:tr w:rsidR="00243315" w:rsidRPr="007A6EF1" w:rsidTr="00C63749">
        <w:trPr>
          <w:trHeight w:val="340"/>
        </w:trPr>
        <w:tc>
          <w:tcPr>
            <w:tcW w:w="1809" w:type="dxa"/>
          </w:tcPr>
          <w:p w:rsidR="00243315" w:rsidRPr="000204C5" w:rsidRDefault="00243315" w:rsidP="00A67973">
            <w:r w:rsidRPr="000204C5">
              <w:t>İşletme Yönetimi</w:t>
            </w:r>
          </w:p>
        </w:tc>
        <w:tc>
          <w:tcPr>
            <w:tcW w:w="3923" w:type="dxa"/>
          </w:tcPr>
          <w:p w:rsidR="00243315" w:rsidRPr="007A6EF1" w:rsidRDefault="00243315" w:rsidP="00A67973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Stratejik Yönetim</w:t>
            </w:r>
          </w:p>
        </w:tc>
        <w:tc>
          <w:tcPr>
            <w:tcW w:w="2977" w:type="dxa"/>
          </w:tcPr>
          <w:p w:rsidR="00243315" w:rsidRPr="007A6EF1" w:rsidRDefault="00243315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11:00</w:t>
            </w:r>
          </w:p>
        </w:tc>
        <w:tc>
          <w:tcPr>
            <w:tcW w:w="2551" w:type="dxa"/>
          </w:tcPr>
          <w:p w:rsidR="00243315" w:rsidRPr="007A6EF1" w:rsidRDefault="00243315" w:rsidP="00A67973">
            <w:pPr>
              <w:rPr>
                <w:color w:val="000000"/>
              </w:rPr>
            </w:pPr>
            <w:r w:rsidRPr="007A6EF1">
              <w:rPr>
                <w:color w:val="000000"/>
              </w:rPr>
              <w:t>23 Kasım 2018 Cuma</w:t>
            </w:r>
          </w:p>
        </w:tc>
        <w:tc>
          <w:tcPr>
            <w:tcW w:w="2694" w:type="dxa"/>
          </w:tcPr>
          <w:p w:rsidR="00243315" w:rsidRPr="007A6EF1" w:rsidRDefault="00243315" w:rsidP="00A67973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7A6EF1">
              <w:rPr>
                <w:rFonts w:eastAsia="Times New Roman" w:cs="Times New Roman"/>
                <w:color w:val="000000" w:themeColor="text1"/>
                <w:lang w:eastAsia="tr-TR"/>
              </w:rPr>
              <w:t>Öğr. Gör. T. YOLCU</w:t>
            </w:r>
          </w:p>
        </w:tc>
      </w:tr>
    </w:tbl>
    <w:p w:rsidR="0020770A" w:rsidRPr="007A6EF1" w:rsidRDefault="0020770A" w:rsidP="0020770A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tr-TR"/>
        </w:rPr>
      </w:pPr>
    </w:p>
    <w:p w:rsidR="0020770A" w:rsidRPr="00356ECF" w:rsidRDefault="0020770A" w:rsidP="0020770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4702C4" w:rsidRDefault="004702C4" w:rsidP="007F7836">
      <w:pPr>
        <w:jc w:val="center"/>
        <w:rPr>
          <w:rFonts w:ascii="Calibri" w:hAnsi="Calibri" w:cs="Times New Roman"/>
          <w:b/>
        </w:rPr>
      </w:pPr>
    </w:p>
    <w:p w:rsidR="00DF40E9" w:rsidRDefault="00DA2F3F" w:rsidP="00784317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br w:type="page"/>
      </w:r>
      <w:r w:rsidR="00DF40E9">
        <w:rPr>
          <w:rFonts w:ascii="Calibri" w:hAnsi="Calibri" w:cs="Times New Roman"/>
          <w:b/>
        </w:rPr>
        <w:lastRenderedPageBreak/>
        <w:t>SAKARYA UYGULAMALI BİLİMLER ÜNİVERSİTESİ</w:t>
      </w:r>
      <w:r w:rsidR="00DF40E9" w:rsidRPr="00356ECF">
        <w:rPr>
          <w:rFonts w:ascii="Calibri" w:hAnsi="Calibri" w:cs="Times New Roman"/>
          <w:b/>
        </w:rPr>
        <w:t xml:space="preserve"> HENDEK MESLEK YÜKSEKOKULU</w:t>
      </w:r>
    </w:p>
    <w:p w:rsidR="007F7836" w:rsidRPr="00356ECF" w:rsidRDefault="00955F3E" w:rsidP="00356EC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  <w:r>
        <w:rPr>
          <w:rFonts w:ascii="Calibri" w:hAnsi="Calibri" w:cs="Times New Roman"/>
          <w:b/>
        </w:rPr>
        <w:t>2018 – 2019</w:t>
      </w:r>
      <w:r w:rsidR="00356ECF">
        <w:rPr>
          <w:rFonts w:ascii="Calibri" w:hAnsi="Calibri" w:cs="Times New Roman"/>
          <w:b/>
        </w:rPr>
        <w:t xml:space="preserve"> ÖĞRETİM YIL</w:t>
      </w:r>
      <w:r>
        <w:rPr>
          <w:rFonts w:ascii="Calibri" w:hAnsi="Calibri" w:cs="Times New Roman"/>
          <w:b/>
        </w:rPr>
        <w:t>I GÜZ</w:t>
      </w:r>
      <w:r w:rsidR="008507B7">
        <w:rPr>
          <w:rFonts w:ascii="Calibri" w:hAnsi="Calibri" w:cs="Times New Roman"/>
          <w:b/>
        </w:rPr>
        <w:t xml:space="preserve"> </w:t>
      </w:r>
      <w:r w:rsidR="00413969">
        <w:rPr>
          <w:rFonts w:ascii="Calibri" w:hAnsi="Calibri" w:cs="Times New Roman"/>
          <w:b/>
        </w:rPr>
        <w:t>YARIYILI MAKİNE</w:t>
      </w:r>
      <w:r w:rsidR="007F7836" w:rsidRPr="00356ECF">
        <w:rPr>
          <w:rFonts w:ascii="Calibri" w:hAnsi="Calibri" w:cs="Times New Roman"/>
          <w:b/>
        </w:rPr>
        <w:t xml:space="preserve"> PROGRAMI</w:t>
      </w:r>
      <w:r w:rsidR="00356ECF">
        <w:rPr>
          <w:rFonts w:ascii="Calibri" w:hAnsi="Calibri" w:cs="Times New Roman"/>
          <w:b/>
        </w:rPr>
        <w:t xml:space="preserve"> </w:t>
      </w:r>
      <w:r w:rsidR="007F7836" w:rsidRPr="00356ECF">
        <w:rPr>
          <w:rFonts w:ascii="Calibri" w:hAnsi="Calibri" w:cs="Times New Roman"/>
          <w:b/>
        </w:rPr>
        <w:t>VİZE PROGRAMI</w:t>
      </w:r>
    </w:p>
    <w:p w:rsidR="007F7836" w:rsidRPr="00356ECF" w:rsidRDefault="007F7836" w:rsidP="007F783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tbl>
      <w:tblPr>
        <w:tblStyle w:val="TabloKlavuzu"/>
        <w:tblW w:w="137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47"/>
        <w:gridCol w:w="3969"/>
        <w:gridCol w:w="2977"/>
        <w:gridCol w:w="2552"/>
        <w:gridCol w:w="2835"/>
      </w:tblGrid>
      <w:tr w:rsidR="00041A70" w:rsidRPr="00356ECF" w:rsidTr="00096E42">
        <w:trPr>
          <w:trHeight w:val="20"/>
        </w:trPr>
        <w:tc>
          <w:tcPr>
            <w:tcW w:w="1447" w:type="dxa"/>
          </w:tcPr>
          <w:p w:rsidR="00041A70" w:rsidRPr="000204C5" w:rsidRDefault="00041A70" w:rsidP="007F7836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br w:type="page"/>
              <w:t>Programı</w:t>
            </w:r>
          </w:p>
        </w:tc>
        <w:tc>
          <w:tcPr>
            <w:tcW w:w="3969" w:type="dxa"/>
          </w:tcPr>
          <w:p w:rsidR="00041A70" w:rsidRPr="00356ECF" w:rsidRDefault="00041A70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2977" w:type="dxa"/>
          </w:tcPr>
          <w:p w:rsidR="00041A70" w:rsidRPr="00356ECF" w:rsidRDefault="00041A70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2552" w:type="dxa"/>
          </w:tcPr>
          <w:p w:rsidR="00041A70" w:rsidRPr="00356ECF" w:rsidRDefault="00041A70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2835" w:type="dxa"/>
          </w:tcPr>
          <w:p w:rsidR="00041A70" w:rsidRPr="00356ECF" w:rsidRDefault="00041A70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041A70" w:rsidRPr="007A6EF1" w:rsidTr="00096E42">
        <w:trPr>
          <w:trHeight w:val="340"/>
        </w:trPr>
        <w:tc>
          <w:tcPr>
            <w:tcW w:w="1447" w:type="dxa"/>
          </w:tcPr>
          <w:p w:rsidR="00041A70" w:rsidRPr="000204C5" w:rsidRDefault="00041A70" w:rsidP="00713684">
            <w:r w:rsidRPr="000204C5">
              <w:t>Makina</w:t>
            </w:r>
          </w:p>
        </w:tc>
        <w:tc>
          <w:tcPr>
            <w:tcW w:w="3969" w:type="dxa"/>
          </w:tcPr>
          <w:p w:rsidR="00041A70" w:rsidRPr="007A6EF1" w:rsidRDefault="00955F3E" w:rsidP="00713684">
            <w:pPr>
              <w:rPr>
                <w:color w:val="FF0000"/>
              </w:rPr>
            </w:pPr>
            <w:r w:rsidRPr="007A6EF1">
              <w:rPr>
                <w:color w:val="FF0000"/>
              </w:rPr>
              <w:t xml:space="preserve">İngilizce </w:t>
            </w:r>
          </w:p>
        </w:tc>
        <w:tc>
          <w:tcPr>
            <w:tcW w:w="2977" w:type="dxa"/>
          </w:tcPr>
          <w:p w:rsidR="00041A70" w:rsidRPr="007A6EF1" w:rsidRDefault="00955F3E" w:rsidP="00713684">
            <w:pPr>
              <w:rPr>
                <w:color w:val="000000" w:themeColor="text1"/>
              </w:rPr>
            </w:pPr>
            <w:proofErr w:type="spellStart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041A70" w:rsidRPr="007A6EF1" w:rsidRDefault="00955F3E" w:rsidP="00713684">
            <w:pPr>
              <w:rPr>
                <w:color w:val="000000"/>
              </w:rPr>
            </w:pPr>
            <w:r w:rsidRPr="007A6EF1">
              <w:rPr>
                <w:color w:val="000000"/>
              </w:rPr>
              <w:t>12 Kasım 2018 Pazartesi</w:t>
            </w:r>
          </w:p>
        </w:tc>
        <w:tc>
          <w:tcPr>
            <w:tcW w:w="2835" w:type="dxa"/>
          </w:tcPr>
          <w:p w:rsidR="00041A70" w:rsidRPr="007A6EF1" w:rsidRDefault="00041A70" w:rsidP="00713684">
            <w:pPr>
              <w:rPr>
                <w:color w:val="000000" w:themeColor="text1"/>
              </w:rPr>
            </w:pPr>
          </w:p>
        </w:tc>
      </w:tr>
      <w:tr w:rsidR="00041A70" w:rsidRPr="007A6EF1" w:rsidTr="00096E42">
        <w:trPr>
          <w:trHeight w:val="340"/>
        </w:trPr>
        <w:tc>
          <w:tcPr>
            <w:tcW w:w="1447" w:type="dxa"/>
          </w:tcPr>
          <w:p w:rsidR="00041A70" w:rsidRPr="000204C5" w:rsidRDefault="00041A70" w:rsidP="00713684">
            <w:r w:rsidRPr="000204C5">
              <w:t>Makina</w:t>
            </w:r>
          </w:p>
        </w:tc>
        <w:tc>
          <w:tcPr>
            <w:tcW w:w="3969" w:type="dxa"/>
          </w:tcPr>
          <w:p w:rsidR="00041A70" w:rsidRPr="007A6EF1" w:rsidRDefault="00955F3E" w:rsidP="00713684">
            <w:pPr>
              <w:rPr>
                <w:color w:val="FF0000"/>
              </w:rPr>
            </w:pPr>
            <w:r w:rsidRPr="007A6EF1">
              <w:rPr>
                <w:color w:val="FF0000"/>
              </w:rPr>
              <w:t xml:space="preserve">A.İ.İ.T. </w:t>
            </w:r>
          </w:p>
        </w:tc>
        <w:tc>
          <w:tcPr>
            <w:tcW w:w="2977" w:type="dxa"/>
          </w:tcPr>
          <w:p w:rsidR="00041A70" w:rsidRPr="007A6EF1" w:rsidRDefault="00955F3E" w:rsidP="00713684">
            <w:pPr>
              <w:rPr>
                <w:color w:val="000000"/>
              </w:rPr>
            </w:pPr>
            <w:proofErr w:type="spellStart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041A70" w:rsidRPr="007A6EF1" w:rsidRDefault="00955F3E" w:rsidP="00713684">
            <w:pPr>
              <w:rPr>
                <w:color w:val="000000"/>
              </w:rPr>
            </w:pPr>
            <w:r w:rsidRPr="007A6EF1">
              <w:rPr>
                <w:color w:val="000000"/>
              </w:rPr>
              <w:t>13 Kasım 2018 Salı</w:t>
            </w:r>
          </w:p>
        </w:tc>
        <w:tc>
          <w:tcPr>
            <w:tcW w:w="2835" w:type="dxa"/>
          </w:tcPr>
          <w:p w:rsidR="00041A70" w:rsidRPr="007A6EF1" w:rsidRDefault="00041A70" w:rsidP="00287607">
            <w:pPr>
              <w:ind w:right="552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B436E" w:rsidRPr="007A6EF1" w:rsidTr="00096E42">
        <w:trPr>
          <w:trHeight w:val="340"/>
        </w:trPr>
        <w:tc>
          <w:tcPr>
            <w:tcW w:w="1447" w:type="dxa"/>
          </w:tcPr>
          <w:p w:rsidR="00AB436E" w:rsidRPr="000204C5" w:rsidRDefault="00AB436E" w:rsidP="00AB436E">
            <w:r w:rsidRPr="000204C5">
              <w:t>Makina</w:t>
            </w:r>
          </w:p>
        </w:tc>
        <w:tc>
          <w:tcPr>
            <w:tcW w:w="3969" w:type="dxa"/>
          </w:tcPr>
          <w:p w:rsidR="00AB436E" w:rsidRPr="007A6EF1" w:rsidRDefault="0023173B" w:rsidP="00AB436E">
            <w:pPr>
              <w:rPr>
                <w:color w:val="FF0000"/>
              </w:rPr>
            </w:pPr>
            <w:r>
              <w:rPr>
                <w:color w:val="FF0000"/>
              </w:rPr>
              <w:t xml:space="preserve">Türk Dili </w:t>
            </w:r>
          </w:p>
        </w:tc>
        <w:tc>
          <w:tcPr>
            <w:tcW w:w="2977" w:type="dxa"/>
          </w:tcPr>
          <w:p w:rsidR="00AB436E" w:rsidRPr="007A6EF1" w:rsidRDefault="00955F3E" w:rsidP="00AB436E">
            <w:pPr>
              <w:rPr>
                <w:color w:val="000000"/>
              </w:rPr>
            </w:pPr>
            <w:proofErr w:type="spellStart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AB436E" w:rsidRPr="008C4393" w:rsidRDefault="00955F3E" w:rsidP="00AB436E">
            <w:r w:rsidRPr="008C4393">
              <w:t>14 Kasım 2018 Çarşamba</w:t>
            </w:r>
          </w:p>
        </w:tc>
        <w:tc>
          <w:tcPr>
            <w:tcW w:w="2835" w:type="dxa"/>
          </w:tcPr>
          <w:p w:rsidR="00AB436E" w:rsidRPr="008C4393" w:rsidRDefault="00AB436E" w:rsidP="00AB436E">
            <w:pPr>
              <w:rPr>
                <w:rFonts w:eastAsia="Times New Roman" w:cs="Times New Roman"/>
                <w:lang w:eastAsia="tr-TR"/>
              </w:rPr>
            </w:pPr>
          </w:p>
        </w:tc>
      </w:tr>
      <w:tr w:rsidR="00AB436E" w:rsidRPr="007A6EF1" w:rsidTr="00096E42">
        <w:trPr>
          <w:trHeight w:val="340"/>
        </w:trPr>
        <w:tc>
          <w:tcPr>
            <w:tcW w:w="1447" w:type="dxa"/>
          </w:tcPr>
          <w:p w:rsidR="00AB436E" w:rsidRPr="000204C5" w:rsidRDefault="00AB436E" w:rsidP="00AB436E">
            <w:r w:rsidRPr="000204C5">
              <w:t>Makina</w:t>
            </w:r>
          </w:p>
        </w:tc>
        <w:tc>
          <w:tcPr>
            <w:tcW w:w="3969" w:type="dxa"/>
          </w:tcPr>
          <w:p w:rsidR="00AB436E" w:rsidRPr="007A6EF1" w:rsidRDefault="00CF1E70" w:rsidP="00AB436E">
            <w:pPr>
              <w:rPr>
                <w:color w:val="FF0000"/>
              </w:rPr>
            </w:pPr>
            <w:r>
              <w:rPr>
                <w:color w:val="FF0000"/>
              </w:rPr>
              <w:t>Temel Bilgi Teknolojisi Kullanımı</w:t>
            </w:r>
          </w:p>
        </w:tc>
        <w:tc>
          <w:tcPr>
            <w:tcW w:w="2977" w:type="dxa"/>
          </w:tcPr>
          <w:p w:rsidR="00AB436E" w:rsidRPr="007A6EF1" w:rsidRDefault="00555C3B" w:rsidP="00AB436E">
            <w:pPr>
              <w:rPr>
                <w:color w:val="000000"/>
              </w:rPr>
            </w:pPr>
            <w:proofErr w:type="spellStart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AB436E" w:rsidRPr="008C4393" w:rsidRDefault="00555C3B" w:rsidP="00AB436E">
            <w:r w:rsidRPr="008C4393">
              <w:t>15 Kasım 2018 Perşembe</w:t>
            </w:r>
          </w:p>
        </w:tc>
        <w:tc>
          <w:tcPr>
            <w:tcW w:w="2835" w:type="dxa"/>
          </w:tcPr>
          <w:p w:rsidR="00AB436E" w:rsidRPr="008C4393" w:rsidRDefault="00AB436E" w:rsidP="00AB436E">
            <w:pPr>
              <w:rPr>
                <w:rFonts w:eastAsia="Times New Roman" w:cs="Times New Roman"/>
                <w:lang w:eastAsia="tr-TR"/>
              </w:rPr>
            </w:pPr>
          </w:p>
        </w:tc>
      </w:tr>
      <w:tr w:rsidR="00AB436E" w:rsidRPr="007A6EF1" w:rsidTr="00096E42">
        <w:trPr>
          <w:trHeight w:val="340"/>
        </w:trPr>
        <w:tc>
          <w:tcPr>
            <w:tcW w:w="1447" w:type="dxa"/>
          </w:tcPr>
          <w:p w:rsidR="00AB436E" w:rsidRPr="000204C5" w:rsidRDefault="00AB436E" w:rsidP="00AB436E">
            <w:r w:rsidRPr="000204C5">
              <w:t>Makina</w:t>
            </w:r>
          </w:p>
        </w:tc>
        <w:tc>
          <w:tcPr>
            <w:tcW w:w="3969" w:type="dxa"/>
          </w:tcPr>
          <w:p w:rsidR="00AB436E" w:rsidRPr="007A6EF1" w:rsidRDefault="00CF1E70" w:rsidP="00AB436E">
            <w:pPr>
              <w:rPr>
                <w:color w:val="FF0000"/>
              </w:rPr>
            </w:pPr>
            <w:r>
              <w:rPr>
                <w:color w:val="FF0000"/>
              </w:rPr>
              <w:t>Matematik</w:t>
            </w:r>
          </w:p>
        </w:tc>
        <w:tc>
          <w:tcPr>
            <w:tcW w:w="2977" w:type="dxa"/>
          </w:tcPr>
          <w:p w:rsidR="00AB436E" w:rsidRPr="007A6EF1" w:rsidRDefault="00CC52FC" w:rsidP="008C4393">
            <w:pPr>
              <w:jc w:val="center"/>
              <w:rPr>
                <w:color w:val="FF0000"/>
              </w:rPr>
            </w:pPr>
            <w:r w:rsidRPr="007A6EF1">
              <w:rPr>
                <w:color w:val="FF0000"/>
              </w:rPr>
              <w:t>11:00</w:t>
            </w:r>
          </w:p>
        </w:tc>
        <w:tc>
          <w:tcPr>
            <w:tcW w:w="2552" w:type="dxa"/>
          </w:tcPr>
          <w:p w:rsidR="00AB436E" w:rsidRPr="008C4393" w:rsidRDefault="00CC52FC" w:rsidP="00AB436E">
            <w:r w:rsidRPr="008C4393">
              <w:t>19 Kasım 2018 Pazartesi</w:t>
            </w:r>
          </w:p>
        </w:tc>
        <w:tc>
          <w:tcPr>
            <w:tcW w:w="2835" w:type="dxa"/>
          </w:tcPr>
          <w:p w:rsidR="00AB436E" w:rsidRPr="008C4393" w:rsidRDefault="00CC52FC" w:rsidP="00AB436E">
            <w:pPr>
              <w:ind w:right="552"/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Öğr.Gör. N. GAZANFER</w:t>
            </w:r>
          </w:p>
        </w:tc>
      </w:tr>
      <w:tr w:rsidR="00AB436E" w:rsidRPr="007A6EF1" w:rsidTr="00096E42">
        <w:trPr>
          <w:trHeight w:val="340"/>
        </w:trPr>
        <w:tc>
          <w:tcPr>
            <w:tcW w:w="1447" w:type="dxa"/>
          </w:tcPr>
          <w:p w:rsidR="00AB436E" w:rsidRPr="000204C5" w:rsidRDefault="00AB436E" w:rsidP="00AB436E">
            <w:r w:rsidRPr="000204C5">
              <w:t>Makina</w:t>
            </w:r>
          </w:p>
        </w:tc>
        <w:tc>
          <w:tcPr>
            <w:tcW w:w="3969" w:type="dxa"/>
          </w:tcPr>
          <w:p w:rsidR="00AB436E" w:rsidRPr="007A6EF1" w:rsidRDefault="00CC52FC" w:rsidP="00AB436E">
            <w:pPr>
              <w:rPr>
                <w:color w:val="000000" w:themeColor="text1"/>
              </w:rPr>
            </w:pPr>
            <w:r w:rsidRPr="007A6EF1">
              <w:rPr>
                <w:color w:val="000000" w:themeColor="text1"/>
              </w:rPr>
              <w:t>Malzeme Bilgisi ve Seçimi</w:t>
            </w:r>
          </w:p>
        </w:tc>
        <w:tc>
          <w:tcPr>
            <w:tcW w:w="2977" w:type="dxa"/>
          </w:tcPr>
          <w:p w:rsidR="00AB436E" w:rsidRPr="007A6EF1" w:rsidRDefault="00CC52FC" w:rsidP="008C4393">
            <w:pPr>
              <w:jc w:val="center"/>
              <w:rPr>
                <w:color w:val="000000" w:themeColor="text1"/>
              </w:rPr>
            </w:pPr>
            <w:r w:rsidRPr="007A6EF1">
              <w:rPr>
                <w:color w:val="000000" w:themeColor="text1"/>
              </w:rPr>
              <w:t>14:00</w:t>
            </w:r>
          </w:p>
        </w:tc>
        <w:tc>
          <w:tcPr>
            <w:tcW w:w="2552" w:type="dxa"/>
          </w:tcPr>
          <w:p w:rsidR="00AB436E" w:rsidRPr="008C4393" w:rsidRDefault="00CC52FC" w:rsidP="00AB436E">
            <w:r w:rsidRPr="008C4393">
              <w:t>19 Kasım 2018 Pazartesi</w:t>
            </w:r>
          </w:p>
        </w:tc>
        <w:tc>
          <w:tcPr>
            <w:tcW w:w="2835" w:type="dxa"/>
          </w:tcPr>
          <w:p w:rsidR="00AB436E" w:rsidRPr="008C4393" w:rsidRDefault="00770401" w:rsidP="00AB436E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Doç. Dr. N. ALTINKÖK</w:t>
            </w:r>
          </w:p>
        </w:tc>
      </w:tr>
      <w:tr w:rsidR="00AB436E" w:rsidRPr="007A6EF1" w:rsidTr="00096E42">
        <w:trPr>
          <w:trHeight w:val="340"/>
        </w:trPr>
        <w:tc>
          <w:tcPr>
            <w:tcW w:w="1447" w:type="dxa"/>
          </w:tcPr>
          <w:p w:rsidR="00AB436E" w:rsidRPr="000204C5" w:rsidRDefault="00AB436E" w:rsidP="00AB436E">
            <w:r w:rsidRPr="000204C5">
              <w:t>Makina</w:t>
            </w:r>
          </w:p>
        </w:tc>
        <w:tc>
          <w:tcPr>
            <w:tcW w:w="3969" w:type="dxa"/>
          </w:tcPr>
          <w:p w:rsidR="00AB436E" w:rsidRPr="007A6EF1" w:rsidRDefault="00CC52FC" w:rsidP="00AB436E">
            <w:r w:rsidRPr="007A6EF1">
              <w:t>Mesleki İngilizce</w:t>
            </w:r>
          </w:p>
        </w:tc>
        <w:tc>
          <w:tcPr>
            <w:tcW w:w="2977" w:type="dxa"/>
          </w:tcPr>
          <w:p w:rsidR="00AB436E" w:rsidRPr="007A6EF1" w:rsidRDefault="00CC52FC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16:00</w:t>
            </w:r>
          </w:p>
        </w:tc>
        <w:tc>
          <w:tcPr>
            <w:tcW w:w="2552" w:type="dxa"/>
          </w:tcPr>
          <w:p w:rsidR="00AB436E" w:rsidRPr="008C4393" w:rsidRDefault="00CC52FC" w:rsidP="00AB436E">
            <w:pPr>
              <w:rPr>
                <w:rFonts w:eastAsia="Times New Roman" w:cs="Times New Roman"/>
                <w:lang w:eastAsia="tr-TR"/>
              </w:rPr>
            </w:pPr>
            <w:r w:rsidRPr="008C4393">
              <w:t>19 Kasım 2018 Pazartesi</w:t>
            </w:r>
          </w:p>
        </w:tc>
        <w:tc>
          <w:tcPr>
            <w:tcW w:w="2835" w:type="dxa"/>
          </w:tcPr>
          <w:p w:rsidR="00AB436E" w:rsidRPr="008C4393" w:rsidRDefault="00770401" w:rsidP="00AB436E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Doç. Dr. N. ALTINKÖK</w:t>
            </w:r>
          </w:p>
        </w:tc>
      </w:tr>
      <w:tr w:rsidR="00AB436E" w:rsidRPr="007A6EF1" w:rsidTr="00096E42">
        <w:trPr>
          <w:trHeight w:val="340"/>
        </w:trPr>
        <w:tc>
          <w:tcPr>
            <w:tcW w:w="1447" w:type="dxa"/>
          </w:tcPr>
          <w:p w:rsidR="00AB436E" w:rsidRPr="000204C5" w:rsidRDefault="00AB436E" w:rsidP="00AB436E">
            <w:r w:rsidRPr="000204C5">
              <w:t>Makina</w:t>
            </w:r>
          </w:p>
        </w:tc>
        <w:tc>
          <w:tcPr>
            <w:tcW w:w="3969" w:type="dxa"/>
          </w:tcPr>
          <w:p w:rsidR="000B08FF" w:rsidRPr="007A6EF1" w:rsidRDefault="00CC52FC" w:rsidP="00AB436E">
            <w:r w:rsidRPr="007A6EF1">
              <w:t>Makine Elemanları</w:t>
            </w:r>
          </w:p>
        </w:tc>
        <w:tc>
          <w:tcPr>
            <w:tcW w:w="2977" w:type="dxa"/>
          </w:tcPr>
          <w:p w:rsidR="00AB436E" w:rsidRPr="007A6EF1" w:rsidRDefault="00CC52FC" w:rsidP="008C4393">
            <w:pPr>
              <w:jc w:val="center"/>
              <w:rPr>
                <w:color w:val="000000"/>
              </w:rPr>
            </w:pPr>
            <w:r w:rsidRPr="007A6EF1">
              <w:rPr>
                <w:color w:val="000000"/>
              </w:rPr>
              <w:t>16:00</w:t>
            </w:r>
          </w:p>
        </w:tc>
        <w:tc>
          <w:tcPr>
            <w:tcW w:w="2552" w:type="dxa"/>
          </w:tcPr>
          <w:p w:rsidR="00AB436E" w:rsidRPr="008C4393" w:rsidRDefault="00CC52FC" w:rsidP="00AB436E">
            <w:r w:rsidRPr="008C4393">
              <w:t>19 Kasım 2018 Pazartesi</w:t>
            </w:r>
          </w:p>
        </w:tc>
        <w:tc>
          <w:tcPr>
            <w:tcW w:w="2835" w:type="dxa"/>
          </w:tcPr>
          <w:p w:rsidR="00AB436E" w:rsidRPr="008C4393" w:rsidRDefault="00770401" w:rsidP="00AB436E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S. ŞİRİN</w:t>
            </w:r>
          </w:p>
        </w:tc>
      </w:tr>
      <w:tr w:rsidR="000B08FF" w:rsidRPr="007A6EF1" w:rsidTr="00096E42">
        <w:trPr>
          <w:trHeight w:val="340"/>
        </w:trPr>
        <w:tc>
          <w:tcPr>
            <w:tcW w:w="1447" w:type="dxa"/>
          </w:tcPr>
          <w:p w:rsidR="000B08FF" w:rsidRPr="000204C5" w:rsidRDefault="000B08FF" w:rsidP="000B08FF">
            <w:r w:rsidRPr="000204C5">
              <w:t>Makina</w:t>
            </w:r>
          </w:p>
        </w:tc>
        <w:tc>
          <w:tcPr>
            <w:tcW w:w="3969" w:type="dxa"/>
          </w:tcPr>
          <w:p w:rsidR="000B08FF" w:rsidRPr="007A6EF1" w:rsidRDefault="00770401" w:rsidP="000B08FF">
            <w:pPr>
              <w:rPr>
                <w:color w:val="FF0000"/>
              </w:rPr>
            </w:pPr>
            <w:r w:rsidRPr="007A6EF1">
              <w:rPr>
                <w:color w:val="FF0000"/>
              </w:rPr>
              <w:t xml:space="preserve">İş Sağlığı ve Güvenliği </w:t>
            </w:r>
          </w:p>
        </w:tc>
        <w:tc>
          <w:tcPr>
            <w:tcW w:w="2977" w:type="dxa"/>
          </w:tcPr>
          <w:p w:rsidR="000B08FF" w:rsidRPr="007A6EF1" w:rsidRDefault="00770401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11:00</w:t>
            </w:r>
          </w:p>
        </w:tc>
        <w:tc>
          <w:tcPr>
            <w:tcW w:w="2552" w:type="dxa"/>
          </w:tcPr>
          <w:p w:rsidR="000B08FF" w:rsidRPr="008C4393" w:rsidRDefault="00770401" w:rsidP="000B08FF">
            <w:r w:rsidRPr="008C4393">
              <w:t>20 Kasım 2018 Salı</w:t>
            </w:r>
          </w:p>
        </w:tc>
        <w:tc>
          <w:tcPr>
            <w:tcW w:w="2835" w:type="dxa"/>
          </w:tcPr>
          <w:p w:rsidR="000B08FF" w:rsidRPr="008C4393" w:rsidRDefault="00770401" w:rsidP="000B08FF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S.A. AYAS</w:t>
            </w:r>
          </w:p>
        </w:tc>
      </w:tr>
      <w:tr w:rsidR="000B08FF" w:rsidRPr="007A6EF1" w:rsidTr="00096E42">
        <w:trPr>
          <w:trHeight w:val="340"/>
        </w:trPr>
        <w:tc>
          <w:tcPr>
            <w:tcW w:w="1447" w:type="dxa"/>
          </w:tcPr>
          <w:p w:rsidR="000B08FF" w:rsidRPr="000204C5" w:rsidRDefault="000B08FF" w:rsidP="000B08FF">
            <w:r w:rsidRPr="000204C5">
              <w:t>Makina</w:t>
            </w:r>
          </w:p>
        </w:tc>
        <w:tc>
          <w:tcPr>
            <w:tcW w:w="3969" w:type="dxa"/>
          </w:tcPr>
          <w:p w:rsidR="000B08FF" w:rsidRPr="007A6EF1" w:rsidRDefault="00770401" w:rsidP="000B08FF">
            <w:pPr>
              <w:rPr>
                <w:color w:val="000000"/>
              </w:rPr>
            </w:pPr>
            <w:r w:rsidRPr="007A6EF1">
              <w:rPr>
                <w:color w:val="000000"/>
              </w:rPr>
              <w:t>Üretim Planlama ve Kalite Kontrol</w:t>
            </w:r>
          </w:p>
        </w:tc>
        <w:tc>
          <w:tcPr>
            <w:tcW w:w="2977" w:type="dxa"/>
          </w:tcPr>
          <w:p w:rsidR="000B08FF" w:rsidRPr="007A6EF1" w:rsidRDefault="00770401" w:rsidP="008C4393">
            <w:pPr>
              <w:jc w:val="center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7A6EF1">
              <w:rPr>
                <w:rFonts w:eastAsia="Times New Roman" w:cs="Times New Roman"/>
                <w:color w:val="000000" w:themeColor="text1"/>
                <w:lang w:eastAsia="tr-TR"/>
              </w:rPr>
              <w:t>15:00</w:t>
            </w:r>
          </w:p>
        </w:tc>
        <w:tc>
          <w:tcPr>
            <w:tcW w:w="2552" w:type="dxa"/>
          </w:tcPr>
          <w:p w:rsidR="000B08FF" w:rsidRPr="008C4393" w:rsidRDefault="00770401" w:rsidP="000B08FF">
            <w:r w:rsidRPr="008C4393">
              <w:t>20 Kasım 2018 Salı</w:t>
            </w:r>
          </w:p>
        </w:tc>
        <w:tc>
          <w:tcPr>
            <w:tcW w:w="2835" w:type="dxa"/>
          </w:tcPr>
          <w:p w:rsidR="000B08FF" w:rsidRPr="008C4393" w:rsidRDefault="00770401" w:rsidP="000B08FF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 xml:space="preserve">Öğr. </w:t>
            </w:r>
            <w:proofErr w:type="spellStart"/>
            <w:r w:rsidRPr="008C4393">
              <w:rPr>
                <w:rFonts w:eastAsia="Times New Roman" w:cs="Times New Roman"/>
                <w:lang w:eastAsia="tr-TR"/>
              </w:rPr>
              <w:t>Gör.A</w:t>
            </w:r>
            <w:proofErr w:type="spellEnd"/>
            <w:r w:rsidRPr="008C4393">
              <w:rPr>
                <w:rFonts w:eastAsia="Times New Roman" w:cs="Times New Roman"/>
                <w:lang w:eastAsia="tr-TR"/>
              </w:rPr>
              <w:t>. G. GÜVEN</w:t>
            </w:r>
          </w:p>
        </w:tc>
      </w:tr>
      <w:tr w:rsidR="000B08FF" w:rsidRPr="007A6EF1" w:rsidTr="00096E42">
        <w:trPr>
          <w:trHeight w:val="340"/>
        </w:trPr>
        <w:tc>
          <w:tcPr>
            <w:tcW w:w="1447" w:type="dxa"/>
          </w:tcPr>
          <w:p w:rsidR="000B08FF" w:rsidRPr="000204C5" w:rsidRDefault="000B08FF" w:rsidP="000B08FF">
            <w:r w:rsidRPr="000204C5">
              <w:t>Makina</w:t>
            </w:r>
          </w:p>
        </w:tc>
        <w:tc>
          <w:tcPr>
            <w:tcW w:w="3969" w:type="dxa"/>
          </w:tcPr>
          <w:p w:rsidR="000B08FF" w:rsidRPr="007A6EF1" w:rsidRDefault="00116D96" w:rsidP="000B08FF">
            <w:r w:rsidRPr="007A6EF1">
              <w:t>Talaşlı İmalat Yöntemleri</w:t>
            </w:r>
          </w:p>
        </w:tc>
        <w:tc>
          <w:tcPr>
            <w:tcW w:w="2977" w:type="dxa"/>
          </w:tcPr>
          <w:p w:rsidR="000B08FF" w:rsidRPr="007A6EF1" w:rsidRDefault="00116D96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13:00</w:t>
            </w:r>
          </w:p>
        </w:tc>
        <w:tc>
          <w:tcPr>
            <w:tcW w:w="2552" w:type="dxa"/>
          </w:tcPr>
          <w:p w:rsidR="000B08FF" w:rsidRPr="008C4393" w:rsidRDefault="00116D96" w:rsidP="000B08FF">
            <w:r w:rsidRPr="008C4393">
              <w:t>21 Kasım 2018 Çarşamba</w:t>
            </w:r>
          </w:p>
        </w:tc>
        <w:tc>
          <w:tcPr>
            <w:tcW w:w="2835" w:type="dxa"/>
          </w:tcPr>
          <w:p w:rsidR="000B08FF" w:rsidRPr="008C4393" w:rsidRDefault="00116D96" w:rsidP="000B08FF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M.</w:t>
            </w:r>
            <w:proofErr w:type="gramStart"/>
            <w:r w:rsidRPr="008C4393">
              <w:rPr>
                <w:rFonts w:eastAsia="Times New Roman" w:cs="Times New Roman"/>
                <w:lang w:eastAsia="tr-TR"/>
              </w:rPr>
              <w:t>F.KUTLU</w:t>
            </w:r>
            <w:proofErr w:type="gramEnd"/>
          </w:p>
        </w:tc>
      </w:tr>
      <w:tr w:rsidR="000B08FF" w:rsidRPr="007A6EF1" w:rsidTr="00096E42">
        <w:trPr>
          <w:trHeight w:val="340"/>
        </w:trPr>
        <w:tc>
          <w:tcPr>
            <w:tcW w:w="1447" w:type="dxa"/>
          </w:tcPr>
          <w:p w:rsidR="000B08FF" w:rsidRPr="000204C5" w:rsidRDefault="000B08FF" w:rsidP="000B08FF">
            <w:r w:rsidRPr="000204C5">
              <w:t>Makina</w:t>
            </w:r>
          </w:p>
        </w:tc>
        <w:tc>
          <w:tcPr>
            <w:tcW w:w="3969" w:type="dxa"/>
          </w:tcPr>
          <w:p w:rsidR="000B08FF" w:rsidRPr="007A6EF1" w:rsidRDefault="00116D96" w:rsidP="000B08FF">
            <w:r w:rsidRPr="007A6EF1">
              <w:t>İletişim ve Meslek Etiği</w:t>
            </w:r>
          </w:p>
        </w:tc>
        <w:tc>
          <w:tcPr>
            <w:tcW w:w="2977" w:type="dxa"/>
          </w:tcPr>
          <w:p w:rsidR="000B08FF" w:rsidRPr="007A6EF1" w:rsidRDefault="00116D96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14:00</w:t>
            </w:r>
          </w:p>
        </w:tc>
        <w:tc>
          <w:tcPr>
            <w:tcW w:w="2552" w:type="dxa"/>
          </w:tcPr>
          <w:p w:rsidR="000B08FF" w:rsidRPr="008C4393" w:rsidRDefault="00116D96" w:rsidP="000B08FF">
            <w:pPr>
              <w:rPr>
                <w:rFonts w:eastAsia="Times New Roman" w:cs="Times New Roman"/>
                <w:lang w:eastAsia="tr-TR"/>
              </w:rPr>
            </w:pPr>
            <w:r w:rsidRPr="008C4393">
              <w:t>21 Kasım 2018 Çarşamba</w:t>
            </w:r>
          </w:p>
        </w:tc>
        <w:tc>
          <w:tcPr>
            <w:tcW w:w="2835" w:type="dxa"/>
          </w:tcPr>
          <w:p w:rsidR="000B08FF" w:rsidRPr="008C4393" w:rsidRDefault="00116D96" w:rsidP="000B08FF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Dr. Öğr. Üyesi K. YILDIRIM</w:t>
            </w:r>
          </w:p>
        </w:tc>
      </w:tr>
      <w:tr w:rsidR="000B08FF" w:rsidRPr="007A6EF1" w:rsidTr="00096E42">
        <w:trPr>
          <w:trHeight w:val="340"/>
        </w:trPr>
        <w:tc>
          <w:tcPr>
            <w:tcW w:w="1447" w:type="dxa"/>
          </w:tcPr>
          <w:p w:rsidR="000B08FF" w:rsidRPr="000204C5" w:rsidRDefault="000B08FF" w:rsidP="000B08FF">
            <w:r w:rsidRPr="000204C5">
              <w:t>Makina</w:t>
            </w:r>
          </w:p>
        </w:tc>
        <w:tc>
          <w:tcPr>
            <w:tcW w:w="3969" w:type="dxa"/>
          </w:tcPr>
          <w:p w:rsidR="000B08FF" w:rsidRPr="007A6EF1" w:rsidRDefault="00116D96" w:rsidP="000B08FF">
            <w:pPr>
              <w:rPr>
                <w:color w:val="FF0000"/>
              </w:rPr>
            </w:pPr>
            <w:r w:rsidRPr="007A6EF1">
              <w:rPr>
                <w:color w:val="FF0000"/>
              </w:rPr>
              <w:t xml:space="preserve">Girişimcilik </w:t>
            </w:r>
          </w:p>
        </w:tc>
        <w:tc>
          <w:tcPr>
            <w:tcW w:w="2977" w:type="dxa"/>
          </w:tcPr>
          <w:p w:rsidR="000B08FF" w:rsidRPr="007A6EF1" w:rsidRDefault="00116D96" w:rsidP="008C439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7A6EF1">
              <w:rPr>
                <w:rFonts w:eastAsia="Times New Roman" w:cs="Times New Roman"/>
                <w:color w:val="FF0000"/>
                <w:lang w:eastAsia="tr-TR"/>
              </w:rPr>
              <w:t>11:00</w:t>
            </w:r>
          </w:p>
        </w:tc>
        <w:tc>
          <w:tcPr>
            <w:tcW w:w="2552" w:type="dxa"/>
          </w:tcPr>
          <w:p w:rsidR="000B08FF" w:rsidRPr="008C4393" w:rsidRDefault="00116D96" w:rsidP="000B08FF">
            <w:pPr>
              <w:rPr>
                <w:rFonts w:eastAsia="Times New Roman" w:cs="Times New Roman"/>
                <w:lang w:eastAsia="tr-TR"/>
              </w:rPr>
            </w:pPr>
            <w:r w:rsidRPr="008C4393">
              <w:t>21 Kasım 2018 Çarşamba</w:t>
            </w:r>
          </w:p>
        </w:tc>
        <w:tc>
          <w:tcPr>
            <w:tcW w:w="2835" w:type="dxa"/>
          </w:tcPr>
          <w:p w:rsidR="000B08FF" w:rsidRPr="008C4393" w:rsidRDefault="00116D96" w:rsidP="000B08FF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T. YOLCU</w:t>
            </w:r>
          </w:p>
        </w:tc>
      </w:tr>
      <w:tr w:rsidR="00116D96" w:rsidRPr="007A6EF1" w:rsidTr="00096E42">
        <w:trPr>
          <w:trHeight w:val="340"/>
        </w:trPr>
        <w:tc>
          <w:tcPr>
            <w:tcW w:w="1447" w:type="dxa"/>
          </w:tcPr>
          <w:p w:rsidR="00116D96" w:rsidRPr="000204C5" w:rsidRDefault="00116D96" w:rsidP="00116D96">
            <w:r w:rsidRPr="000204C5">
              <w:t>Makina</w:t>
            </w:r>
          </w:p>
        </w:tc>
        <w:tc>
          <w:tcPr>
            <w:tcW w:w="3969" w:type="dxa"/>
          </w:tcPr>
          <w:p w:rsidR="00116D96" w:rsidRPr="007A6EF1" w:rsidRDefault="00C31F05" w:rsidP="00116D96">
            <w:pPr>
              <w:rPr>
                <w:color w:val="000000"/>
              </w:rPr>
            </w:pPr>
            <w:r>
              <w:rPr>
                <w:color w:val="000000"/>
              </w:rPr>
              <w:t>Teknolojinin Bilimsel İlkeleri</w:t>
            </w:r>
          </w:p>
        </w:tc>
        <w:tc>
          <w:tcPr>
            <w:tcW w:w="2977" w:type="dxa"/>
          </w:tcPr>
          <w:p w:rsidR="00116D96" w:rsidRPr="007A6EF1" w:rsidRDefault="00116D96" w:rsidP="008C4393">
            <w:pPr>
              <w:jc w:val="center"/>
              <w:rPr>
                <w:rFonts w:eastAsia="Times New Roman" w:cs="Times New Roman"/>
                <w:lang w:eastAsia="tr-TR"/>
              </w:rPr>
            </w:pPr>
            <w:r w:rsidRPr="007A6EF1">
              <w:rPr>
                <w:rFonts w:eastAsia="Times New Roman" w:cs="Times New Roman"/>
                <w:lang w:eastAsia="tr-TR"/>
              </w:rPr>
              <w:t>16:00</w:t>
            </w:r>
          </w:p>
        </w:tc>
        <w:tc>
          <w:tcPr>
            <w:tcW w:w="2552" w:type="dxa"/>
          </w:tcPr>
          <w:p w:rsidR="00116D96" w:rsidRPr="008C4393" w:rsidRDefault="00116D96" w:rsidP="00116D96">
            <w:r w:rsidRPr="008C4393">
              <w:t>22 Kasım 2018 Perşembe</w:t>
            </w:r>
          </w:p>
        </w:tc>
        <w:tc>
          <w:tcPr>
            <w:tcW w:w="2835" w:type="dxa"/>
          </w:tcPr>
          <w:p w:rsidR="00116D96" w:rsidRPr="008C4393" w:rsidRDefault="00116D96" w:rsidP="00116D96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A. YILDIZ</w:t>
            </w:r>
          </w:p>
        </w:tc>
      </w:tr>
      <w:tr w:rsidR="00116D96" w:rsidRPr="007A6EF1" w:rsidTr="00096E42">
        <w:trPr>
          <w:trHeight w:val="340"/>
        </w:trPr>
        <w:tc>
          <w:tcPr>
            <w:tcW w:w="1447" w:type="dxa"/>
          </w:tcPr>
          <w:p w:rsidR="00116D96" w:rsidRPr="000204C5" w:rsidRDefault="00116D96" w:rsidP="00116D96">
            <w:r w:rsidRPr="000204C5">
              <w:t>Makina</w:t>
            </w:r>
          </w:p>
        </w:tc>
        <w:tc>
          <w:tcPr>
            <w:tcW w:w="3969" w:type="dxa"/>
          </w:tcPr>
          <w:p w:rsidR="00116D96" w:rsidRPr="007A6EF1" w:rsidRDefault="00116D96" w:rsidP="00116D96">
            <w:r w:rsidRPr="007A6EF1">
              <w:t>Bilgisayar Destekli Tasarım II</w:t>
            </w:r>
          </w:p>
        </w:tc>
        <w:tc>
          <w:tcPr>
            <w:tcW w:w="2977" w:type="dxa"/>
          </w:tcPr>
          <w:p w:rsidR="00116D96" w:rsidRPr="007A6EF1" w:rsidRDefault="00116D96" w:rsidP="008C4393">
            <w:pPr>
              <w:jc w:val="center"/>
              <w:rPr>
                <w:rFonts w:eastAsia="Times New Roman" w:cs="Times New Roman"/>
                <w:lang w:eastAsia="tr-TR"/>
              </w:rPr>
            </w:pPr>
            <w:r w:rsidRPr="007A6EF1">
              <w:rPr>
                <w:rFonts w:eastAsia="Times New Roman" w:cs="Times New Roman"/>
                <w:lang w:eastAsia="tr-TR"/>
              </w:rPr>
              <w:t>13:00</w:t>
            </w:r>
          </w:p>
        </w:tc>
        <w:tc>
          <w:tcPr>
            <w:tcW w:w="2552" w:type="dxa"/>
          </w:tcPr>
          <w:p w:rsidR="00116D96" w:rsidRPr="008C4393" w:rsidRDefault="00116D96" w:rsidP="00116D96">
            <w:r w:rsidRPr="008C4393">
              <w:t>22 Kasım 2018 Perşembe</w:t>
            </w:r>
          </w:p>
        </w:tc>
        <w:tc>
          <w:tcPr>
            <w:tcW w:w="2835" w:type="dxa"/>
          </w:tcPr>
          <w:p w:rsidR="00116D96" w:rsidRPr="008C4393" w:rsidRDefault="00116D96" w:rsidP="00116D96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S.ŞİRİN</w:t>
            </w:r>
          </w:p>
        </w:tc>
      </w:tr>
      <w:tr w:rsidR="00116D96" w:rsidRPr="007A6EF1" w:rsidTr="00096E42">
        <w:trPr>
          <w:trHeight w:val="340"/>
        </w:trPr>
        <w:tc>
          <w:tcPr>
            <w:tcW w:w="1447" w:type="dxa"/>
          </w:tcPr>
          <w:p w:rsidR="00116D96" w:rsidRPr="000204C5" w:rsidRDefault="00116D96" w:rsidP="00116D96">
            <w:r w:rsidRPr="000204C5">
              <w:t>Makina</w:t>
            </w:r>
          </w:p>
        </w:tc>
        <w:tc>
          <w:tcPr>
            <w:tcW w:w="3969" w:type="dxa"/>
          </w:tcPr>
          <w:p w:rsidR="00116D96" w:rsidRPr="007A6EF1" w:rsidRDefault="00116D96" w:rsidP="00116D96">
            <w:r w:rsidRPr="007A6EF1">
              <w:t>Mesleki Bilgisayar Uygulamaları</w:t>
            </w:r>
          </w:p>
        </w:tc>
        <w:tc>
          <w:tcPr>
            <w:tcW w:w="2977" w:type="dxa"/>
          </w:tcPr>
          <w:p w:rsidR="00116D96" w:rsidRPr="007A6EF1" w:rsidRDefault="00116D96" w:rsidP="008C4393">
            <w:pPr>
              <w:jc w:val="center"/>
              <w:rPr>
                <w:rFonts w:eastAsia="Times New Roman" w:cs="Times New Roman"/>
                <w:lang w:eastAsia="tr-TR"/>
              </w:rPr>
            </w:pPr>
            <w:r w:rsidRPr="007A6EF1">
              <w:rPr>
                <w:rFonts w:eastAsia="Times New Roman" w:cs="Times New Roman"/>
                <w:lang w:eastAsia="tr-TR"/>
              </w:rPr>
              <w:t>15:00</w:t>
            </w:r>
          </w:p>
        </w:tc>
        <w:tc>
          <w:tcPr>
            <w:tcW w:w="2552" w:type="dxa"/>
          </w:tcPr>
          <w:p w:rsidR="00116D96" w:rsidRPr="008C4393" w:rsidRDefault="00116D96" w:rsidP="00116D96">
            <w:r w:rsidRPr="008C4393">
              <w:t>22 Kasım 2018 Perşembe</w:t>
            </w:r>
          </w:p>
        </w:tc>
        <w:tc>
          <w:tcPr>
            <w:tcW w:w="2835" w:type="dxa"/>
          </w:tcPr>
          <w:p w:rsidR="00116D96" w:rsidRPr="008C4393" w:rsidRDefault="00116D96" w:rsidP="00116D96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S.ŞİRİN</w:t>
            </w:r>
          </w:p>
        </w:tc>
      </w:tr>
      <w:tr w:rsidR="00116D96" w:rsidRPr="007A6EF1" w:rsidTr="00096E42">
        <w:trPr>
          <w:trHeight w:val="340"/>
        </w:trPr>
        <w:tc>
          <w:tcPr>
            <w:tcW w:w="1447" w:type="dxa"/>
          </w:tcPr>
          <w:p w:rsidR="00116D96" w:rsidRPr="000204C5" w:rsidRDefault="00116D96" w:rsidP="00116D96">
            <w:r w:rsidRPr="000204C5">
              <w:t>Makina</w:t>
            </w:r>
          </w:p>
        </w:tc>
        <w:tc>
          <w:tcPr>
            <w:tcW w:w="3969" w:type="dxa"/>
          </w:tcPr>
          <w:p w:rsidR="00116D96" w:rsidRPr="007A6EF1" w:rsidRDefault="00116D96" w:rsidP="00116D96">
            <w:pPr>
              <w:rPr>
                <w:color w:val="000000"/>
              </w:rPr>
            </w:pPr>
            <w:r w:rsidRPr="007A6EF1">
              <w:rPr>
                <w:color w:val="000000"/>
              </w:rPr>
              <w:t>Teknik Resim</w:t>
            </w:r>
          </w:p>
        </w:tc>
        <w:tc>
          <w:tcPr>
            <w:tcW w:w="2977" w:type="dxa"/>
          </w:tcPr>
          <w:p w:rsidR="00116D96" w:rsidRPr="007A6EF1" w:rsidRDefault="00116D96" w:rsidP="008C439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7A6EF1">
              <w:rPr>
                <w:rFonts w:eastAsia="Times New Roman" w:cs="Times New Roman"/>
                <w:lang w:eastAsia="tr-TR"/>
              </w:rPr>
              <w:t>14:00</w:t>
            </w:r>
          </w:p>
        </w:tc>
        <w:tc>
          <w:tcPr>
            <w:tcW w:w="2552" w:type="dxa"/>
          </w:tcPr>
          <w:p w:rsidR="00116D96" w:rsidRPr="008C4393" w:rsidRDefault="00116D96" w:rsidP="00116D96">
            <w:r w:rsidRPr="008C4393">
              <w:t>23 Kasım 2018 Cuma</w:t>
            </w:r>
          </w:p>
        </w:tc>
        <w:tc>
          <w:tcPr>
            <w:tcW w:w="2835" w:type="dxa"/>
          </w:tcPr>
          <w:p w:rsidR="00116D96" w:rsidRPr="008C4393" w:rsidRDefault="00116D96" w:rsidP="00116D96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M.</w:t>
            </w:r>
            <w:proofErr w:type="gramStart"/>
            <w:r w:rsidRPr="008C4393">
              <w:rPr>
                <w:rFonts w:eastAsia="Times New Roman" w:cs="Times New Roman"/>
                <w:lang w:eastAsia="tr-TR"/>
              </w:rPr>
              <w:t>F.KUTLU</w:t>
            </w:r>
            <w:proofErr w:type="gramEnd"/>
          </w:p>
        </w:tc>
      </w:tr>
    </w:tbl>
    <w:p w:rsidR="007F7836" w:rsidRPr="007A6EF1" w:rsidRDefault="007F7836" w:rsidP="007F7836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tr-TR"/>
        </w:rPr>
      </w:pPr>
    </w:p>
    <w:p w:rsidR="001D4509" w:rsidRPr="007A6EF1" w:rsidRDefault="001D4509">
      <w:pPr>
        <w:rPr>
          <w:rFonts w:cs="Times New Roman"/>
          <w:b/>
        </w:rPr>
      </w:pPr>
      <w:r w:rsidRPr="007A6EF1">
        <w:rPr>
          <w:rFonts w:cs="Times New Roman"/>
          <w:b/>
        </w:rPr>
        <w:br w:type="page"/>
      </w:r>
    </w:p>
    <w:p w:rsidR="0093353C" w:rsidRPr="00356ECF" w:rsidRDefault="0093353C" w:rsidP="0093353C">
      <w:pPr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DF40E9" w:rsidRDefault="00DF40E9" w:rsidP="000A20E2">
      <w:pPr>
        <w:spacing w:after="0" w:line="24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SAKARYA UYGULAMALI BİLİMLER ÜNİVERSİTESİ</w:t>
      </w:r>
      <w:r w:rsidRPr="00356ECF">
        <w:rPr>
          <w:rFonts w:ascii="Calibri" w:hAnsi="Calibri" w:cs="Times New Roman"/>
          <w:b/>
        </w:rPr>
        <w:t xml:space="preserve"> HENDEK MESLEK YÜKSEKOKULU </w:t>
      </w:r>
    </w:p>
    <w:p w:rsidR="00784317" w:rsidRDefault="00784317" w:rsidP="000A20E2">
      <w:pPr>
        <w:spacing w:after="0" w:line="240" w:lineRule="auto"/>
        <w:jc w:val="center"/>
        <w:rPr>
          <w:rFonts w:ascii="Calibri" w:hAnsi="Calibri" w:cs="Times New Roman"/>
          <w:b/>
        </w:rPr>
      </w:pPr>
    </w:p>
    <w:p w:rsidR="006A246F" w:rsidRDefault="00116D96" w:rsidP="000A20E2">
      <w:pPr>
        <w:spacing w:after="0" w:line="24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2018 – 2019 ÖĞRETİM YILI GÜZ</w:t>
      </w:r>
      <w:r w:rsidR="00A27393">
        <w:rPr>
          <w:rFonts w:ascii="Calibri" w:hAnsi="Calibri" w:cs="Times New Roman"/>
          <w:b/>
        </w:rPr>
        <w:t xml:space="preserve"> YARIYILI MAKİNE RESİM KONSTRÜKSİYON</w:t>
      </w:r>
      <w:r w:rsidR="006A246F" w:rsidRPr="00356ECF">
        <w:rPr>
          <w:rFonts w:ascii="Calibri" w:hAnsi="Calibri" w:cs="Times New Roman"/>
          <w:b/>
        </w:rPr>
        <w:t xml:space="preserve"> VİZE PROGRAMI</w:t>
      </w:r>
    </w:p>
    <w:p w:rsidR="007B1E3F" w:rsidRPr="00356ECF" w:rsidRDefault="007B1E3F" w:rsidP="000A20E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6A246F" w:rsidRPr="00356ECF" w:rsidRDefault="006A246F" w:rsidP="006A246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tbl>
      <w:tblPr>
        <w:tblStyle w:val="TabloKlavuzu"/>
        <w:tblW w:w="14051" w:type="dxa"/>
        <w:tblInd w:w="-873" w:type="dxa"/>
        <w:tblLayout w:type="fixed"/>
        <w:tblLook w:val="04A0" w:firstRow="1" w:lastRow="0" w:firstColumn="1" w:lastColumn="0" w:noHBand="0" w:noVBand="1"/>
      </w:tblPr>
      <w:tblGrid>
        <w:gridCol w:w="1101"/>
        <w:gridCol w:w="3997"/>
        <w:gridCol w:w="2977"/>
        <w:gridCol w:w="2977"/>
        <w:gridCol w:w="2999"/>
      </w:tblGrid>
      <w:tr w:rsidR="00ED1BFA" w:rsidRPr="00356ECF" w:rsidTr="008C4393">
        <w:trPr>
          <w:trHeight w:val="340"/>
        </w:trPr>
        <w:tc>
          <w:tcPr>
            <w:tcW w:w="1101" w:type="dxa"/>
          </w:tcPr>
          <w:p w:rsidR="00ED1BFA" w:rsidRPr="000204C5" w:rsidRDefault="00ED1BFA" w:rsidP="00DD5533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br w:type="page"/>
              <w:t>Programı</w:t>
            </w:r>
          </w:p>
        </w:tc>
        <w:tc>
          <w:tcPr>
            <w:tcW w:w="3997" w:type="dxa"/>
          </w:tcPr>
          <w:p w:rsidR="00ED1BFA" w:rsidRPr="00356ECF" w:rsidRDefault="00ED1BFA" w:rsidP="00DD5533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2977" w:type="dxa"/>
          </w:tcPr>
          <w:p w:rsidR="00ED1BFA" w:rsidRPr="00356ECF" w:rsidRDefault="00ED1BFA" w:rsidP="00DD5533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2977" w:type="dxa"/>
          </w:tcPr>
          <w:p w:rsidR="00ED1BFA" w:rsidRPr="00356ECF" w:rsidRDefault="00ED1BFA" w:rsidP="00DD5533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2999" w:type="dxa"/>
          </w:tcPr>
          <w:p w:rsidR="00ED1BFA" w:rsidRPr="00356ECF" w:rsidRDefault="00ED1BFA" w:rsidP="00DD5533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184C77" w:rsidRPr="00356ECF" w:rsidTr="008C4393">
        <w:trPr>
          <w:trHeight w:val="340"/>
        </w:trPr>
        <w:tc>
          <w:tcPr>
            <w:tcW w:w="1101" w:type="dxa"/>
          </w:tcPr>
          <w:p w:rsidR="00184C77" w:rsidRPr="000204C5" w:rsidRDefault="00184C77" w:rsidP="00184C77"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184C77" w:rsidRPr="007A6EF1" w:rsidRDefault="00184C77" w:rsidP="00184C77">
            <w:pPr>
              <w:rPr>
                <w:color w:val="FF0000"/>
              </w:rPr>
            </w:pPr>
            <w:r w:rsidRPr="007A6EF1">
              <w:rPr>
                <w:color w:val="FF0000"/>
              </w:rPr>
              <w:t xml:space="preserve">İngilizce </w:t>
            </w:r>
          </w:p>
        </w:tc>
        <w:tc>
          <w:tcPr>
            <w:tcW w:w="2977" w:type="dxa"/>
          </w:tcPr>
          <w:p w:rsidR="00184C77" w:rsidRPr="007A6EF1" w:rsidRDefault="00184C77" w:rsidP="00184C77">
            <w:pPr>
              <w:rPr>
                <w:color w:val="000000" w:themeColor="text1"/>
              </w:rPr>
            </w:pPr>
            <w:proofErr w:type="spellStart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977" w:type="dxa"/>
          </w:tcPr>
          <w:p w:rsidR="00184C77" w:rsidRPr="007A6EF1" w:rsidRDefault="00184C77" w:rsidP="00184C77">
            <w:pPr>
              <w:rPr>
                <w:color w:val="000000"/>
              </w:rPr>
            </w:pPr>
            <w:r w:rsidRPr="007A6EF1">
              <w:rPr>
                <w:color w:val="000000"/>
              </w:rPr>
              <w:t>12 Kasım 2018 Pazartesi</w:t>
            </w:r>
          </w:p>
        </w:tc>
        <w:tc>
          <w:tcPr>
            <w:tcW w:w="2999" w:type="dxa"/>
          </w:tcPr>
          <w:p w:rsidR="00184C77" w:rsidRPr="007A6EF1" w:rsidRDefault="00184C77" w:rsidP="00184C77">
            <w:pPr>
              <w:rPr>
                <w:color w:val="000000"/>
              </w:rPr>
            </w:pPr>
          </w:p>
        </w:tc>
      </w:tr>
      <w:tr w:rsidR="0010372D" w:rsidRPr="00356ECF" w:rsidTr="008C4393">
        <w:trPr>
          <w:trHeight w:val="340"/>
        </w:trPr>
        <w:tc>
          <w:tcPr>
            <w:tcW w:w="1101" w:type="dxa"/>
          </w:tcPr>
          <w:p w:rsidR="0010372D" w:rsidRPr="000204C5" w:rsidRDefault="0010372D" w:rsidP="0010372D"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10372D" w:rsidRPr="007A6EF1" w:rsidRDefault="0010372D" w:rsidP="0010372D">
            <w:pPr>
              <w:rPr>
                <w:color w:val="FF0000"/>
              </w:rPr>
            </w:pPr>
            <w:r w:rsidRPr="007A6EF1">
              <w:rPr>
                <w:color w:val="FF0000"/>
              </w:rPr>
              <w:t xml:space="preserve">A.İ.İ.T. </w:t>
            </w:r>
          </w:p>
        </w:tc>
        <w:tc>
          <w:tcPr>
            <w:tcW w:w="2977" w:type="dxa"/>
          </w:tcPr>
          <w:p w:rsidR="0010372D" w:rsidRPr="007A6EF1" w:rsidRDefault="0010372D" w:rsidP="0010372D">
            <w:pPr>
              <w:rPr>
                <w:color w:val="000000"/>
              </w:rPr>
            </w:pPr>
            <w:proofErr w:type="spellStart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977" w:type="dxa"/>
          </w:tcPr>
          <w:p w:rsidR="0010372D" w:rsidRPr="008C4393" w:rsidRDefault="0010372D" w:rsidP="0010372D">
            <w:r w:rsidRPr="008C4393">
              <w:t>13 Kasım 2018 Salı</w:t>
            </w:r>
          </w:p>
        </w:tc>
        <w:tc>
          <w:tcPr>
            <w:tcW w:w="2999" w:type="dxa"/>
          </w:tcPr>
          <w:p w:rsidR="0010372D" w:rsidRPr="008C4393" w:rsidRDefault="0010372D" w:rsidP="0010372D"/>
        </w:tc>
      </w:tr>
      <w:tr w:rsidR="0010372D" w:rsidRPr="00356ECF" w:rsidTr="008C4393">
        <w:trPr>
          <w:trHeight w:val="340"/>
        </w:trPr>
        <w:tc>
          <w:tcPr>
            <w:tcW w:w="1101" w:type="dxa"/>
          </w:tcPr>
          <w:p w:rsidR="0010372D" w:rsidRPr="000204C5" w:rsidRDefault="0010372D" w:rsidP="0010372D"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10372D" w:rsidRPr="007A6EF1" w:rsidRDefault="00D16DB4" w:rsidP="00D16DB4">
            <w:pPr>
              <w:rPr>
                <w:color w:val="FF0000"/>
              </w:rPr>
            </w:pPr>
            <w:r>
              <w:rPr>
                <w:color w:val="FF0000"/>
              </w:rPr>
              <w:t xml:space="preserve">Türk Dili </w:t>
            </w:r>
            <w:r w:rsidR="0010372D" w:rsidRPr="007A6EF1">
              <w:rPr>
                <w:color w:val="FF0000"/>
              </w:rPr>
              <w:t xml:space="preserve"> </w:t>
            </w:r>
          </w:p>
        </w:tc>
        <w:tc>
          <w:tcPr>
            <w:tcW w:w="2977" w:type="dxa"/>
          </w:tcPr>
          <w:p w:rsidR="0010372D" w:rsidRPr="007A6EF1" w:rsidRDefault="0010372D" w:rsidP="0010372D">
            <w:pPr>
              <w:rPr>
                <w:color w:val="000000"/>
              </w:rPr>
            </w:pPr>
            <w:proofErr w:type="spellStart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977" w:type="dxa"/>
          </w:tcPr>
          <w:p w:rsidR="0010372D" w:rsidRPr="008C4393" w:rsidRDefault="0010372D" w:rsidP="0010372D">
            <w:r w:rsidRPr="008C4393">
              <w:t>14 Kasım 2018 Çarşamba</w:t>
            </w:r>
          </w:p>
        </w:tc>
        <w:tc>
          <w:tcPr>
            <w:tcW w:w="2999" w:type="dxa"/>
          </w:tcPr>
          <w:p w:rsidR="0010372D" w:rsidRPr="008C4393" w:rsidRDefault="0010372D" w:rsidP="0010372D">
            <w:pPr>
              <w:rPr>
                <w:rFonts w:eastAsia="Times New Roman" w:cs="Times New Roman"/>
                <w:lang w:eastAsia="tr-TR"/>
              </w:rPr>
            </w:pPr>
          </w:p>
        </w:tc>
      </w:tr>
      <w:tr w:rsidR="0010372D" w:rsidRPr="00356ECF" w:rsidTr="008C4393">
        <w:trPr>
          <w:trHeight w:val="340"/>
        </w:trPr>
        <w:tc>
          <w:tcPr>
            <w:tcW w:w="1101" w:type="dxa"/>
          </w:tcPr>
          <w:p w:rsidR="0010372D" w:rsidRPr="000204C5" w:rsidRDefault="0010372D" w:rsidP="0010372D"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10372D" w:rsidRPr="007A6EF1" w:rsidRDefault="000204C5" w:rsidP="0010372D">
            <w:pPr>
              <w:rPr>
                <w:color w:val="FF0000"/>
              </w:rPr>
            </w:pPr>
            <w:r>
              <w:rPr>
                <w:color w:val="FF0000"/>
              </w:rPr>
              <w:t>Temel Bilgi Teknolojisi Kullanımı</w:t>
            </w:r>
            <w:r w:rsidR="0010372D" w:rsidRPr="007A6EF1">
              <w:rPr>
                <w:color w:val="FF0000"/>
              </w:rPr>
              <w:t xml:space="preserve"> </w:t>
            </w:r>
          </w:p>
        </w:tc>
        <w:tc>
          <w:tcPr>
            <w:tcW w:w="2977" w:type="dxa"/>
          </w:tcPr>
          <w:p w:rsidR="0010372D" w:rsidRPr="007A6EF1" w:rsidRDefault="0010372D" w:rsidP="0010372D">
            <w:pPr>
              <w:rPr>
                <w:color w:val="000000"/>
              </w:rPr>
            </w:pPr>
            <w:proofErr w:type="spellStart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977" w:type="dxa"/>
          </w:tcPr>
          <w:p w:rsidR="0010372D" w:rsidRPr="008C4393" w:rsidRDefault="0010372D" w:rsidP="0010372D">
            <w:r w:rsidRPr="008C4393">
              <w:t>15 Kasım 2018 Perşembe</w:t>
            </w:r>
          </w:p>
        </w:tc>
        <w:tc>
          <w:tcPr>
            <w:tcW w:w="2999" w:type="dxa"/>
          </w:tcPr>
          <w:p w:rsidR="0010372D" w:rsidRPr="008C4393" w:rsidRDefault="0010372D" w:rsidP="0010372D"/>
        </w:tc>
      </w:tr>
      <w:tr w:rsidR="0010372D" w:rsidRPr="00356ECF" w:rsidTr="008C4393">
        <w:trPr>
          <w:trHeight w:val="340"/>
        </w:trPr>
        <w:tc>
          <w:tcPr>
            <w:tcW w:w="1101" w:type="dxa"/>
          </w:tcPr>
          <w:p w:rsidR="0010372D" w:rsidRPr="000204C5" w:rsidRDefault="0010372D" w:rsidP="0010372D"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10372D" w:rsidRPr="007A6EF1" w:rsidRDefault="000204C5" w:rsidP="0010372D">
            <w:pPr>
              <w:rPr>
                <w:color w:val="FF0000"/>
              </w:rPr>
            </w:pPr>
            <w:r>
              <w:rPr>
                <w:color w:val="FF0000"/>
              </w:rPr>
              <w:t xml:space="preserve">Matematik </w:t>
            </w:r>
          </w:p>
        </w:tc>
        <w:tc>
          <w:tcPr>
            <w:tcW w:w="2977" w:type="dxa"/>
          </w:tcPr>
          <w:p w:rsidR="0010372D" w:rsidRPr="007A6EF1" w:rsidRDefault="00CD1C44" w:rsidP="008C439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7A6EF1">
              <w:rPr>
                <w:rFonts w:eastAsia="Times New Roman" w:cs="Times New Roman"/>
                <w:color w:val="FF0000"/>
                <w:lang w:eastAsia="tr-TR"/>
              </w:rPr>
              <w:t>11:00</w:t>
            </w:r>
          </w:p>
        </w:tc>
        <w:tc>
          <w:tcPr>
            <w:tcW w:w="2977" w:type="dxa"/>
          </w:tcPr>
          <w:p w:rsidR="0010372D" w:rsidRPr="008C4393" w:rsidRDefault="0010372D" w:rsidP="0010372D">
            <w:r w:rsidRPr="008C4393">
              <w:t>19 Kasım 2018 Pazartesi</w:t>
            </w:r>
          </w:p>
        </w:tc>
        <w:tc>
          <w:tcPr>
            <w:tcW w:w="2999" w:type="dxa"/>
          </w:tcPr>
          <w:p w:rsidR="0010372D" w:rsidRPr="008C4393" w:rsidRDefault="00CD1C44" w:rsidP="0010372D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M. DEMİRKAN</w:t>
            </w:r>
          </w:p>
        </w:tc>
      </w:tr>
      <w:tr w:rsidR="0010372D" w:rsidRPr="00356ECF" w:rsidTr="008C4393">
        <w:trPr>
          <w:trHeight w:val="340"/>
        </w:trPr>
        <w:tc>
          <w:tcPr>
            <w:tcW w:w="1101" w:type="dxa"/>
          </w:tcPr>
          <w:p w:rsidR="0010372D" w:rsidRPr="000204C5" w:rsidRDefault="0010372D" w:rsidP="0010372D"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10372D" w:rsidRPr="007A6EF1" w:rsidRDefault="00BC19C7" w:rsidP="0010372D">
            <w:r w:rsidRPr="007A6EF1">
              <w:t>Malzeme Bilgisi ve Seçimi</w:t>
            </w:r>
          </w:p>
        </w:tc>
        <w:tc>
          <w:tcPr>
            <w:tcW w:w="2977" w:type="dxa"/>
          </w:tcPr>
          <w:p w:rsidR="0010372D" w:rsidRPr="007A6EF1" w:rsidRDefault="00CD1C44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14:00</w:t>
            </w:r>
          </w:p>
        </w:tc>
        <w:tc>
          <w:tcPr>
            <w:tcW w:w="2977" w:type="dxa"/>
          </w:tcPr>
          <w:p w:rsidR="0010372D" w:rsidRPr="008C4393" w:rsidRDefault="00BC19C7" w:rsidP="0010372D">
            <w:r w:rsidRPr="008C4393">
              <w:t>19 Kasım 2018 Pazartesi</w:t>
            </w:r>
          </w:p>
        </w:tc>
        <w:tc>
          <w:tcPr>
            <w:tcW w:w="2999" w:type="dxa"/>
          </w:tcPr>
          <w:p w:rsidR="0010372D" w:rsidRPr="008C4393" w:rsidRDefault="007B1E3F" w:rsidP="0010372D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Doç. Dr. N. ALTINKÖK</w:t>
            </w:r>
          </w:p>
        </w:tc>
      </w:tr>
      <w:tr w:rsidR="0010372D" w:rsidRPr="00356ECF" w:rsidTr="008C4393">
        <w:trPr>
          <w:trHeight w:val="340"/>
        </w:trPr>
        <w:tc>
          <w:tcPr>
            <w:tcW w:w="1101" w:type="dxa"/>
          </w:tcPr>
          <w:p w:rsidR="0010372D" w:rsidRPr="000204C5" w:rsidRDefault="0010372D" w:rsidP="0010372D"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10372D" w:rsidRPr="007A6EF1" w:rsidRDefault="00BC19C7" w:rsidP="0010372D">
            <w:pPr>
              <w:rPr>
                <w:color w:val="000000"/>
              </w:rPr>
            </w:pPr>
            <w:r w:rsidRPr="007A6EF1">
              <w:rPr>
                <w:color w:val="000000"/>
              </w:rPr>
              <w:t>Mesleki İngilizce</w:t>
            </w:r>
          </w:p>
        </w:tc>
        <w:tc>
          <w:tcPr>
            <w:tcW w:w="2977" w:type="dxa"/>
          </w:tcPr>
          <w:p w:rsidR="0010372D" w:rsidRPr="007A6EF1" w:rsidRDefault="00CD1C44" w:rsidP="008C4393">
            <w:pPr>
              <w:jc w:val="center"/>
              <w:rPr>
                <w:color w:val="000000"/>
              </w:rPr>
            </w:pPr>
            <w:r w:rsidRPr="007A6EF1">
              <w:rPr>
                <w:color w:val="000000"/>
              </w:rPr>
              <w:t>16:00</w:t>
            </w:r>
          </w:p>
        </w:tc>
        <w:tc>
          <w:tcPr>
            <w:tcW w:w="2977" w:type="dxa"/>
          </w:tcPr>
          <w:p w:rsidR="0010372D" w:rsidRPr="008C4393" w:rsidRDefault="00BC19C7" w:rsidP="0010372D">
            <w:r w:rsidRPr="008C4393">
              <w:t>19 Kasım 2018 Pazartesi</w:t>
            </w:r>
          </w:p>
        </w:tc>
        <w:tc>
          <w:tcPr>
            <w:tcW w:w="2999" w:type="dxa"/>
          </w:tcPr>
          <w:p w:rsidR="0010372D" w:rsidRPr="008C4393" w:rsidRDefault="007B1E3F" w:rsidP="0010372D">
            <w:r w:rsidRPr="008C4393">
              <w:rPr>
                <w:rFonts w:eastAsia="Times New Roman" w:cs="Times New Roman"/>
                <w:lang w:eastAsia="tr-TR"/>
              </w:rPr>
              <w:t>Doç. Dr. N. ALTINKÖK</w:t>
            </w:r>
          </w:p>
        </w:tc>
      </w:tr>
      <w:tr w:rsidR="0010372D" w:rsidRPr="00356ECF" w:rsidTr="008C4393">
        <w:trPr>
          <w:trHeight w:val="340"/>
        </w:trPr>
        <w:tc>
          <w:tcPr>
            <w:tcW w:w="1101" w:type="dxa"/>
          </w:tcPr>
          <w:p w:rsidR="0010372D" w:rsidRPr="000204C5" w:rsidRDefault="0010372D" w:rsidP="0010372D"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10372D" w:rsidRPr="007A6EF1" w:rsidRDefault="007B1E3F" w:rsidP="0010372D">
            <w:pPr>
              <w:rPr>
                <w:color w:val="000000"/>
              </w:rPr>
            </w:pPr>
            <w:r w:rsidRPr="007A6EF1">
              <w:rPr>
                <w:color w:val="000000"/>
              </w:rPr>
              <w:t>Üretim Planlama ve Kalite Kontrol</w:t>
            </w:r>
          </w:p>
        </w:tc>
        <w:tc>
          <w:tcPr>
            <w:tcW w:w="2977" w:type="dxa"/>
          </w:tcPr>
          <w:p w:rsidR="0010372D" w:rsidRPr="007A6EF1" w:rsidRDefault="007B1E3F" w:rsidP="008C4393">
            <w:pPr>
              <w:jc w:val="center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7A6EF1">
              <w:rPr>
                <w:rFonts w:eastAsia="Times New Roman" w:cs="Times New Roman"/>
                <w:color w:val="000000" w:themeColor="text1"/>
                <w:lang w:eastAsia="tr-TR"/>
              </w:rPr>
              <w:t>15:00</w:t>
            </w:r>
          </w:p>
        </w:tc>
        <w:tc>
          <w:tcPr>
            <w:tcW w:w="2977" w:type="dxa"/>
          </w:tcPr>
          <w:p w:rsidR="0010372D" w:rsidRPr="008C4393" w:rsidRDefault="007B1E3F" w:rsidP="0010372D">
            <w:r w:rsidRPr="008C4393">
              <w:t>20 Kasım 2018 Salı</w:t>
            </w:r>
          </w:p>
        </w:tc>
        <w:tc>
          <w:tcPr>
            <w:tcW w:w="2999" w:type="dxa"/>
          </w:tcPr>
          <w:p w:rsidR="0010372D" w:rsidRPr="008C4393" w:rsidRDefault="007B1E3F" w:rsidP="0010372D">
            <w:r w:rsidRPr="008C4393">
              <w:t>Öğr. Gör. A.G. GÜVEN</w:t>
            </w:r>
          </w:p>
        </w:tc>
      </w:tr>
      <w:tr w:rsidR="0010372D" w:rsidRPr="00356ECF" w:rsidTr="008C4393">
        <w:trPr>
          <w:trHeight w:val="340"/>
        </w:trPr>
        <w:tc>
          <w:tcPr>
            <w:tcW w:w="1101" w:type="dxa"/>
          </w:tcPr>
          <w:p w:rsidR="0010372D" w:rsidRPr="000204C5" w:rsidRDefault="0010372D" w:rsidP="0010372D"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10372D" w:rsidRPr="007A6EF1" w:rsidRDefault="007B1E3F" w:rsidP="0010372D">
            <w:r w:rsidRPr="007A6EF1">
              <w:t>İmalat İşlemleri</w:t>
            </w:r>
          </w:p>
        </w:tc>
        <w:tc>
          <w:tcPr>
            <w:tcW w:w="2977" w:type="dxa"/>
          </w:tcPr>
          <w:p w:rsidR="0010372D" w:rsidRPr="007A6EF1" w:rsidRDefault="007B1E3F" w:rsidP="008C4393">
            <w:pPr>
              <w:jc w:val="center"/>
              <w:rPr>
                <w:color w:val="000000"/>
              </w:rPr>
            </w:pPr>
            <w:r w:rsidRPr="007A6EF1">
              <w:rPr>
                <w:color w:val="000000"/>
              </w:rPr>
              <w:t>15:00</w:t>
            </w:r>
          </w:p>
        </w:tc>
        <w:tc>
          <w:tcPr>
            <w:tcW w:w="2977" w:type="dxa"/>
          </w:tcPr>
          <w:p w:rsidR="0010372D" w:rsidRPr="008C4393" w:rsidRDefault="007B1E3F" w:rsidP="0010372D">
            <w:r w:rsidRPr="008C4393">
              <w:t>21 Kasım 2018 Çarşamba</w:t>
            </w:r>
          </w:p>
        </w:tc>
        <w:tc>
          <w:tcPr>
            <w:tcW w:w="2999" w:type="dxa"/>
          </w:tcPr>
          <w:p w:rsidR="0010372D" w:rsidRPr="008C4393" w:rsidRDefault="007B1E3F" w:rsidP="0010372D">
            <w:r w:rsidRPr="008C4393">
              <w:rPr>
                <w:rFonts w:eastAsia="Times New Roman" w:cs="Times New Roman"/>
                <w:lang w:eastAsia="tr-TR"/>
              </w:rPr>
              <w:t>Öğr. Gör. M.</w:t>
            </w:r>
            <w:proofErr w:type="gramStart"/>
            <w:r w:rsidRPr="008C4393">
              <w:rPr>
                <w:rFonts w:eastAsia="Times New Roman" w:cs="Times New Roman"/>
                <w:lang w:eastAsia="tr-TR"/>
              </w:rPr>
              <w:t>F.KUTLU</w:t>
            </w:r>
            <w:proofErr w:type="gramEnd"/>
          </w:p>
        </w:tc>
      </w:tr>
      <w:tr w:rsidR="0010372D" w:rsidRPr="00356ECF" w:rsidTr="008C4393">
        <w:trPr>
          <w:trHeight w:val="340"/>
        </w:trPr>
        <w:tc>
          <w:tcPr>
            <w:tcW w:w="1101" w:type="dxa"/>
          </w:tcPr>
          <w:p w:rsidR="0010372D" w:rsidRPr="000204C5" w:rsidRDefault="0010372D" w:rsidP="0010372D"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10372D" w:rsidRPr="007A6EF1" w:rsidRDefault="007B1E3F" w:rsidP="0010372D">
            <w:pPr>
              <w:rPr>
                <w:color w:val="000000"/>
              </w:rPr>
            </w:pPr>
            <w:r w:rsidRPr="007A6EF1">
              <w:rPr>
                <w:color w:val="000000"/>
              </w:rPr>
              <w:t>İletişim ve Meslek Etiği</w:t>
            </w:r>
          </w:p>
        </w:tc>
        <w:tc>
          <w:tcPr>
            <w:tcW w:w="2977" w:type="dxa"/>
          </w:tcPr>
          <w:p w:rsidR="0010372D" w:rsidRPr="007A6EF1" w:rsidRDefault="007B1E3F" w:rsidP="008C4393">
            <w:pPr>
              <w:jc w:val="center"/>
              <w:rPr>
                <w:color w:val="000000"/>
              </w:rPr>
            </w:pPr>
            <w:r w:rsidRPr="007A6EF1">
              <w:rPr>
                <w:color w:val="000000"/>
              </w:rPr>
              <w:t>14:00</w:t>
            </w:r>
          </w:p>
        </w:tc>
        <w:tc>
          <w:tcPr>
            <w:tcW w:w="2977" w:type="dxa"/>
          </w:tcPr>
          <w:p w:rsidR="0010372D" w:rsidRPr="008C4393" w:rsidRDefault="007B1E3F" w:rsidP="0010372D">
            <w:r w:rsidRPr="008C4393">
              <w:t>21 Kasım 2018 Çarşamba</w:t>
            </w:r>
          </w:p>
        </w:tc>
        <w:tc>
          <w:tcPr>
            <w:tcW w:w="2999" w:type="dxa"/>
          </w:tcPr>
          <w:p w:rsidR="0010372D" w:rsidRPr="008C4393" w:rsidRDefault="007B1E3F" w:rsidP="0010372D">
            <w:r w:rsidRPr="008C4393">
              <w:rPr>
                <w:rFonts w:eastAsia="Times New Roman" w:cs="Times New Roman"/>
                <w:lang w:eastAsia="tr-TR"/>
              </w:rPr>
              <w:t>Dr. Öğr. Üyesi K. YILDIRIM</w:t>
            </w:r>
          </w:p>
        </w:tc>
      </w:tr>
      <w:tr w:rsidR="0010372D" w:rsidRPr="00356ECF" w:rsidTr="008C4393">
        <w:trPr>
          <w:trHeight w:val="340"/>
        </w:trPr>
        <w:tc>
          <w:tcPr>
            <w:tcW w:w="1101" w:type="dxa"/>
          </w:tcPr>
          <w:p w:rsidR="0010372D" w:rsidRPr="000204C5" w:rsidRDefault="0010372D" w:rsidP="0010372D"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10372D" w:rsidRPr="007A6EF1" w:rsidRDefault="007B1E3F" w:rsidP="0010372D">
            <w:pPr>
              <w:rPr>
                <w:color w:val="FF0000"/>
              </w:rPr>
            </w:pPr>
            <w:r w:rsidRPr="007A6EF1">
              <w:rPr>
                <w:color w:val="FF0000"/>
              </w:rPr>
              <w:t xml:space="preserve">Girişimcilik </w:t>
            </w:r>
          </w:p>
        </w:tc>
        <w:tc>
          <w:tcPr>
            <w:tcW w:w="2977" w:type="dxa"/>
          </w:tcPr>
          <w:p w:rsidR="0010372D" w:rsidRPr="007A6EF1" w:rsidRDefault="007B1E3F" w:rsidP="008C4393">
            <w:pPr>
              <w:jc w:val="center"/>
              <w:rPr>
                <w:color w:val="FF0000"/>
              </w:rPr>
            </w:pPr>
            <w:r w:rsidRPr="007A6EF1">
              <w:rPr>
                <w:color w:val="FF0000"/>
              </w:rPr>
              <w:t>11:00</w:t>
            </w:r>
          </w:p>
        </w:tc>
        <w:tc>
          <w:tcPr>
            <w:tcW w:w="2977" w:type="dxa"/>
          </w:tcPr>
          <w:p w:rsidR="0010372D" w:rsidRPr="008C4393" w:rsidRDefault="007B1E3F" w:rsidP="0010372D">
            <w:r w:rsidRPr="008C4393">
              <w:t>21 Kasım 2018 Çarşamba</w:t>
            </w:r>
          </w:p>
        </w:tc>
        <w:tc>
          <w:tcPr>
            <w:tcW w:w="2999" w:type="dxa"/>
          </w:tcPr>
          <w:p w:rsidR="0010372D" w:rsidRPr="008C4393" w:rsidRDefault="007B1E3F" w:rsidP="0010372D">
            <w:r w:rsidRPr="008C4393">
              <w:rPr>
                <w:rFonts w:eastAsia="Times New Roman" w:cs="Times New Roman"/>
                <w:lang w:eastAsia="tr-TR"/>
              </w:rPr>
              <w:t>Öğr. Gör. T. YOLCU</w:t>
            </w:r>
          </w:p>
        </w:tc>
      </w:tr>
      <w:tr w:rsidR="0010372D" w:rsidRPr="00356ECF" w:rsidTr="008C4393">
        <w:trPr>
          <w:trHeight w:val="340"/>
        </w:trPr>
        <w:tc>
          <w:tcPr>
            <w:tcW w:w="1101" w:type="dxa"/>
          </w:tcPr>
          <w:p w:rsidR="0010372D" w:rsidRPr="000204C5" w:rsidRDefault="0010372D" w:rsidP="0010372D"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10372D" w:rsidRPr="007A6EF1" w:rsidRDefault="000204C5" w:rsidP="0010372D">
            <w:pPr>
              <w:rPr>
                <w:color w:val="000000"/>
              </w:rPr>
            </w:pPr>
            <w:r>
              <w:rPr>
                <w:color w:val="000000"/>
              </w:rPr>
              <w:t>Teknolojinin Bilimsel İlkeleri</w:t>
            </w:r>
          </w:p>
        </w:tc>
        <w:tc>
          <w:tcPr>
            <w:tcW w:w="2977" w:type="dxa"/>
          </w:tcPr>
          <w:p w:rsidR="0010372D" w:rsidRPr="007A6EF1" w:rsidRDefault="00605429" w:rsidP="008C4393">
            <w:pPr>
              <w:jc w:val="center"/>
              <w:rPr>
                <w:color w:val="000000"/>
              </w:rPr>
            </w:pPr>
            <w:r w:rsidRPr="007A6EF1">
              <w:rPr>
                <w:color w:val="000000"/>
              </w:rPr>
              <w:t>16:00</w:t>
            </w:r>
          </w:p>
        </w:tc>
        <w:tc>
          <w:tcPr>
            <w:tcW w:w="2977" w:type="dxa"/>
          </w:tcPr>
          <w:p w:rsidR="0010372D" w:rsidRPr="008C4393" w:rsidRDefault="00605429" w:rsidP="0010372D">
            <w:r w:rsidRPr="008C4393">
              <w:t>22 Kasım 2018 Perşembe</w:t>
            </w:r>
          </w:p>
        </w:tc>
        <w:tc>
          <w:tcPr>
            <w:tcW w:w="2999" w:type="dxa"/>
          </w:tcPr>
          <w:p w:rsidR="0010372D" w:rsidRPr="008C4393" w:rsidRDefault="00476E64" w:rsidP="0010372D">
            <w:r w:rsidRPr="008C4393">
              <w:rPr>
                <w:rFonts w:eastAsia="Times New Roman" w:cs="Times New Roman"/>
                <w:lang w:eastAsia="tr-TR"/>
              </w:rPr>
              <w:t>Öğr. Gör. A. YILDIZ</w:t>
            </w:r>
          </w:p>
        </w:tc>
      </w:tr>
      <w:tr w:rsidR="0010372D" w:rsidRPr="00356ECF" w:rsidTr="008C4393">
        <w:trPr>
          <w:trHeight w:val="340"/>
        </w:trPr>
        <w:tc>
          <w:tcPr>
            <w:tcW w:w="1101" w:type="dxa"/>
          </w:tcPr>
          <w:p w:rsidR="0010372D" w:rsidRPr="000204C5" w:rsidRDefault="0010372D" w:rsidP="0010372D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10372D" w:rsidRPr="007A6EF1" w:rsidRDefault="00605429" w:rsidP="0010372D">
            <w:pPr>
              <w:rPr>
                <w:color w:val="000000"/>
              </w:rPr>
            </w:pPr>
            <w:r w:rsidRPr="007A6EF1">
              <w:rPr>
                <w:color w:val="000000"/>
              </w:rPr>
              <w:t>Bilgisayar Destekli Analiz</w:t>
            </w:r>
          </w:p>
        </w:tc>
        <w:tc>
          <w:tcPr>
            <w:tcW w:w="2977" w:type="dxa"/>
          </w:tcPr>
          <w:p w:rsidR="0010372D" w:rsidRPr="007A6EF1" w:rsidRDefault="00605429" w:rsidP="008C4393">
            <w:pPr>
              <w:jc w:val="center"/>
              <w:rPr>
                <w:color w:val="000000"/>
              </w:rPr>
            </w:pPr>
            <w:r w:rsidRPr="007A6EF1">
              <w:rPr>
                <w:color w:val="000000"/>
              </w:rPr>
              <w:t>13:00</w:t>
            </w:r>
          </w:p>
        </w:tc>
        <w:tc>
          <w:tcPr>
            <w:tcW w:w="2977" w:type="dxa"/>
          </w:tcPr>
          <w:p w:rsidR="0010372D" w:rsidRPr="008C4393" w:rsidRDefault="00605429" w:rsidP="0010372D">
            <w:r w:rsidRPr="008C4393">
              <w:t>22 Kasım 2018 Perşembe</w:t>
            </w:r>
          </w:p>
        </w:tc>
        <w:tc>
          <w:tcPr>
            <w:tcW w:w="2999" w:type="dxa"/>
          </w:tcPr>
          <w:p w:rsidR="0010372D" w:rsidRPr="008C4393" w:rsidRDefault="00476E64" w:rsidP="0010372D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S. ŞİRİN</w:t>
            </w:r>
          </w:p>
        </w:tc>
      </w:tr>
      <w:tr w:rsidR="0010372D" w:rsidRPr="00356ECF" w:rsidTr="008C4393">
        <w:trPr>
          <w:trHeight w:val="340"/>
        </w:trPr>
        <w:tc>
          <w:tcPr>
            <w:tcW w:w="1101" w:type="dxa"/>
          </w:tcPr>
          <w:p w:rsidR="0010372D" w:rsidRPr="000204C5" w:rsidRDefault="0010372D" w:rsidP="0010372D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10372D" w:rsidRPr="007A6EF1" w:rsidRDefault="00605429" w:rsidP="0010372D">
            <w:pPr>
              <w:rPr>
                <w:color w:val="000000"/>
              </w:rPr>
            </w:pPr>
            <w:r w:rsidRPr="007A6EF1">
              <w:rPr>
                <w:color w:val="000000"/>
              </w:rPr>
              <w:t>Bilgisayar Destekli Tasarım II</w:t>
            </w:r>
          </w:p>
        </w:tc>
        <w:tc>
          <w:tcPr>
            <w:tcW w:w="2977" w:type="dxa"/>
          </w:tcPr>
          <w:p w:rsidR="0010372D" w:rsidRPr="007A6EF1" w:rsidRDefault="00605429" w:rsidP="008C4393">
            <w:pPr>
              <w:jc w:val="center"/>
              <w:rPr>
                <w:color w:val="000000"/>
              </w:rPr>
            </w:pPr>
            <w:r w:rsidRPr="007A6EF1">
              <w:rPr>
                <w:color w:val="000000"/>
              </w:rPr>
              <w:t>13:00</w:t>
            </w:r>
          </w:p>
        </w:tc>
        <w:tc>
          <w:tcPr>
            <w:tcW w:w="2977" w:type="dxa"/>
          </w:tcPr>
          <w:p w:rsidR="0010372D" w:rsidRPr="008C4393" w:rsidRDefault="00605429" w:rsidP="0010372D">
            <w:r w:rsidRPr="008C4393">
              <w:t>22 Kasım 2018 Perşembe</w:t>
            </w:r>
          </w:p>
        </w:tc>
        <w:tc>
          <w:tcPr>
            <w:tcW w:w="2999" w:type="dxa"/>
          </w:tcPr>
          <w:p w:rsidR="0010372D" w:rsidRPr="008C4393" w:rsidRDefault="00476E64" w:rsidP="0010372D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S. ŞİRİN</w:t>
            </w:r>
          </w:p>
        </w:tc>
      </w:tr>
      <w:tr w:rsidR="00476E64" w:rsidRPr="00356ECF" w:rsidTr="008C4393">
        <w:trPr>
          <w:trHeight w:val="340"/>
        </w:trPr>
        <w:tc>
          <w:tcPr>
            <w:tcW w:w="1101" w:type="dxa"/>
          </w:tcPr>
          <w:p w:rsidR="00476E64" w:rsidRPr="000204C5" w:rsidRDefault="00476E64" w:rsidP="0010372D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476E64" w:rsidRPr="007A6EF1" w:rsidRDefault="00476E64" w:rsidP="0010372D">
            <w:pPr>
              <w:rPr>
                <w:color w:val="000000"/>
              </w:rPr>
            </w:pPr>
            <w:r w:rsidRPr="007A6EF1">
              <w:rPr>
                <w:color w:val="000000"/>
              </w:rPr>
              <w:t>Teknik Resim</w:t>
            </w:r>
          </w:p>
        </w:tc>
        <w:tc>
          <w:tcPr>
            <w:tcW w:w="2977" w:type="dxa"/>
          </w:tcPr>
          <w:p w:rsidR="00476E64" w:rsidRPr="007A6EF1" w:rsidRDefault="00476E64" w:rsidP="008C4393">
            <w:pPr>
              <w:jc w:val="center"/>
              <w:rPr>
                <w:color w:val="000000"/>
              </w:rPr>
            </w:pPr>
            <w:r w:rsidRPr="007A6EF1">
              <w:rPr>
                <w:color w:val="000000"/>
              </w:rPr>
              <w:t>14:00</w:t>
            </w:r>
          </w:p>
        </w:tc>
        <w:tc>
          <w:tcPr>
            <w:tcW w:w="2977" w:type="dxa"/>
          </w:tcPr>
          <w:p w:rsidR="00476E64" w:rsidRPr="008C4393" w:rsidRDefault="00476E64" w:rsidP="0010372D">
            <w:r w:rsidRPr="008C4393">
              <w:t>23 Kasım 2018 Cuma</w:t>
            </w:r>
          </w:p>
        </w:tc>
        <w:tc>
          <w:tcPr>
            <w:tcW w:w="2999" w:type="dxa"/>
          </w:tcPr>
          <w:p w:rsidR="00476E64" w:rsidRPr="008C4393" w:rsidRDefault="00476E64" w:rsidP="0010372D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M.</w:t>
            </w:r>
            <w:proofErr w:type="gramStart"/>
            <w:r w:rsidRPr="008C4393">
              <w:rPr>
                <w:rFonts w:eastAsia="Times New Roman" w:cs="Times New Roman"/>
                <w:lang w:eastAsia="tr-TR"/>
              </w:rPr>
              <w:t>F.KUTLU</w:t>
            </w:r>
            <w:proofErr w:type="gramEnd"/>
          </w:p>
        </w:tc>
      </w:tr>
      <w:tr w:rsidR="00476E64" w:rsidRPr="00356ECF" w:rsidTr="008C4393">
        <w:trPr>
          <w:trHeight w:val="340"/>
        </w:trPr>
        <w:tc>
          <w:tcPr>
            <w:tcW w:w="1101" w:type="dxa"/>
          </w:tcPr>
          <w:p w:rsidR="00476E64" w:rsidRPr="000204C5" w:rsidRDefault="00476E64" w:rsidP="0010372D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476E64" w:rsidRPr="007A6EF1" w:rsidRDefault="00476E64" w:rsidP="0010372D">
            <w:pPr>
              <w:rPr>
                <w:color w:val="000000"/>
              </w:rPr>
            </w:pPr>
            <w:r w:rsidRPr="007A6EF1">
              <w:rPr>
                <w:color w:val="000000"/>
              </w:rPr>
              <w:t>Meslek Resim II</w:t>
            </w:r>
          </w:p>
        </w:tc>
        <w:tc>
          <w:tcPr>
            <w:tcW w:w="2977" w:type="dxa"/>
          </w:tcPr>
          <w:p w:rsidR="00476E64" w:rsidRPr="007A6EF1" w:rsidRDefault="00476E64" w:rsidP="008C4393">
            <w:pPr>
              <w:jc w:val="center"/>
              <w:rPr>
                <w:color w:val="000000"/>
              </w:rPr>
            </w:pPr>
            <w:r w:rsidRPr="007A6EF1">
              <w:rPr>
                <w:color w:val="000000"/>
              </w:rPr>
              <w:t>11:00</w:t>
            </w:r>
          </w:p>
        </w:tc>
        <w:tc>
          <w:tcPr>
            <w:tcW w:w="2977" w:type="dxa"/>
          </w:tcPr>
          <w:p w:rsidR="00476E64" w:rsidRPr="008C4393" w:rsidRDefault="00476E64" w:rsidP="0010372D">
            <w:r w:rsidRPr="008C4393">
              <w:t>23 Kasım 2018 Cuma</w:t>
            </w:r>
          </w:p>
        </w:tc>
        <w:tc>
          <w:tcPr>
            <w:tcW w:w="2999" w:type="dxa"/>
          </w:tcPr>
          <w:p w:rsidR="00476E64" w:rsidRPr="008C4393" w:rsidRDefault="00476E64" w:rsidP="0010372D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M.</w:t>
            </w:r>
            <w:proofErr w:type="gramStart"/>
            <w:r w:rsidRPr="008C4393">
              <w:rPr>
                <w:rFonts w:eastAsia="Times New Roman" w:cs="Times New Roman"/>
                <w:lang w:eastAsia="tr-TR"/>
              </w:rPr>
              <w:t>F.KUTLU</w:t>
            </w:r>
            <w:proofErr w:type="gramEnd"/>
          </w:p>
        </w:tc>
      </w:tr>
      <w:tr w:rsidR="00476E64" w:rsidRPr="00356ECF" w:rsidTr="008C4393">
        <w:trPr>
          <w:trHeight w:val="340"/>
        </w:trPr>
        <w:tc>
          <w:tcPr>
            <w:tcW w:w="1101" w:type="dxa"/>
          </w:tcPr>
          <w:p w:rsidR="00476E64" w:rsidRPr="000204C5" w:rsidRDefault="00476E64" w:rsidP="0010372D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476E64" w:rsidRPr="007A6EF1" w:rsidRDefault="00476E64" w:rsidP="0010372D">
            <w:pPr>
              <w:rPr>
                <w:color w:val="000000"/>
              </w:rPr>
            </w:pPr>
            <w:r w:rsidRPr="007A6EF1">
              <w:rPr>
                <w:color w:val="000000"/>
              </w:rPr>
              <w:t>Makine Tasarımı</w:t>
            </w:r>
          </w:p>
        </w:tc>
        <w:tc>
          <w:tcPr>
            <w:tcW w:w="2977" w:type="dxa"/>
          </w:tcPr>
          <w:p w:rsidR="00476E64" w:rsidRPr="007A6EF1" w:rsidRDefault="00476E64" w:rsidP="008C4393">
            <w:pPr>
              <w:jc w:val="center"/>
              <w:rPr>
                <w:color w:val="000000"/>
              </w:rPr>
            </w:pPr>
            <w:r w:rsidRPr="007A6EF1">
              <w:rPr>
                <w:color w:val="000000"/>
              </w:rPr>
              <w:t>15:00</w:t>
            </w:r>
          </w:p>
        </w:tc>
        <w:tc>
          <w:tcPr>
            <w:tcW w:w="2977" w:type="dxa"/>
          </w:tcPr>
          <w:p w:rsidR="00476E64" w:rsidRPr="008C4393" w:rsidRDefault="00476E64" w:rsidP="0010372D">
            <w:r w:rsidRPr="008C4393">
              <w:t>23 Kasım 2018 Cuma</w:t>
            </w:r>
          </w:p>
        </w:tc>
        <w:tc>
          <w:tcPr>
            <w:tcW w:w="2999" w:type="dxa"/>
          </w:tcPr>
          <w:p w:rsidR="00476E64" w:rsidRPr="008C4393" w:rsidRDefault="00476E64" w:rsidP="0010372D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M.</w:t>
            </w:r>
            <w:proofErr w:type="gramStart"/>
            <w:r w:rsidRPr="008C4393">
              <w:rPr>
                <w:rFonts w:eastAsia="Times New Roman" w:cs="Times New Roman"/>
                <w:lang w:eastAsia="tr-TR"/>
              </w:rPr>
              <w:t>F.KUTLU</w:t>
            </w:r>
            <w:proofErr w:type="gramEnd"/>
          </w:p>
        </w:tc>
      </w:tr>
    </w:tbl>
    <w:p w:rsidR="006A246F" w:rsidRPr="00356ECF" w:rsidRDefault="006A246F" w:rsidP="00EE0B6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8C4393" w:rsidRDefault="008C4393">
      <w:pPr>
        <w:rPr>
          <w:rFonts w:ascii="Calibri" w:eastAsia="Times New Roman" w:hAnsi="Calibri" w:cs="Times New Roman"/>
          <w:b/>
          <w:color w:val="000000"/>
          <w:lang w:eastAsia="tr-TR"/>
        </w:rPr>
      </w:pPr>
      <w:r>
        <w:rPr>
          <w:rFonts w:ascii="Calibri" w:eastAsia="Times New Roman" w:hAnsi="Calibri" w:cs="Times New Roman"/>
          <w:b/>
          <w:color w:val="000000"/>
          <w:lang w:eastAsia="tr-TR"/>
        </w:rPr>
        <w:br w:type="page"/>
      </w:r>
    </w:p>
    <w:p w:rsidR="009D4543" w:rsidRDefault="009D4543" w:rsidP="009D4543">
      <w:pPr>
        <w:pStyle w:val="AralkYok"/>
        <w:jc w:val="center"/>
        <w:rPr>
          <w:b/>
        </w:rPr>
      </w:pPr>
    </w:p>
    <w:p w:rsidR="00DF40E9" w:rsidRDefault="00DF40E9" w:rsidP="009D4543">
      <w:pPr>
        <w:pStyle w:val="AralkYok"/>
        <w:jc w:val="center"/>
        <w:rPr>
          <w:b/>
        </w:rPr>
      </w:pPr>
      <w:r w:rsidRPr="009D4543">
        <w:rPr>
          <w:b/>
        </w:rPr>
        <w:t>SAKARYA UYGULAMALI BİLİMLER ÜNİVERSİTESİ HENDEK MESLEK YÜKSEKOKULU</w:t>
      </w:r>
    </w:p>
    <w:p w:rsidR="00784317" w:rsidRPr="009D4543" w:rsidRDefault="00784317" w:rsidP="009D4543">
      <w:pPr>
        <w:pStyle w:val="AralkYok"/>
        <w:jc w:val="center"/>
        <w:rPr>
          <w:b/>
        </w:rPr>
      </w:pPr>
    </w:p>
    <w:p w:rsidR="00D75AFF" w:rsidRPr="009D4543" w:rsidRDefault="00BE39B0" w:rsidP="009D4543">
      <w:pPr>
        <w:pStyle w:val="AralkYok"/>
        <w:jc w:val="center"/>
        <w:rPr>
          <w:rFonts w:eastAsia="Times New Roman"/>
          <w:b/>
          <w:color w:val="000000"/>
          <w:lang w:eastAsia="tr-TR"/>
        </w:rPr>
      </w:pPr>
      <w:r w:rsidRPr="009D4543">
        <w:rPr>
          <w:b/>
        </w:rPr>
        <w:t>2018 – 2019 ÖĞRETİM YILI GÜZ</w:t>
      </w:r>
      <w:r w:rsidR="00D75AFF" w:rsidRPr="009D4543">
        <w:rPr>
          <w:b/>
        </w:rPr>
        <w:t xml:space="preserve"> </w:t>
      </w:r>
      <w:r w:rsidR="00BC19C7" w:rsidRPr="009D4543">
        <w:rPr>
          <w:b/>
        </w:rPr>
        <w:t>YARIYILI MUHASEBE VE VERGİ UYGUL</w:t>
      </w:r>
      <w:r w:rsidR="00D75AFF" w:rsidRPr="009D4543">
        <w:rPr>
          <w:b/>
        </w:rPr>
        <w:t>AMALARI VİZE PROGRAMI</w:t>
      </w:r>
    </w:p>
    <w:p w:rsidR="00D75AFF" w:rsidRDefault="00D75AFF" w:rsidP="00D75AF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tbl>
      <w:tblPr>
        <w:tblStyle w:val="TabloKlavuzu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3431"/>
        <w:gridCol w:w="2977"/>
        <w:gridCol w:w="2551"/>
        <w:gridCol w:w="3260"/>
      </w:tblGrid>
      <w:tr w:rsidR="00ED1BFA" w:rsidRPr="00356ECF" w:rsidTr="008C4393">
        <w:trPr>
          <w:trHeight w:val="340"/>
        </w:trPr>
        <w:tc>
          <w:tcPr>
            <w:tcW w:w="2269" w:type="dxa"/>
          </w:tcPr>
          <w:p w:rsidR="00ED1BFA" w:rsidRPr="000204C5" w:rsidRDefault="00ED1BFA" w:rsidP="0077676B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br w:type="page"/>
              <w:t>Programı</w:t>
            </w:r>
          </w:p>
        </w:tc>
        <w:tc>
          <w:tcPr>
            <w:tcW w:w="3431" w:type="dxa"/>
          </w:tcPr>
          <w:p w:rsidR="00ED1BFA" w:rsidRPr="00356ECF" w:rsidRDefault="00ED1BFA" w:rsidP="0077676B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2977" w:type="dxa"/>
          </w:tcPr>
          <w:p w:rsidR="00ED1BFA" w:rsidRPr="00356ECF" w:rsidRDefault="00ED1BFA" w:rsidP="0077676B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2551" w:type="dxa"/>
          </w:tcPr>
          <w:p w:rsidR="00ED1BFA" w:rsidRPr="00356ECF" w:rsidRDefault="00ED1BFA" w:rsidP="0077676B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3260" w:type="dxa"/>
          </w:tcPr>
          <w:p w:rsidR="00ED1BFA" w:rsidRPr="00356ECF" w:rsidRDefault="00ED1BFA" w:rsidP="0077676B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892C62" w:rsidRPr="00356ECF" w:rsidTr="008C4393">
        <w:trPr>
          <w:trHeight w:val="340"/>
        </w:trPr>
        <w:tc>
          <w:tcPr>
            <w:tcW w:w="2269" w:type="dxa"/>
          </w:tcPr>
          <w:p w:rsidR="00892C62" w:rsidRPr="000204C5" w:rsidRDefault="00892C62" w:rsidP="00892C62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431" w:type="dxa"/>
          </w:tcPr>
          <w:p w:rsidR="00892C62" w:rsidRPr="007A6EF1" w:rsidRDefault="00892C62" w:rsidP="00892C62">
            <w:pPr>
              <w:rPr>
                <w:color w:val="FF0000"/>
              </w:rPr>
            </w:pPr>
            <w:r w:rsidRPr="007A6EF1">
              <w:rPr>
                <w:color w:val="FF0000"/>
              </w:rPr>
              <w:t xml:space="preserve">İngilizce </w:t>
            </w:r>
          </w:p>
        </w:tc>
        <w:tc>
          <w:tcPr>
            <w:tcW w:w="2977" w:type="dxa"/>
          </w:tcPr>
          <w:p w:rsidR="00892C62" w:rsidRPr="007A6EF1" w:rsidRDefault="00892C62" w:rsidP="00892C62">
            <w:pPr>
              <w:rPr>
                <w:color w:val="000000" w:themeColor="text1"/>
              </w:rPr>
            </w:pPr>
            <w:proofErr w:type="spellStart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1" w:type="dxa"/>
          </w:tcPr>
          <w:p w:rsidR="00892C62" w:rsidRPr="007A6EF1" w:rsidRDefault="00892C62" w:rsidP="00892C62">
            <w:pPr>
              <w:rPr>
                <w:color w:val="000000"/>
              </w:rPr>
            </w:pPr>
            <w:r w:rsidRPr="007A6EF1">
              <w:rPr>
                <w:color w:val="000000"/>
              </w:rPr>
              <w:t>12 Kasım 2018 Pazartesi</w:t>
            </w:r>
          </w:p>
        </w:tc>
        <w:tc>
          <w:tcPr>
            <w:tcW w:w="3260" w:type="dxa"/>
          </w:tcPr>
          <w:p w:rsidR="00892C62" w:rsidRPr="007A6EF1" w:rsidRDefault="00892C62" w:rsidP="00892C62">
            <w:pPr>
              <w:rPr>
                <w:color w:val="000000"/>
              </w:rPr>
            </w:pPr>
          </w:p>
        </w:tc>
      </w:tr>
      <w:tr w:rsidR="00892C62" w:rsidRPr="00356ECF" w:rsidTr="008C4393">
        <w:trPr>
          <w:trHeight w:val="340"/>
        </w:trPr>
        <w:tc>
          <w:tcPr>
            <w:tcW w:w="2269" w:type="dxa"/>
          </w:tcPr>
          <w:p w:rsidR="00892C62" w:rsidRPr="000204C5" w:rsidRDefault="00892C62" w:rsidP="00892C62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431" w:type="dxa"/>
          </w:tcPr>
          <w:p w:rsidR="00892C62" w:rsidRPr="007A6EF1" w:rsidRDefault="00892C62" w:rsidP="00892C62">
            <w:pPr>
              <w:rPr>
                <w:color w:val="FF0000"/>
              </w:rPr>
            </w:pPr>
            <w:r w:rsidRPr="007A6EF1">
              <w:rPr>
                <w:color w:val="FF0000"/>
              </w:rPr>
              <w:t xml:space="preserve">A.İ.İ.T. </w:t>
            </w:r>
          </w:p>
        </w:tc>
        <w:tc>
          <w:tcPr>
            <w:tcW w:w="2977" w:type="dxa"/>
          </w:tcPr>
          <w:p w:rsidR="00892C62" w:rsidRPr="007A6EF1" w:rsidRDefault="00892C62" w:rsidP="00892C62">
            <w:pPr>
              <w:rPr>
                <w:color w:val="000000"/>
              </w:rPr>
            </w:pPr>
            <w:proofErr w:type="spellStart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1" w:type="dxa"/>
          </w:tcPr>
          <w:p w:rsidR="00892C62" w:rsidRPr="007A6EF1" w:rsidRDefault="00892C62" w:rsidP="00892C62">
            <w:pPr>
              <w:rPr>
                <w:color w:val="000000"/>
              </w:rPr>
            </w:pPr>
            <w:r w:rsidRPr="007A6EF1">
              <w:rPr>
                <w:color w:val="000000"/>
              </w:rPr>
              <w:t>13 Kasım 2018 Salı</w:t>
            </w:r>
          </w:p>
        </w:tc>
        <w:tc>
          <w:tcPr>
            <w:tcW w:w="3260" w:type="dxa"/>
          </w:tcPr>
          <w:p w:rsidR="00892C62" w:rsidRPr="007A6EF1" w:rsidRDefault="00892C62" w:rsidP="00892C62">
            <w:pPr>
              <w:rPr>
                <w:color w:val="000000"/>
              </w:rPr>
            </w:pPr>
          </w:p>
        </w:tc>
      </w:tr>
      <w:tr w:rsidR="00892C62" w:rsidRPr="00356ECF" w:rsidTr="008C4393">
        <w:trPr>
          <w:trHeight w:val="340"/>
        </w:trPr>
        <w:tc>
          <w:tcPr>
            <w:tcW w:w="2269" w:type="dxa"/>
          </w:tcPr>
          <w:p w:rsidR="00892C62" w:rsidRPr="000204C5" w:rsidRDefault="00892C62" w:rsidP="00892C62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431" w:type="dxa"/>
          </w:tcPr>
          <w:p w:rsidR="00892C62" w:rsidRPr="007A6EF1" w:rsidRDefault="00D16DB4" w:rsidP="00892C62">
            <w:pPr>
              <w:rPr>
                <w:color w:val="FF0000"/>
              </w:rPr>
            </w:pPr>
            <w:r>
              <w:rPr>
                <w:color w:val="FF0000"/>
              </w:rPr>
              <w:t>Türk Dili</w:t>
            </w:r>
            <w:r w:rsidR="00892C62" w:rsidRPr="007A6EF1">
              <w:rPr>
                <w:color w:val="FF0000"/>
              </w:rPr>
              <w:t xml:space="preserve"> </w:t>
            </w:r>
          </w:p>
        </w:tc>
        <w:tc>
          <w:tcPr>
            <w:tcW w:w="2977" w:type="dxa"/>
          </w:tcPr>
          <w:p w:rsidR="00892C62" w:rsidRPr="007A6EF1" w:rsidRDefault="00892C62" w:rsidP="00892C62">
            <w:pPr>
              <w:rPr>
                <w:color w:val="000000"/>
              </w:rPr>
            </w:pPr>
            <w:proofErr w:type="spellStart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7A6EF1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1" w:type="dxa"/>
          </w:tcPr>
          <w:p w:rsidR="00892C62" w:rsidRPr="008C4393" w:rsidRDefault="00892C62" w:rsidP="00892C62">
            <w:r w:rsidRPr="008C4393">
              <w:t>14 Kasım 2018 Çarşamba</w:t>
            </w:r>
          </w:p>
        </w:tc>
        <w:tc>
          <w:tcPr>
            <w:tcW w:w="3260" w:type="dxa"/>
          </w:tcPr>
          <w:p w:rsidR="00892C62" w:rsidRPr="008C4393" w:rsidRDefault="00892C62" w:rsidP="00892C62">
            <w:pPr>
              <w:rPr>
                <w:rFonts w:eastAsia="Times New Roman" w:cs="Times New Roman"/>
                <w:lang w:eastAsia="tr-TR"/>
              </w:rPr>
            </w:pPr>
          </w:p>
        </w:tc>
      </w:tr>
      <w:tr w:rsidR="00892C62" w:rsidRPr="00356ECF" w:rsidTr="008C4393">
        <w:trPr>
          <w:trHeight w:val="340"/>
        </w:trPr>
        <w:tc>
          <w:tcPr>
            <w:tcW w:w="2269" w:type="dxa"/>
          </w:tcPr>
          <w:p w:rsidR="00892C62" w:rsidRPr="000204C5" w:rsidRDefault="00892C62" w:rsidP="00892C62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431" w:type="dxa"/>
          </w:tcPr>
          <w:p w:rsidR="00892C62" w:rsidRPr="007A6EF1" w:rsidRDefault="00892C62" w:rsidP="00892C62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 xml:space="preserve">Bilgisayarlı Muhasebe </w:t>
            </w:r>
            <w:proofErr w:type="spellStart"/>
            <w:r w:rsidRPr="007A6EF1">
              <w:rPr>
                <w:rFonts w:eastAsia="Times New Roman" w:cs="Times New Roman"/>
                <w:color w:val="000000"/>
                <w:lang w:eastAsia="tr-TR"/>
              </w:rPr>
              <w:t>Uyg</w:t>
            </w:r>
            <w:proofErr w:type="spellEnd"/>
            <w:r w:rsidRPr="007A6EF1">
              <w:rPr>
                <w:rFonts w:eastAsia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2977" w:type="dxa"/>
          </w:tcPr>
          <w:p w:rsidR="00892C62" w:rsidRPr="007A6EF1" w:rsidRDefault="00892C62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10:00</w:t>
            </w:r>
          </w:p>
        </w:tc>
        <w:tc>
          <w:tcPr>
            <w:tcW w:w="2551" w:type="dxa"/>
          </w:tcPr>
          <w:p w:rsidR="00892C62" w:rsidRPr="008C4393" w:rsidRDefault="00892C62" w:rsidP="00892C62">
            <w:r w:rsidRPr="008C4393">
              <w:t>19 Kasım 2018 Pazartesi</w:t>
            </w:r>
          </w:p>
        </w:tc>
        <w:tc>
          <w:tcPr>
            <w:tcW w:w="3260" w:type="dxa"/>
          </w:tcPr>
          <w:p w:rsidR="00892C62" w:rsidRPr="008C4393" w:rsidRDefault="00892C62" w:rsidP="00892C6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O. TUTKUN</w:t>
            </w:r>
          </w:p>
        </w:tc>
      </w:tr>
      <w:tr w:rsidR="00892C62" w:rsidRPr="00356ECF" w:rsidTr="008C4393">
        <w:trPr>
          <w:trHeight w:val="340"/>
        </w:trPr>
        <w:tc>
          <w:tcPr>
            <w:tcW w:w="2269" w:type="dxa"/>
          </w:tcPr>
          <w:p w:rsidR="00892C62" w:rsidRPr="000204C5" w:rsidRDefault="00892C62" w:rsidP="00892C62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431" w:type="dxa"/>
          </w:tcPr>
          <w:p w:rsidR="00892C62" w:rsidRPr="007A6EF1" w:rsidRDefault="00892C62" w:rsidP="00892C62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Ticaret Hukuku</w:t>
            </w:r>
          </w:p>
        </w:tc>
        <w:tc>
          <w:tcPr>
            <w:tcW w:w="2977" w:type="dxa"/>
          </w:tcPr>
          <w:p w:rsidR="00892C62" w:rsidRPr="007A6EF1" w:rsidRDefault="00892C62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14:00</w:t>
            </w:r>
          </w:p>
        </w:tc>
        <w:tc>
          <w:tcPr>
            <w:tcW w:w="2551" w:type="dxa"/>
          </w:tcPr>
          <w:p w:rsidR="00892C62" w:rsidRPr="008C4393" w:rsidRDefault="00892C62" w:rsidP="00892C62">
            <w:r w:rsidRPr="008C4393">
              <w:t>19 Kasım 2018 Pazartesi</w:t>
            </w:r>
          </w:p>
        </w:tc>
        <w:tc>
          <w:tcPr>
            <w:tcW w:w="3260" w:type="dxa"/>
          </w:tcPr>
          <w:p w:rsidR="00892C62" w:rsidRPr="008C4393" w:rsidRDefault="00892C62" w:rsidP="00892C6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O. TUTKUN</w:t>
            </w:r>
          </w:p>
        </w:tc>
      </w:tr>
      <w:tr w:rsidR="00892C62" w:rsidRPr="00356ECF" w:rsidTr="008C4393">
        <w:trPr>
          <w:trHeight w:val="340"/>
        </w:trPr>
        <w:tc>
          <w:tcPr>
            <w:tcW w:w="2269" w:type="dxa"/>
          </w:tcPr>
          <w:p w:rsidR="00892C62" w:rsidRPr="000204C5" w:rsidRDefault="00892C62" w:rsidP="00892C62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431" w:type="dxa"/>
          </w:tcPr>
          <w:p w:rsidR="00892C62" w:rsidRPr="007A6EF1" w:rsidRDefault="00892C62" w:rsidP="00892C62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Büro Yönetimi ve İletişim</w:t>
            </w:r>
          </w:p>
        </w:tc>
        <w:tc>
          <w:tcPr>
            <w:tcW w:w="2977" w:type="dxa"/>
          </w:tcPr>
          <w:p w:rsidR="00892C62" w:rsidRPr="007A6EF1" w:rsidRDefault="00892C62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15:00</w:t>
            </w:r>
          </w:p>
        </w:tc>
        <w:tc>
          <w:tcPr>
            <w:tcW w:w="2551" w:type="dxa"/>
          </w:tcPr>
          <w:p w:rsidR="00892C62" w:rsidRPr="008C4393" w:rsidRDefault="00892C62" w:rsidP="00892C62">
            <w:pPr>
              <w:rPr>
                <w:rFonts w:eastAsia="Times New Roman" w:cs="Times New Roman"/>
                <w:lang w:eastAsia="tr-TR"/>
              </w:rPr>
            </w:pPr>
            <w:r w:rsidRPr="008C4393">
              <w:t>19 Kasım 2018 Pazartesi</w:t>
            </w:r>
          </w:p>
        </w:tc>
        <w:tc>
          <w:tcPr>
            <w:tcW w:w="3260" w:type="dxa"/>
          </w:tcPr>
          <w:p w:rsidR="00892C62" w:rsidRPr="008C4393" w:rsidRDefault="00892C62" w:rsidP="00892C6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Dr. Öğr. Üyesi K. YILDIRIM</w:t>
            </w:r>
          </w:p>
        </w:tc>
      </w:tr>
      <w:tr w:rsidR="00892C62" w:rsidRPr="00356ECF" w:rsidTr="008C4393">
        <w:trPr>
          <w:trHeight w:val="340"/>
        </w:trPr>
        <w:tc>
          <w:tcPr>
            <w:tcW w:w="2269" w:type="dxa"/>
          </w:tcPr>
          <w:p w:rsidR="00892C62" w:rsidRPr="000204C5" w:rsidRDefault="00892C62" w:rsidP="00892C62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431" w:type="dxa"/>
          </w:tcPr>
          <w:p w:rsidR="00892C62" w:rsidRPr="007A6EF1" w:rsidRDefault="003376B4" w:rsidP="00892C62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Genel Ekonomi</w:t>
            </w:r>
          </w:p>
        </w:tc>
        <w:tc>
          <w:tcPr>
            <w:tcW w:w="2977" w:type="dxa"/>
          </w:tcPr>
          <w:p w:rsidR="00892C62" w:rsidRPr="007A6EF1" w:rsidRDefault="003376B4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13:00</w:t>
            </w:r>
          </w:p>
        </w:tc>
        <w:tc>
          <w:tcPr>
            <w:tcW w:w="2551" w:type="dxa"/>
          </w:tcPr>
          <w:p w:rsidR="00892C62" w:rsidRPr="008C4393" w:rsidRDefault="003376B4" w:rsidP="00892C62">
            <w:r w:rsidRPr="008C4393">
              <w:t>20 Kasım 2018 Salı</w:t>
            </w:r>
          </w:p>
        </w:tc>
        <w:tc>
          <w:tcPr>
            <w:tcW w:w="3260" w:type="dxa"/>
          </w:tcPr>
          <w:p w:rsidR="00892C62" w:rsidRPr="008C4393" w:rsidRDefault="003376B4" w:rsidP="00892C6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A. G.GÜVEN</w:t>
            </w:r>
          </w:p>
        </w:tc>
      </w:tr>
      <w:tr w:rsidR="00892C62" w:rsidRPr="00356ECF" w:rsidTr="008C4393">
        <w:trPr>
          <w:trHeight w:val="340"/>
        </w:trPr>
        <w:tc>
          <w:tcPr>
            <w:tcW w:w="2269" w:type="dxa"/>
          </w:tcPr>
          <w:p w:rsidR="00892C62" w:rsidRPr="000204C5" w:rsidRDefault="00892C62" w:rsidP="00892C62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431" w:type="dxa"/>
          </w:tcPr>
          <w:p w:rsidR="00892C62" w:rsidRPr="007A6EF1" w:rsidRDefault="003376B4" w:rsidP="00892C62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Ticaret Matematiği</w:t>
            </w:r>
          </w:p>
        </w:tc>
        <w:tc>
          <w:tcPr>
            <w:tcW w:w="2977" w:type="dxa"/>
          </w:tcPr>
          <w:p w:rsidR="00892C62" w:rsidRPr="007A6EF1" w:rsidRDefault="003376B4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14:00</w:t>
            </w:r>
          </w:p>
        </w:tc>
        <w:tc>
          <w:tcPr>
            <w:tcW w:w="2551" w:type="dxa"/>
          </w:tcPr>
          <w:p w:rsidR="00892C62" w:rsidRPr="008C4393" w:rsidRDefault="003376B4" w:rsidP="00892C62">
            <w:r w:rsidRPr="008C4393">
              <w:t>20 Kasım 2018 Salı</w:t>
            </w:r>
          </w:p>
        </w:tc>
        <w:tc>
          <w:tcPr>
            <w:tcW w:w="3260" w:type="dxa"/>
          </w:tcPr>
          <w:p w:rsidR="00892C62" w:rsidRPr="008C4393" w:rsidRDefault="003376B4" w:rsidP="00892C6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 xml:space="preserve">Öğr. </w:t>
            </w:r>
            <w:proofErr w:type="spellStart"/>
            <w:r w:rsidRPr="008C4393">
              <w:rPr>
                <w:rFonts w:eastAsia="Times New Roman" w:cs="Times New Roman"/>
                <w:lang w:eastAsia="tr-TR"/>
              </w:rPr>
              <w:t>Gör.N</w:t>
            </w:r>
            <w:proofErr w:type="spellEnd"/>
            <w:r w:rsidRPr="008C4393">
              <w:rPr>
                <w:rFonts w:eastAsia="Times New Roman" w:cs="Times New Roman"/>
                <w:lang w:eastAsia="tr-TR"/>
              </w:rPr>
              <w:t>. GAZANFER</w:t>
            </w:r>
          </w:p>
        </w:tc>
      </w:tr>
      <w:tr w:rsidR="00892C62" w:rsidRPr="00356ECF" w:rsidTr="008C4393">
        <w:trPr>
          <w:trHeight w:val="340"/>
        </w:trPr>
        <w:tc>
          <w:tcPr>
            <w:tcW w:w="2269" w:type="dxa"/>
          </w:tcPr>
          <w:p w:rsidR="00892C62" w:rsidRPr="000204C5" w:rsidRDefault="00892C62" w:rsidP="00892C62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431" w:type="dxa"/>
          </w:tcPr>
          <w:p w:rsidR="00892C62" w:rsidRPr="007A6EF1" w:rsidRDefault="003376B4" w:rsidP="00892C62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7A6EF1">
              <w:rPr>
                <w:rFonts w:eastAsia="Times New Roman" w:cs="Times New Roman"/>
                <w:color w:val="FF0000"/>
                <w:lang w:eastAsia="tr-TR"/>
              </w:rPr>
              <w:t>İş ve sosyal Güvenlik Hukuku</w:t>
            </w:r>
          </w:p>
        </w:tc>
        <w:tc>
          <w:tcPr>
            <w:tcW w:w="2977" w:type="dxa"/>
          </w:tcPr>
          <w:p w:rsidR="00892C62" w:rsidRPr="007A6EF1" w:rsidRDefault="003376B4" w:rsidP="008C439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7A6EF1">
              <w:rPr>
                <w:rFonts w:eastAsia="Times New Roman" w:cs="Times New Roman"/>
                <w:color w:val="FF0000"/>
                <w:lang w:eastAsia="tr-TR"/>
              </w:rPr>
              <w:t>15:00</w:t>
            </w:r>
          </w:p>
        </w:tc>
        <w:tc>
          <w:tcPr>
            <w:tcW w:w="2551" w:type="dxa"/>
          </w:tcPr>
          <w:p w:rsidR="00892C62" w:rsidRPr="008C4393" w:rsidRDefault="003376B4" w:rsidP="00892C62">
            <w:r w:rsidRPr="008C4393">
              <w:t>20 Kasım 2018 Salı</w:t>
            </w:r>
          </w:p>
        </w:tc>
        <w:tc>
          <w:tcPr>
            <w:tcW w:w="3260" w:type="dxa"/>
          </w:tcPr>
          <w:p w:rsidR="00892C62" w:rsidRPr="008C4393" w:rsidRDefault="003376B4" w:rsidP="00892C6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 xml:space="preserve">Öğr. </w:t>
            </w:r>
            <w:proofErr w:type="spellStart"/>
            <w:r w:rsidRPr="008C4393">
              <w:rPr>
                <w:rFonts w:eastAsia="Times New Roman" w:cs="Times New Roman"/>
                <w:lang w:eastAsia="tr-TR"/>
              </w:rPr>
              <w:t>Gör.M.</w:t>
            </w:r>
            <w:proofErr w:type="gramStart"/>
            <w:r w:rsidRPr="008C4393">
              <w:rPr>
                <w:rFonts w:eastAsia="Times New Roman" w:cs="Times New Roman"/>
                <w:lang w:eastAsia="tr-TR"/>
              </w:rPr>
              <w:t>A.YENER</w:t>
            </w:r>
            <w:proofErr w:type="spellEnd"/>
            <w:proofErr w:type="gramEnd"/>
          </w:p>
        </w:tc>
      </w:tr>
      <w:tr w:rsidR="00892C62" w:rsidRPr="00356ECF" w:rsidTr="008C4393">
        <w:trPr>
          <w:trHeight w:val="340"/>
        </w:trPr>
        <w:tc>
          <w:tcPr>
            <w:tcW w:w="2269" w:type="dxa"/>
          </w:tcPr>
          <w:p w:rsidR="00892C62" w:rsidRPr="000204C5" w:rsidRDefault="00892C62" w:rsidP="00892C62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431" w:type="dxa"/>
          </w:tcPr>
          <w:p w:rsidR="00892C62" w:rsidRPr="007A6EF1" w:rsidRDefault="003376B4" w:rsidP="00892C62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 xml:space="preserve">Maliyet Muhasebesi </w:t>
            </w:r>
          </w:p>
        </w:tc>
        <w:tc>
          <w:tcPr>
            <w:tcW w:w="2977" w:type="dxa"/>
          </w:tcPr>
          <w:p w:rsidR="00892C62" w:rsidRPr="007A6EF1" w:rsidRDefault="003376B4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16:00</w:t>
            </w:r>
          </w:p>
        </w:tc>
        <w:tc>
          <w:tcPr>
            <w:tcW w:w="2551" w:type="dxa"/>
          </w:tcPr>
          <w:p w:rsidR="00892C62" w:rsidRPr="008C4393" w:rsidRDefault="003376B4" w:rsidP="00892C62">
            <w:r w:rsidRPr="008C4393">
              <w:t>20 Kasım 2018 Salı</w:t>
            </w:r>
          </w:p>
        </w:tc>
        <w:tc>
          <w:tcPr>
            <w:tcW w:w="3260" w:type="dxa"/>
          </w:tcPr>
          <w:p w:rsidR="00892C62" w:rsidRPr="008C4393" w:rsidRDefault="003376B4" w:rsidP="00892C6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 xml:space="preserve">Öğr. </w:t>
            </w:r>
            <w:proofErr w:type="spellStart"/>
            <w:proofErr w:type="gramStart"/>
            <w:r w:rsidRPr="008C4393">
              <w:rPr>
                <w:rFonts w:eastAsia="Times New Roman" w:cs="Times New Roman"/>
                <w:lang w:eastAsia="tr-TR"/>
              </w:rPr>
              <w:t>Gör.Ü.ERDİL</w:t>
            </w:r>
            <w:proofErr w:type="spellEnd"/>
            <w:proofErr w:type="gramEnd"/>
            <w:r w:rsidRPr="008C4393">
              <w:rPr>
                <w:rFonts w:eastAsia="Times New Roman" w:cs="Times New Roman"/>
                <w:lang w:eastAsia="tr-TR"/>
              </w:rPr>
              <w:t xml:space="preserve"> ŞAHİN</w:t>
            </w:r>
          </w:p>
        </w:tc>
      </w:tr>
      <w:tr w:rsidR="00892C62" w:rsidRPr="00356ECF" w:rsidTr="008C4393">
        <w:trPr>
          <w:trHeight w:val="340"/>
        </w:trPr>
        <w:tc>
          <w:tcPr>
            <w:tcW w:w="2269" w:type="dxa"/>
          </w:tcPr>
          <w:p w:rsidR="00892C62" w:rsidRPr="000204C5" w:rsidRDefault="00892C62" w:rsidP="00892C62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431" w:type="dxa"/>
          </w:tcPr>
          <w:p w:rsidR="00892C62" w:rsidRPr="007A6EF1" w:rsidRDefault="003376B4" w:rsidP="00892C62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 xml:space="preserve">Genel İşletme </w:t>
            </w:r>
          </w:p>
        </w:tc>
        <w:tc>
          <w:tcPr>
            <w:tcW w:w="2977" w:type="dxa"/>
          </w:tcPr>
          <w:p w:rsidR="00892C62" w:rsidRPr="007A6EF1" w:rsidRDefault="003E0C5F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13:00</w:t>
            </w:r>
          </w:p>
        </w:tc>
        <w:tc>
          <w:tcPr>
            <w:tcW w:w="2551" w:type="dxa"/>
          </w:tcPr>
          <w:p w:rsidR="00892C62" w:rsidRPr="008C4393" w:rsidRDefault="003376B4" w:rsidP="00892C62">
            <w:r w:rsidRPr="008C4393">
              <w:t>21 Kasım 2018 Çarşamba</w:t>
            </w:r>
          </w:p>
        </w:tc>
        <w:tc>
          <w:tcPr>
            <w:tcW w:w="3260" w:type="dxa"/>
          </w:tcPr>
          <w:p w:rsidR="00892C62" w:rsidRPr="008C4393" w:rsidRDefault="003E0C5F" w:rsidP="00892C6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 xml:space="preserve">Öğr. </w:t>
            </w:r>
            <w:proofErr w:type="spellStart"/>
            <w:r w:rsidRPr="008C4393">
              <w:rPr>
                <w:rFonts w:eastAsia="Times New Roman" w:cs="Times New Roman"/>
                <w:lang w:eastAsia="tr-TR"/>
              </w:rPr>
              <w:t>Gör.M.</w:t>
            </w:r>
            <w:proofErr w:type="gramStart"/>
            <w:r w:rsidRPr="008C4393">
              <w:rPr>
                <w:rFonts w:eastAsia="Times New Roman" w:cs="Times New Roman"/>
                <w:lang w:eastAsia="tr-TR"/>
              </w:rPr>
              <w:t>A.YENER</w:t>
            </w:r>
            <w:proofErr w:type="spellEnd"/>
            <w:proofErr w:type="gramEnd"/>
          </w:p>
        </w:tc>
      </w:tr>
      <w:tr w:rsidR="00892C62" w:rsidRPr="00356ECF" w:rsidTr="008C4393">
        <w:trPr>
          <w:trHeight w:val="340"/>
        </w:trPr>
        <w:tc>
          <w:tcPr>
            <w:tcW w:w="2269" w:type="dxa"/>
          </w:tcPr>
          <w:p w:rsidR="00892C62" w:rsidRPr="000204C5" w:rsidRDefault="00892C62" w:rsidP="00892C62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431" w:type="dxa"/>
          </w:tcPr>
          <w:p w:rsidR="00892C62" w:rsidRPr="007A6EF1" w:rsidRDefault="003376B4" w:rsidP="00892C62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Muhasebe mevzuatı ve meslek etiği</w:t>
            </w:r>
          </w:p>
        </w:tc>
        <w:tc>
          <w:tcPr>
            <w:tcW w:w="2977" w:type="dxa"/>
          </w:tcPr>
          <w:p w:rsidR="00892C62" w:rsidRPr="007A6EF1" w:rsidRDefault="003E0C5F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12:00</w:t>
            </w:r>
          </w:p>
        </w:tc>
        <w:tc>
          <w:tcPr>
            <w:tcW w:w="2551" w:type="dxa"/>
          </w:tcPr>
          <w:p w:rsidR="00892C62" w:rsidRPr="008C4393" w:rsidRDefault="003376B4" w:rsidP="00892C62">
            <w:r w:rsidRPr="008C4393">
              <w:t>21 Kasım 2018 Çarşamba</w:t>
            </w:r>
          </w:p>
        </w:tc>
        <w:tc>
          <w:tcPr>
            <w:tcW w:w="3260" w:type="dxa"/>
          </w:tcPr>
          <w:p w:rsidR="00892C62" w:rsidRPr="008C4393" w:rsidRDefault="003E0C5F" w:rsidP="00892C6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 xml:space="preserve">Öğr. </w:t>
            </w:r>
            <w:proofErr w:type="spellStart"/>
            <w:proofErr w:type="gramStart"/>
            <w:r w:rsidRPr="008C4393">
              <w:rPr>
                <w:rFonts w:eastAsia="Times New Roman" w:cs="Times New Roman"/>
                <w:lang w:eastAsia="tr-TR"/>
              </w:rPr>
              <w:t>Gör.Ü.ERDİL</w:t>
            </w:r>
            <w:proofErr w:type="spellEnd"/>
            <w:proofErr w:type="gramEnd"/>
            <w:r w:rsidRPr="008C4393">
              <w:rPr>
                <w:rFonts w:eastAsia="Times New Roman" w:cs="Times New Roman"/>
                <w:lang w:eastAsia="tr-TR"/>
              </w:rPr>
              <w:t xml:space="preserve"> ŞAHİN</w:t>
            </w:r>
          </w:p>
        </w:tc>
      </w:tr>
      <w:tr w:rsidR="00892C62" w:rsidRPr="00356ECF" w:rsidTr="008C4393">
        <w:trPr>
          <w:trHeight w:val="340"/>
        </w:trPr>
        <w:tc>
          <w:tcPr>
            <w:tcW w:w="2269" w:type="dxa"/>
          </w:tcPr>
          <w:p w:rsidR="00892C62" w:rsidRPr="000204C5" w:rsidRDefault="00892C62" w:rsidP="00892C62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431" w:type="dxa"/>
          </w:tcPr>
          <w:p w:rsidR="00892C62" w:rsidRPr="007A6EF1" w:rsidRDefault="003E0C5F" w:rsidP="003E0C5F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 xml:space="preserve">Dış ticaret İşlemleri muhasebesi </w:t>
            </w:r>
          </w:p>
        </w:tc>
        <w:tc>
          <w:tcPr>
            <w:tcW w:w="2977" w:type="dxa"/>
          </w:tcPr>
          <w:p w:rsidR="00892C62" w:rsidRPr="007A6EF1" w:rsidRDefault="003E0C5F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15:00</w:t>
            </w:r>
          </w:p>
        </w:tc>
        <w:tc>
          <w:tcPr>
            <w:tcW w:w="2551" w:type="dxa"/>
          </w:tcPr>
          <w:p w:rsidR="00892C62" w:rsidRPr="008C4393" w:rsidRDefault="003376B4" w:rsidP="00892C62">
            <w:r w:rsidRPr="008C4393">
              <w:t>21 Kasım 2018 Çarşamba</w:t>
            </w:r>
          </w:p>
        </w:tc>
        <w:tc>
          <w:tcPr>
            <w:tcW w:w="3260" w:type="dxa"/>
          </w:tcPr>
          <w:p w:rsidR="00892C62" w:rsidRPr="008C4393" w:rsidRDefault="003E0C5F" w:rsidP="00892C6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N. ÖĞRENİR</w:t>
            </w:r>
          </w:p>
        </w:tc>
      </w:tr>
      <w:tr w:rsidR="00892C62" w:rsidRPr="00356ECF" w:rsidTr="008C4393">
        <w:trPr>
          <w:trHeight w:val="340"/>
        </w:trPr>
        <w:tc>
          <w:tcPr>
            <w:tcW w:w="2269" w:type="dxa"/>
          </w:tcPr>
          <w:p w:rsidR="00892C62" w:rsidRPr="000204C5" w:rsidRDefault="00892C62" w:rsidP="00892C62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431" w:type="dxa"/>
          </w:tcPr>
          <w:p w:rsidR="00892C62" w:rsidRPr="007A6EF1" w:rsidRDefault="003E0C5F" w:rsidP="00892C62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7A6EF1">
              <w:rPr>
                <w:rFonts w:eastAsia="Times New Roman" w:cs="Times New Roman"/>
                <w:color w:val="FF0000"/>
                <w:lang w:eastAsia="tr-TR"/>
              </w:rPr>
              <w:t>Girişimcilik</w:t>
            </w:r>
          </w:p>
        </w:tc>
        <w:tc>
          <w:tcPr>
            <w:tcW w:w="2977" w:type="dxa"/>
          </w:tcPr>
          <w:p w:rsidR="00892C62" w:rsidRPr="007A6EF1" w:rsidRDefault="003E0C5F" w:rsidP="008C4393">
            <w:pPr>
              <w:jc w:val="center"/>
              <w:rPr>
                <w:rFonts w:eastAsia="Times New Roman" w:cs="Times New Roman"/>
                <w:color w:val="FF0000"/>
                <w:lang w:eastAsia="tr-TR"/>
              </w:rPr>
            </w:pPr>
            <w:r w:rsidRPr="007A6EF1">
              <w:rPr>
                <w:rFonts w:eastAsia="Times New Roman" w:cs="Times New Roman"/>
                <w:color w:val="FF0000"/>
                <w:lang w:eastAsia="tr-TR"/>
              </w:rPr>
              <w:t>11:00</w:t>
            </w:r>
          </w:p>
        </w:tc>
        <w:tc>
          <w:tcPr>
            <w:tcW w:w="2551" w:type="dxa"/>
          </w:tcPr>
          <w:p w:rsidR="00892C62" w:rsidRPr="008C4393" w:rsidRDefault="003376B4" w:rsidP="00892C62">
            <w:r w:rsidRPr="008C4393">
              <w:t>21 Kasım 2018 Çarşamba</w:t>
            </w:r>
          </w:p>
        </w:tc>
        <w:tc>
          <w:tcPr>
            <w:tcW w:w="3260" w:type="dxa"/>
          </w:tcPr>
          <w:p w:rsidR="00892C62" w:rsidRPr="008C4393" w:rsidRDefault="003E0C5F" w:rsidP="00892C6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T. YOLCU</w:t>
            </w:r>
          </w:p>
        </w:tc>
      </w:tr>
      <w:tr w:rsidR="00892C62" w:rsidRPr="00356ECF" w:rsidTr="008C4393">
        <w:trPr>
          <w:trHeight w:val="340"/>
        </w:trPr>
        <w:tc>
          <w:tcPr>
            <w:tcW w:w="2269" w:type="dxa"/>
          </w:tcPr>
          <w:p w:rsidR="00892C62" w:rsidRPr="000204C5" w:rsidRDefault="00892C62" w:rsidP="00892C62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431" w:type="dxa"/>
          </w:tcPr>
          <w:p w:rsidR="00892C62" w:rsidRPr="007A6EF1" w:rsidRDefault="00BC31F7" w:rsidP="00892C62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Mali Tablolar Analizi</w:t>
            </w:r>
          </w:p>
        </w:tc>
        <w:tc>
          <w:tcPr>
            <w:tcW w:w="2977" w:type="dxa"/>
          </w:tcPr>
          <w:p w:rsidR="00892C62" w:rsidRPr="007A6EF1" w:rsidRDefault="00BC31F7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15:00</w:t>
            </w:r>
          </w:p>
        </w:tc>
        <w:tc>
          <w:tcPr>
            <w:tcW w:w="2551" w:type="dxa"/>
          </w:tcPr>
          <w:p w:rsidR="00892C62" w:rsidRPr="008C4393" w:rsidRDefault="00BC31F7" w:rsidP="00892C62">
            <w:r w:rsidRPr="008C4393">
              <w:t>22 Kasım 2018 Perşembe</w:t>
            </w:r>
          </w:p>
        </w:tc>
        <w:tc>
          <w:tcPr>
            <w:tcW w:w="3260" w:type="dxa"/>
          </w:tcPr>
          <w:p w:rsidR="00892C62" w:rsidRPr="008C4393" w:rsidRDefault="00BC31F7" w:rsidP="00892C6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 xml:space="preserve">Öğr. </w:t>
            </w:r>
            <w:proofErr w:type="spellStart"/>
            <w:proofErr w:type="gramStart"/>
            <w:r w:rsidRPr="008C4393">
              <w:rPr>
                <w:rFonts w:eastAsia="Times New Roman" w:cs="Times New Roman"/>
                <w:lang w:eastAsia="tr-TR"/>
              </w:rPr>
              <w:t>Gör.Ü.ERDİL</w:t>
            </w:r>
            <w:proofErr w:type="spellEnd"/>
            <w:proofErr w:type="gramEnd"/>
            <w:r w:rsidRPr="008C4393">
              <w:rPr>
                <w:rFonts w:eastAsia="Times New Roman" w:cs="Times New Roman"/>
                <w:lang w:eastAsia="tr-TR"/>
              </w:rPr>
              <w:t xml:space="preserve"> ŞAHİN</w:t>
            </w:r>
          </w:p>
        </w:tc>
      </w:tr>
      <w:tr w:rsidR="003E0C5F" w:rsidRPr="00356ECF" w:rsidTr="008C4393">
        <w:trPr>
          <w:trHeight w:val="340"/>
        </w:trPr>
        <w:tc>
          <w:tcPr>
            <w:tcW w:w="2269" w:type="dxa"/>
          </w:tcPr>
          <w:p w:rsidR="003E0C5F" w:rsidRPr="000204C5" w:rsidRDefault="008C17BB" w:rsidP="00892C62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431" w:type="dxa"/>
          </w:tcPr>
          <w:p w:rsidR="003E0C5F" w:rsidRPr="007A6EF1" w:rsidRDefault="008C17BB" w:rsidP="00892C62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 xml:space="preserve">Bilgisayar ve Büro Programları </w:t>
            </w:r>
          </w:p>
        </w:tc>
        <w:tc>
          <w:tcPr>
            <w:tcW w:w="2977" w:type="dxa"/>
          </w:tcPr>
          <w:p w:rsidR="003E0C5F" w:rsidRPr="007A6EF1" w:rsidRDefault="008C17BB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15:00</w:t>
            </w:r>
          </w:p>
        </w:tc>
        <w:tc>
          <w:tcPr>
            <w:tcW w:w="2551" w:type="dxa"/>
          </w:tcPr>
          <w:p w:rsidR="003E0C5F" w:rsidRPr="008C4393" w:rsidRDefault="008C17BB" w:rsidP="00892C62">
            <w:r w:rsidRPr="008C4393">
              <w:t>23 Kasım 2018 Cuma</w:t>
            </w:r>
          </w:p>
        </w:tc>
        <w:tc>
          <w:tcPr>
            <w:tcW w:w="3260" w:type="dxa"/>
          </w:tcPr>
          <w:p w:rsidR="003E0C5F" w:rsidRPr="008C4393" w:rsidRDefault="008C17BB" w:rsidP="00892C6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M. DEMİRKAN</w:t>
            </w:r>
          </w:p>
        </w:tc>
      </w:tr>
      <w:tr w:rsidR="003E0C5F" w:rsidRPr="00356ECF" w:rsidTr="008C4393">
        <w:trPr>
          <w:trHeight w:val="340"/>
        </w:trPr>
        <w:tc>
          <w:tcPr>
            <w:tcW w:w="2269" w:type="dxa"/>
          </w:tcPr>
          <w:p w:rsidR="003E0C5F" w:rsidRPr="000204C5" w:rsidRDefault="008C17BB" w:rsidP="00892C62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431" w:type="dxa"/>
          </w:tcPr>
          <w:p w:rsidR="003E0C5F" w:rsidRPr="007A6EF1" w:rsidRDefault="008C17BB" w:rsidP="00892C62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Finansal Muhasebe</w:t>
            </w:r>
          </w:p>
        </w:tc>
        <w:tc>
          <w:tcPr>
            <w:tcW w:w="2977" w:type="dxa"/>
          </w:tcPr>
          <w:p w:rsidR="003E0C5F" w:rsidRPr="007A6EF1" w:rsidRDefault="008C17BB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14:00</w:t>
            </w:r>
          </w:p>
        </w:tc>
        <w:tc>
          <w:tcPr>
            <w:tcW w:w="2551" w:type="dxa"/>
          </w:tcPr>
          <w:p w:rsidR="003E0C5F" w:rsidRPr="008C4393" w:rsidRDefault="008C17BB" w:rsidP="00892C62">
            <w:r w:rsidRPr="008C4393">
              <w:t>23 Kasım 2018 Cuma</w:t>
            </w:r>
          </w:p>
        </w:tc>
        <w:tc>
          <w:tcPr>
            <w:tcW w:w="3260" w:type="dxa"/>
          </w:tcPr>
          <w:p w:rsidR="003E0C5F" w:rsidRPr="008C4393" w:rsidRDefault="008C17BB" w:rsidP="00892C6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N. ÖĞRENİR</w:t>
            </w:r>
          </w:p>
        </w:tc>
      </w:tr>
      <w:tr w:rsidR="003E0C5F" w:rsidRPr="00356ECF" w:rsidTr="008C4393">
        <w:trPr>
          <w:trHeight w:val="340"/>
        </w:trPr>
        <w:tc>
          <w:tcPr>
            <w:tcW w:w="2269" w:type="dxa"/>
          </w:tcPr>
          <w:p w:rsidR="003E0C5F" w:rsidRPr="000204C5" w:rsidRDefault="008C17BB" w:rsidP="00892C62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431" w:type="dxa"/>
          </w:tcPr>
          <w:p w:rsidR="003E0C5F" w:rsidRPr="007A6EF1" w:rsidRDefault="008C17BB" w:rsidP="00892C62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Türk Vergi Sistemi</w:t>
            </w:r>
          </w:p>
        </w:tc>
        <w:tc>
          <w:tcPr>
            <w:tcW w:w="2977" w:type="dxa"/>
          </w:tcPr>
          <w:p w:rsidR="003E0C5F" w:rsidRPr="007A6EF1" w:rsidRDefault="008C17BB" w:rsidP="008C4393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A6EF1">
              <w:rPr>
                <w:rFonts w:eastAsia="Times New Roman" w:cs="Times New Roman"/>
                <w:color w:val="000000"/>
                <w:lang w:eastAsia="tr-TR"/>
              </w:rPr>
              <w:t>15:00</w:t>
            </w:r>
          </w:p>
        </w:tc>
        <w:tc>
          <w:tcPr>
            <w:tcW w:w="2551" w:type="dxa"/>
          </w:tcPr>
          <w:p w:rsidR="003E0C5F" w:rsidRPr="008C4393" w:rsidRDefault="008C17BB" w:rsidP="00892C62">
            <w:r w:rsidRPr="008C4393">
              <w:t>23 Kasım 2018 Cuma</w:t>
            </w:r>
          </w:p>
        </w:tc>
        <w:tc>
          <w:tcPr>
            <w:tcW w:w="3260" w:type="dxa"/>
          </w:tcPr>
          <w:p w:rsidR="003E0C5F" w:rsidRPr="008C4393" w:rsidRDefault="008C17BB" w:rsidP="00892C62">
            <w:pPr>
              <w:rPr>
                <w:rFonts w:eastAsia="Times New Roman" w:cs="Times New Roman"/>
                <w:lang w:eastAsia="tr-TR"/>
              </w:rPr>
            </w:pPr>
            <w:r w:rsidRPr="008C4393">
              <w:rPr>
                <w:rFonts w:eastAsia="Times New Roman" w:cs="Times New Roman"/>
                <w:lang w:eastAsia="tr-TR"/>
              </w:rPr>
              <w:t>Öğr. Gör. S.A. AYAS</w:t>
            </w:r>
          </w:p>
        </w:tc>
      </w:tr>
    </w:tbl>
    <w:p w:rsidR="00D75AFF" w:rsidRDefault="00D75AFF" w:rsidP="008C439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8C4393" w:rsidRDefault="008C4393">
      <w:pPr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8C4393" w:rsidRPr="00356ECF" w:rsidRDefault="008C4393" w:rsidP="008C439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tr-TR"/>
        </w:rPr>
      </w:pPr>
    </w:p>
    <w:sectPr w:rsidR="008C4393" w:rsidRPr="00356ECF" w:rsidSect="0001486F">
      <w:type w:val="continuous"/>
      <w:pgSz w:w="16838" w:h="11906" w:orient="landscape"/>
      <w:pgMar w:top="993" w:right="1418" w:bottom="1418" w:left="26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A180F"/>
    <w:multiLevelType w:val="hybridMultilevel"/>
    <w:tmpl w:val="72BC05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E469B"/>
    <w:multiLevelType w:val="hybridMultilevel"/>
    <w:tmpl w:val="B9A0A7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85EEB"/>
    <w:multiLevelType w:val="hybridMultilevel"/>
    <w:tmpl w:val="C6763B60"/>
    <w:lvl w:ilvl="0" w:tplc="5F2A307A">
      <w:start w:val="2017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E73"/>
    <w:rsid w:val="00011FAE"/>
    <w:rsid w:val="0001486F"/>
    <w:rsid w:val="00016949"/>
    <w:rsid w:val="000204C5"/>
    <w:rsid w:val="00020BC3"/>
    <w:rsid w:val="0002261C"/>
    <w:rsid w:val="0003213C"/>
    <w:rsid w:val="000365E5"/>
    <w:rsid w:val="00041A70"/>
    <w:rsid w:val="00041BC3"/>
    <w:rsid w:val="00044606"/>
    <w:rsid w:val="00054B22"/>
    <w:rsid w:val="00062F88"/>
    <w:rsid w:val="00067FF4"/>
    <w:rsid w:val="0007026A"/>
    <w:rsid w:val="0008210B"/>
    <w:rsid w:val="00082FA3"/>
    <w:rsid w:val="00085471"/>
    <w:rsid w:val="00096E42"/>
    <w:rsid w:val="000A20E2"/>
    <w:rsid w:val="000B08FF"/>
    <w:rsid w:val="000B1D05"/>
    <w:rsid w:val="000B2E00"/>
    <w:rsid w:val="000B34B7"/>
    <w:rsid w:val="000B5F48"/>
    <w:rsid w:val="000C7AB1"/>
    <w:rsid w:val="000D43F3"/>
    <w:rsid w:val="000D585B"/>
    <w:rsid w:val="000F1064"/>
    <w:rsid w:val="000F1A96"/>
    <w:rsid w:val="000F36FE"/>
    <w:rsid w:val="000F3F23"/>
    <w:rsid w:val="0010372D"/>
    <w:rsid w:val="00111A4B"/>
    <w:rsid w:val="00111DFE"/>
    <w:rsid w:val="001158DB"/>
    <w:rsid w:val="00116D96"/>
    <w:rsid w:val="00120756"/>
    <w:rsid w:val="00135D99"/>
    <w:rsid w:val="00154D5C"/>
    <w:rsid w:val="001618B9"/>
    <w:rsid w:val="001670B1"/>
    <w:rsid w:val="0017121C"/>
    <w:rsid w:val="00184C77"/>
    <w:rsid w:val="0019742C"/>
    <w:rsid w:val="001B7EBF"/>
    <w:rsid w:val="001C4883"/>
    <w:rsid w:val="001D067E"/>
    <w:rsid w:val="001D11FF"/>
    <w:rsid w:val="001D4509"/>
    <w:rsid w:val="001D6E64"/>
    <w:rsid w:val="001E298A"/>
    <w:rsid w:val="001F4B2B"/>
    <w:rsid w:val="00200C95"/>
    <w:rsid w:val="00202E92"/>
    <w:rsid w:val="00205375"/>
    <w:rsid w:val="0020770A"/>
    <w:rsid w:val="00214E33"/>
    <w:rsid w:val="00215179"/>
    <w:rsid w:val="002217A4"/>
    <w:rsid w:val="0023173B"/>
    <w:rsid w:val="00242AF4"/>
    <w:rsid w:val="00243315"/>
    <w:rsid w:val="0024352E"/>
    <w:rsid w:val="00247053"/>
    <w:rsid w:val="00252FCB"/>
    <w:rsid w:val="00254A51"/>
    <w:rsid w:val="00262EB2"/>
    <w:rsid w:val="00277372"/>
    <w:rsid w:val="00287607"/>
    <w:rsid w:val="002B61DC"/>
    <w:rsid w:val="002C161E"/>
    <w:rsid w:val="002C3A0C"/>
    <w:rsid w:val="002F1D04"/>
    <w:rsid w:val="002F7B8B"/>
    <w:rsid w:val="00320CA2"/>
    <w:rsid w:val="00320ED7"/>
    <w:rsid w:val="003253CB"/>
    <w:rsid w:val="003305C3"/>
    <w:rsid w:val="003335F4"/>
    <w:rsid w:val="00334AC5"/>
    <w:rsid w:val="003376B4"/>
    <w:rsid w:val="00342A72"/>
    <w:rsid w:val="00345055"/>
    <w:rsid w:val="003553FD"/>
    <w:rsid w:val="00355F92"/>
    <w:rsid w:val="00356ECF"/>
    <w:rsid w:val="00375E90"/>
    <w:rsid w:val="00377943"/>
    <w:rsid w:val="00383DA2"/>
    <w:rsid w:val="003A1305"/>
    <w:rsid w:val="003B20B9"/>
    <w:rsid w:val="003B220A"/>
    <w:rsid w:val="003C56D2"/>
    <w:rsid w:val="003D5FE1"/>
    <w:rsid w:val="003D7230"/>
    <w:rsid w:val="003E06B8"/>
    <w:rsid w:val="003E0C5F"/>
    <w:rsid w:val="003E0D67"/>
    <w:rsid w:val="003F3D1A"/>
    <w:rsid w:val="0040146A"/>
    <w:rsid w:val="00406FB7"/>
    <w:rsid w:val="00412733"/>
    <w:rsid w:val="00413969"/>
    <w:rsid w:val="0043719B"/>
    <w:rsid w:val="00440BEB"/>
    <w:rsid w:val="0044195D"/>
    <w:rsid w:val="00445FEE"/>
    <w:rsid w:val="004536FD"/>
    <w:rsid w:val="00461EC6"/>
    <w:rsid w:val="00466CFE"/>
    <w:rsid w:val="00467C33"/>
    <w:rsid w:val="004702C4"/>
    <w:rsid w:val="00471381"/>
    <w:rsid w:val="004765D2"/>
    <w:rsid w:val="00476E64"/>
    <w:rsid w:val="00480729"/>
    <w:rsid w:val="004817B5"/>
    <w:rsid w:val="004838C8"/>
    <w:rsid w:val="00486073"/>
    <w:rsid w:val="004938C8"/>
    <w:rsid w:val="004945B8"/>
    <w:rsid w:val="004A1507"/>
    <w:rsid w:val="004A2B05"/>
    <w:rsid w:val="004A3A7D"/>
    <w:rsid w:val="004B3151"/>
    <w:rsid w:val="004C0D4D"/>
    <w:rsid w:val="004C3608"/>
    <w:rsid w:val="004D788A"/>
    <w:rsid w:val="004E5486"/>
    <w:rsid w:val="004E5EC5"/>
    <w:rsid w:val="004E72A5"/>
    <w:rsid w:val="004F05C6"/>
    <w:rsid w:val="00500AE3"/>
    <w:rsid w:val="005067E6"/>
    <w:rsid w:val="00514EDE"/>
    <w:rsid w:val="00526672"/>
    <w:rsid w:val="005424EF"/>
    <w:rsid w:val="00543243"/>
    <w:rsid w:val="005509EA"/>
    <w:rsid w:val="00550B3F"/>
    <w:rsid w:val="00555C3B"/>
    <w:rsid w:val="005573FC"/>
    <w:rsid w:val="0056373F"/>
    <w:rsid w:val="00563AAA"/>
    <w:rsid w:val="005714D2"/>
    <w:rsid w:val="0058235C"/>
    <w:rsid w:val="00594CF0"/>
    <w:rsid w:val="005B59FF"/>
    <w:rsid w:val="005C4E8C"/>
    <w:rsid w:val="005D1D56"/>
    <w:rsid w:val="005D48DE"/>
    <w:rsid w:val="005D7509"/>
    <w:rsid w:val="005D7B75"/>
    <w:rsid w:val="005F3CB3"/>
    <w:rsid w:val="005F5E99"/>
    <w:rsid w:val="00605429"/>
    <w:rsid w:val="006117DE"/>
    <w:rsid w:val="00622EC2"/>
    <w:rsid w:val="00625E4B"/>
    <w:rsid w:val="00637AA7"/>
    <w:rsid w:val="00637EA8"/>
    <w:rsid w:val="00646F69"/>
    <w:rsid w:val="00665F5E"/>
    <w:rsid w:val="006670AF"/>
    <w:rsid w:val="00671A04"/>
    <w:rsid w:val="00676699"/>
    <w:rsid w:val="00690A26"/>
    <w:rsid w:val="00697799"/>
    <w:rsid w:val="006A246F"/>
    <w:rsid w:val="006A56C9"/>
    <w:rsid w:val="006A5BE2"/>
    <w:rsid w:val="006A608F"/>
    <w:rsid w:val="006B51A0"/>
    <w:rsid w:val="006B672A"/>
    <w:rsid w:val="006C0C55"/>
    <w:rsid w:val="006C34B9"/>
    <w:rsid w:val="006D15CE"/>
    <w:rsid w:val="006D46ED"/>
    <w:rsid w:val="006F0E4A"/>
    <w:rsid w:val="006F31CB"/>
    <w:rsid w:val="006F3E73"/>
    <w:rsid w:val="006F43DB"/>
    <w:rsid w:val="00703BA0"/>
    <w:rsid w:val="007052D1"/>
    <w:rsid w:val="00710C18"/>
    <w:rsid w:val="00713684"/>
    <w:rsid w:val="00713A16"/>
    <w:rsid w:val="007200A6"/>
    <w:rsid w:val="00722BE5"/>
    <w:rsid w:val="00723F60"/>
    <w:rsid w:val="0074361C"/>
    <w:rsid w:val="00760F1F"/>
    <w:rsid w:val="00765FD8"/>
    <w:rsid w:val="00767D64"/>
    <w:rsid w:val="00770401"/>
    <w:rsid w:val="00771BE7"/>
    <w:rsid w:val="0077468B"/>
    <w:rsid w:val="0077676B"/>
    <w:rsid w:val="00777434"/>
    <w:rsid w:val="00784317"/>
    <w:rsid w:val="00787995"/>
    <w:rsid w:val="00792286"/>
    <w:rsid w:val="00793344"/>
    <w:rsid w:val="00797D7F"/>
    <w:rsid w:val="007A07C4"/>
    <w:rsid w:val="007A4701"/>
    <w:rsid w:val="007A6EF1"/>
    <w:rsid w:val="007B1E3F"/>
    <w:rsid w:val="007D6E0D"/>
    <w:rsid w:val="007E4265"/>
    <w:rsid w:val="007E7DE1"/>
    <w:rsid w:val="007F044A"/>
    <w:rsid w:val="007F57ED"/>
    <w:rsid w:val="007F67BF"/>
    <w:rsid w:val="007F7836"/>
    <w:rsid w:val="0083723A"/>
    <w:rsid w:val="0083766F"/>
    <w:rsid w:val="00841046"/>
    <w:rsid w:val="00841A28"/>
    <w:rsid w:val="008437E5"/>
    <w:rsid w:val="008507B7"/>
    <w:rsid w:val="00850BDA"/>
    <w:rsid w:val="00850C38"/>
    <w:rsid w:val="0086767A"/>
    <w:rsid w:val="00886BC2"/>
    <w:rsid w:val="00892C62"/>
    <w:rsid w:val="00894C66"/>
    <w:rsid w:val="00896539"/>
    <w:rsid w:val="008A6A2D"/>
    <w:rsid w:val="008A6CCE"/>
    <w:rsid w:val="008B661A"/>
    <w:rsid w:val="008C17BB"/>
    <w:rsid w:val="008C18CF"/>
    <w:rsid w:val="008C4393"/>
    <w:rsid w:val="008D2736"/>
    <w:rsid w:val="008D2BDF"/>
    <w:rsid w:val="008D2C36"/>
    <w:rsid w:val="008E233F"/>
    <w:rsid w:val="008E3C12"/>
    <w:rsid w:val="008E4D06"/>
    <w:rsid w:val="008E6EB2"/>
    <w:rsid w:val="008F6440"/>
    <w:rsid w:val="00911D0B"/>
    <w:rsid w:val="00914883"/>
    <w:rsid w:val="009208C9"/>
    <w:rsid w:val="009223B7"/>
    <w:rsid w:val="0093353C"/>
    <w:rsid w:val="00934F46"/>
    <w:rsid w:val="00940F1C"/>
    <w:rsid w:val="00941D0B"/>
    <w:rsid w:val="00950EA2"/>
    <w:rsid w:val="00955F3E"/>
    <w:rsid w:val="009573BC"/>
    <w:rsid w:val="009575DF"/>
    <w:rsid w:val="009664C3"/>
    <w:rsid w:val="0096749A"/>
    <w:rsid w:val="009707C3"/>
    <w:rsid w:val="00971B47"/>
    <w:rsid w:val="00990D86"/>
    <w:rsid w:val="00991C57"/>
    <w:rsid w:val="00992039"/>
    <w:rsid w:val="009D01DC"/>
    <w:rsid w:val="009D3B74"/>
    <w:rsid w:val="009D4139"/>
    <w:rsid w:val="009D4543"/>
    <w:rsid w:val="009D499D"/>
    <w:rsid w:val="009E02CB"/>
    <w:rsid w:val="009E315A"/>
    <w:rsid w:val="009E4FC3"/>
    <w:rsid w:val="00A01A0D"/>
    <w:rsid w:val="00A03BDA"/>
    <w:rsid w:val="00A07FEF"/>
    <w:rsid w:val="00A204B0"/>
    <w:rsid w:val="00A25356"/>
    <w:rsid w:val="00A253D3"/>
    <w:rsid w:val="00A27393"/>
    <w:rsid w:val="00A418D8"/>
    <w:rsid w:val="00A51333"/>
    <w:rsid w:val="00A52748"/>
    <w:rsid w:val="00A67973"/>
    <w:rsid w:val="00A833A8"/>
    <w:rsid w:val="00A93C85"/>
    <w:rsid w:val="00A97938"/>
    <w:rsid w:val="00AA120B"/>
    <w:rsid w:val="00AB436E"/>
    <w:rsid w:val="00AB55B8"/>
    <w:rsid w:val="00AB57EF"/>
    <w:rsid w:val="00AB5BB7"/>
    <w:rsid w:val="00AC18ED"/>
    <w:rsid w:val="00AE656D"/>
    <w:rsid w:val="00AF696C"/>
    <w:rsid w:val="00B20386"/>
    <w:rsid w:val="00B22D36"/>
    <w:rsid w:val="00B2333B"/>
    <w:rsid w:val="00B235C7"/>
    <w:rsid w:val="00B32ECA"/>
    <w:rsid w:val="00B34A8D"/>
    <w:rsid w:val="00B61593"/>
    <w:rsid w:val="00B6386B"/>
    <w:rsid w:val="00B6421F"/>
    <w:rsid w:val="00B67202"/>
    <w:rsid w:val="00B94DB7"/>
    <w:rsid w:val="00B94E71"/>
    <w:rsid w:val="00B94F0E"/>
    <w:rsid w:val="00BB700E"/>
    <w:rsid w:val="00BC0B33"/>
    <w:rsid w:val="00BC19C7"/>
    <w:rsid w:val="00BC31F7"/>
    <w:rsid w:val="00BD7D53"/>
    <w:rsid w:val="00BE39B0"/>
    <w:rsid w:val="00BE6F81"/>
    <w:rsid w:val="00BF54C2"/>
    <w:rsid w:val="00BF7560"/>
    <w:rsid w:val="00C00945"/>
    <w:rsid w:val="00C13A92"/>
    <w:rsid w:val="00C13CFF"/>
    <w:rsid w:val="00C31F05"/>
    <w:rsid w:val="00C33D5F"/>
    <w:rsid w:val="00C4175F"/>
    <w:rsid w:val="00C43CA1"/>
    <w:rsid w:val="00C45405"/>
    <w:rsid w:val="00C45E41"/>
    <w:rsid w:val="00C52BC5"/>
    <w:rsid w:val="00C54F81"/>
    <w:rsid w:val="00C55936"/>
    <w:rsid w:val="00C6246B"/>
    <w:rsid w:val="00C63749"/>
    <w:rsid w:val="00C6395A"/>
    <w:rsid w:val="00C65AB6"/>
    <w:rsid w:val="00C7019E"/>
    <w:rsid w:val="00C70530"/>
    <w:rsid w:val="00C75CBE"/>
    <w:rsid w:val="00C77E5A"/>
    <w:rsid w:val="00C87D40"/>
    <w:rsid w:val="00C938DE"/>
    <w:rsid w:val="00C93D53"/>
    <w:rsid w:val="00C95D9B"/>
    <w:rsid w:val="00CB0194"/>
    <w:rsid w:val="00CB4938"/>
    <w:rsid w:val="00CB5EAD"/>
    <w:rsid w:val="00CC4EE2"/>
    <w:rsid w:val="00CC52FC"/>
    <w:rsid w:val="00CD0AC3"/>
    <w:rsid w:val="00CD1C44"/>
    <w:rsid w:val="00CE0016"/>
    <w:rsid w:val="00CF03AD"/>
    <w:rsid w:val="00CF1E70"/>
    <w:rsid w:val="00CF6598"/>
    <w:rsid w:val="00D03AF4"/>
    <w:rsid w:val="00D06208"/>
    <w:rsid w:val="00D1221B"/>
    <w:rsid w:val="00D16DB4"/>
    <w:rsid w:val="00D31BF5"/>
    <w:rsid w:val="00D35629"/>
    <w:rsid w:val="00D4284A"/>
    <w:rsid w:val="00D42BDC"/>
    <w:rsid w:val="00D47C40"/>
    <w:rsid w:val="00D62723"/>
    <w:rsid w:val="00D75AFF"/>
    <w:rsid w:val="00D803C5"/>
    <w:rsid w:val="00D83E31"/>
    <w:rsid w:val="00DA26B9"/>
    <w:rsid w:val="00DA2F3F"/>
    <w:rsid w:val="00DB0B73"/>
    <w:rsid w:val="00DB1FC8"/>
    <w:rsid w:val="00DD1747"/>
    <w:rsid w:val="00DD29EE"/>
    <w:rsid w:val="00DD5533"/>
    <w:rsid w:val="00DE1033"/>
    <w:rsid w:val="00DF40E9"/>
    <w:rsid w:val="00E155AB"/>
    <w:rsid w:val="00E22681"/>
    <w:rsid w:val="00E40BB8"/>
    <w:rsid w:val="00E43E99"/>
    <w:rsid w:val="00E4742F"/>
    <w:rsid w:val="00E62AF6"/>
    <w:rsid w:val="00E63A4E"/>
    <w:rsid w:val="00E65FEE"/>
    <w:rsid w:val="00E66381"/>
    <w:rsid w:val="00E70FB9"/>
    <w:rsid w:val="00E73B5E"/>
    <w:rsid w:val="00E8096D"/>
    <w:rsid w:val="00E82441"/>
    <w:rsid w:val="00E8684D"/>
    <w:rsid w:val="00E90A89"/>
    <w:rsid w:val="00E91170"/>
    <w:rsid w:val="00E923D7"/>
    <w:rsid w:val="00E94B0E"/>
    <w:rsid w:val="00E97E25"/>
    <w:rsid w:val="00EA2D6A"/>
    <w:rsid w:val="00EB2AE2"/>
    <w:rsid w:val="00EB708B"/>
    <w:rsid w:val="00EC6853"/>
    <w:rsid w:val="00ED1BFA"/>
    <w:rsid w:val="00EE0B66"/>
    <w:rsid w:val="00EE4157"/>
    <w:rsid w:val="00EF1917"/>
    <w:rsid w:val="00EF4C4B"/>
    <w:rsid w:val="00EF663C"/>
    <w:rsid w:val="00F043CD"/>
    <w:rsid w:val="00F20CF9"/>
    <w:rsid w:val="00F24C62"/>
    <w:rsid w:val="00F2586B"/>
    <w:rsid w:val="00F26A05"/>
    <w:rsid w:val="00F307B7"/>
    <w:rsid w:val="00F342BC"/>
    <w:rsid w:val="00F37670"/>
    <w:rsid w:val="00F51DA0"/>
    <w:rsid w:val="00F54FB6"/>
    <w:rsid w:val="00F61AA6"/>
    <w:rsid w:val="00F6589A"/>
    <w:rsid w:val="00F8617A"/>
    <w:rsid w:val="00F932F7"/>
    <w:rsid w:val="00F96250"/>
    <w:rsid w:val="00FB1089"/>
    <w:rsid w:val="00FB18AE"/>
    <w:rsid w:val="00FB332A"/>
    <w:rsid w:val="00FB3CEB"/>
    <w:rsid w:val="00FC55AD"/>
    <w:rsid w:val="00FD66D0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2383D-1A32-400E-8253-E078D2D1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0AC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E0B6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6EC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76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E31DB-3493-4134-B19D-53C7AC64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Meryem Nur ÇİÇEK</cp:lastModifiedBy>
  <cp:revision>2</cp:revision>
  <cp:lastPrinted>2018-03-23T07:04:00Z</cp:lastPrinted>
  <dcterms:created xsi:type="dcterms:W3CDTF">2019-10-15T12:52:00Z</dcterms:created>
  <dcterms:modified xsi:type="dcterms:W3CDTF">2019-10-15T12:52:00Z</dcterms:modified>
</cp:coreProperties>
</file>